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8A" w:rsidRPr="00C5508A" w:rsidRDefault="00C5508A" w:rsidP="00C5508A">
      <w:pPr>
        <w:spacing w:after="0" w:line="240" w:lineRule="auto"/>
        <w:ind w:left="9639" w:right="-312"/>
        <w:jc w:val="both"/>
        <w:rPr>
          <w:rFonts w:ascii="Times New Roman" w:hAnsi="Times New Roman" w:cs="Times New Roman"/>
          <w:color w:val="000000" w:themeColor="text1"/>
        </w:rPr>
      </w:pPr>
      <w:r w:rsidRPr="00C5508A">
        <w:rPr>
          <w:rFonts w:ascii="Times New Roman" w:hAnsi="Times New Roman" w:cs="Times New Roman"/>
          <w:color w:val="000000" w:themeColor="text1"/>
        </w:rPr>
        <w:t xml:space="preserve">Приложение </w:t>
      </w:r>
    </w:p>
    <w:p w:rsidR="00C5508A" w:rsidRPr="00C5508A" w:rsidRDefault="00C5508A" w:rsidP="00C5508A">
      <w:pPr>
        <w:spacing w:after="0" w:line="240" w:lineRule="auto"/>
        <w:ind w:left="9639" w:right="-312"/>
        <w:jc w:val="both"/>
        <w:rPr>
          <w:rFonts w:ascii="Times New Roman" w:hAnsi="Times New Roman" w:cs="Times New Roman"/>
          <w:color w:val="000000" w:themeColor="text1"/>
        </w:rPr>
      </w:pPr>
      <w:r w:rsidRPr="00C5508A">
        <w:rPr>
          <w:rFonts w:ascii="Times New Roman" w:hAnsi="Times New Roman" w:cs="Times New Roman"/>
          <w:color w:val="000000" w:themeColor="text1"/>
        </w:rPr>
        <w:t xml:space="preserve"> к приказу МБОУ «Ладомировская средняя   общеобразовательная школа»  </w:t>
      </w:r>
    </w:p>
    <w:p w:rsidR="00C5508A" w:rsidRPr="00C5508A" w:rsidRDefault="00C5508A" w:rsidP="00C5508A">
      <w:pPr>
        <w:spacing w:after="0" w:line="240" w:lineRule="auto"/>
        <w:ind w:left="9639" w:right="-312"/>
        <w:jc w:val="both"/>
        <w:rPr>
          <w:rFonts w:ascii="Times New Roman" w:hAnsi="Times New Roman" w:cs="Times New Roman"/>
          <w:color w:val="000000" w:themeColor="text1"/>
        </w:rPr>
      </w:pPr>
      <w:r w:rsidRPr="00C5508A">
        <w:rPr>
          <w:rFonts w:ascii="Times New Roman" w:hAnsi="Times New Roman" w:cs="Times New Roman"/>
          <w:color w:val="000000" w:themeColor="text1"/>
        </w:rPr>
        <w:t>№ 185-ОД от 31.08.2021г.</w:t>
      </w:r>
    </w:p>
    <w:p w:rsidR="00C5508A" w:rsidRPr="00C5508A" w:rsidRDefault="00C5508A" w:rsidP="009020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202F" w:rsidRPr="00C5508A" w:rsidRDefault="0090202F" w:rsidP="009020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50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Программно-методическое обеспечение учебного плана основного общего образования</w:t>
      </w:r>
    </w:p>
    <w:p w:rsidR="0090202F" w:rsidRPr="00C5508A" w:rsidRDefault="0090202F" w:rsidP="009020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50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общеобразовательного учреждения  «Ладомировская средняя общеобразовательная школа Ровеньского района Белгородской</w:t>
      </w:r>
      <w:r w:rsidRPr="00C55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50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области» </w:t>
      </w:r>
    </w:p>
    <w:p w:rsidR="0090202F" w:rsidRPr="00C5508A" w:rsidRDefault="0090202F" w:rsidP="009020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50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</w:t>
      </w:r>
      <w:r w:rsidR="006722B7" w:rsidRPr="00C550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D21722" w:rsidRPr="00C5508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Pr="00C550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-202</w:t>
      </w:r>
      <w:r w:rsidR="00D21722" w:rsidRPr="00C5508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Pr="00C550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</w:p>
    <w:p w:rsidR="0090202F" w:rsidRPr="00C5508A" w:rsidRDefault="0090202F" w:rsidP="0090202F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C550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5-9 классы</w:t>
      </w:r>
    </w:p>
    <w:tbl>
      <w:tblPr>
        <w:tblW w:w="15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709"/>
        <w:gridCol w:w="4111"/>
        <w:gridCol w:w="2268"/>
        <w:gridCol w:w="2150"/>
        <w:gridCol w:w="3402"/>
        <w:gridCol w:w="1304"/>
        <w:gridCol w:w="26"/>
      </w:tblGrid>
      <w:tr w:rsidR="00C5508A" w:rsidRPr="00C5508A" w:rsidTr="00186DD8">
        <w:trPr>
          <w:gridAfter w:val="1"/>
          <w:wAfter w:w="26" w:type="dxa"/>
          <w:trHeight w:val="23"/>
        </w:trPr>
        <w:tc>
          <w:tcPr>
            <w:tcW w:w="1247" w:type="dxa"/>
            <w:vMerge w:val="restart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Программа </w:t>
            </w:r>
          </w:p>
        </w:tc>
        <w:tc>
          <w:tcPr>
            <w:tcW w:w="5552" w:type="dxa"/>
            <w:gridSpan w:val="2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Учебник </w:t>
            </w:r>
          </w:p>
        </w:tc>
        <w:tc>
          <w:tcPr>
            <w:tcW w:w="1304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5508A" w:rsidRPr="00C5508A" w:rsidTr="00186DD8">
        <w:trPr>
          <w:gridAfter w:val="1"/>
          <w:wAfter w:w="26" w:type="dxa"/>
          <w:trHeight w:val="549"/>
        </w:trPr>
        <w:tc>
          <w:tcPr>
            <w:tcW w:w="1247" w:type="dxa"/>
            <w:vMerge/>
            <w:shd w:val="clear" w:color="auto" w:fill="auto"/>
            <w:vAlign w:val="center"/>
          </w:tcPr>
          <w:p w:rsidR="0090202F" w:rsidRPr="00C5508A" w:rsidRDefault="0090202F" w:rsidP="002D17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0202F" w:rsidRPr="00C5508A" w:rsidRDefault="0090202F" w:rsidP="002D17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  <w:tc>
          <w:tcPr>
            <w:tcW w:w="2150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  <w:tc>
          <w:tcPr>
            <w:tcW w:w="3402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1304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Обеспеченность</w:t>
            </w:r>
          </w:p>
        </w:tc>
      </w:tr>
      <w:tr w:rsidR="00C5508A" w:rsidRPr="00C5508A" w:rsidTr="00186DD8">
        <w:trPr>
          <w:gridAfter w:val="1"/>
          <w:wAfter w:w="26" w:type="dxa"/>
          <w:trHeight w:val="55"/>
        </w:trPr>
        <w:tc>
          <w:tcPr>
            <w:tcW w:w="1247" w:type="dxa"/>
            <w:vMerge w:val="restart"/>
            <w:shd w:val="clear" w:color="auto" w:fill="auto"/>
          </w:tcPr>
          <w:p w:rsidR="000012D1" w:rsidRPr="00C5508A" w:rsidRDefault="000012D1" w:rsidP="000012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shd w:val="clear" w:color="auto" w:fill="auto"/>
          </w:tcPr>
          <w:p w:rsidR="000012D1" w:rsidRPr="00C5508A" w:rsidRDefault="000012D1" w:rsidP="00001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0012D1" w:rsidRPr="00C5508A" w:rsidRDefault="00887CDC" w:rsidP="000012D1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язык. Рабочие программы</w:t>
            </w:r>
            <w:r w:rsidR="000012D1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предметная линия учебников Т.А. Ладыженская, М.Т. Баранова, Л.А. Тростенцова . 5-9 кл. Изд. М.: «Просвещение», 2016</w:t>
            </w:r>
          </w:p>
        </w:tc>
        <w:tc>
          <w:tcPr>
            <w:tcW w:w="2268" w:type="dxa"/>
            <w:shd w:val="clear" w:color="auto" w:fill="auto"/>
          </w:tcPr>
          <w:p w:rsidR="000012D1" w:rsidRPr="00C5508A" w:rsidRDefault="000012D1" w:rsidP="000012D1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М.Т. Баранов</w:t>
            </w:r>
          </w:p>
          <w:p w:rsidR="000012D1" w:rsidRPr="00C5508A" w:rsidRDefault="000012D1" w:rsidP="000012D1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Т.А. Ладыженская</w:t>
            </w:r>
          </w:p>
          <w:p w:rsidR="000012D1" w:rsidRPr="00C5508A" w:rsidRDefault="000012D1" w:rsidP="000012D1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Н.М. Шанский</w:t>
            </w:r>
          </w:p>
          <w:p w:rsidR="000012D1" w:rsidRPr="00C5508A" w:rsidRDefault="000012D1" w:rsidP="000012D1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Л.А.Тростенцова</w:t>
            </w:r>
          </w:p>
        </w:tc>
        <w:tc>
          <w:tcPr>
            <w:tcW w:w="2150" w:type="dxa"/>
            <w:shd w:val="clear" w:color="auto" w:fill="auto"/>
          </w:tcPr>
          <w:p w:rsidR="000012D1" w:rsidRPr="00C5508A" w:rsidRDefault="000012D1" w:rsidP="000012D1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Т.А.Ладыженская,</w:t>
            </w:r>
          </w:p>
          <w:p w:rsidR="000012D1" w:rsidRPr="00C5508A" w:rsidRDefault="000012D1" w:rsidP="000012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М.Т. Баранов,</w:t>
            </w:r>
          </w:p>
          <w:p w:rsidR="000012D1" w:rsidRPr="00C5508A" w:rsidRDefault="000012D1" w:rsidP="000012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Л.А.Тростенцова</w:t>
            </w:r>
          </w:p>
        </w:tc>
        <w:tc>
          <w:tcPr>
            <w:tcW w:w="3402" w:type="dxa"/>
            <w:shd w:val="clear" w:color="auto" w:fill="auto"/>
          </w:tcPr>
          <w:p w:rsidR="000012D1" w:rsidRPr="00C5508A" w:rsidRDefault="000012D1" w:rsidP="000012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5 кл.  в 2 частях.  Изд. М.: «Просвещение», 2021г.</w:t>
            </w:r>
          </w:p>
        </w:tc>
        <w:tc>
          <w:tcPr>
            <w:tcW w:w="1304" w:type="dxa"/>
            <w:shd w:val="clear" w:color="auto" w:fill="auto"/>
          </w:tcPr>
          <w:p w:rsidR="000012D1" w:rsidRPr="00C5508A" w:rsidRDefault="000012D1" w:rsidP="000012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gridAfter w:val="1"/>
          <w:wAfter w:w="26" w:type="dxa"/>
          <w:trHeight w:val="55"/>
        </w:trPr>
        <w:tc>
          <w:tcPr>
            <w:tcW w:w="1247" w:type="dxa"/>
            <w:vMerge/>
            <w:shd w:val="clear" w:color="auto" w:fill="auto"/>
          </w:tcPr>
          <w:p w:rsidR="00A81C0E" w:rsidRPr="00C5508A" w:rsidRDefault="00A81C0E" w:rsidP="00A81C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81C0E" w:rsidRPr="00C5508A" w:rsidRDefault="00A81C0E" w:rsidP="00A81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A81C0E" w:rsidRPr="00C5508A" w:rsidRDefault="00887CDC" w:rsidP="00A81C0E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язык. Рабочие программы</w:t>
            </w:r>
            <w:r w:rsidR="00A81C0E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предметная линия учебников Т.А. Ладыженская, М.Т. Баранова, Л.А. Тростенцова . 5-9 кл. Изд. М.: «Просвещение», 2016</w:t>
            </w:r>
          </w:p>
        </w:tc>
        <w:tc>
          <w:tcPr>
            <w:tcW w:w="2268" w:type="dxa"/>
            <w:shd w:val="clear" w:color="auto" w:fill="auto"/>
          </w:tcPr>
          <w:p w:rsidR="00A81C0E" w:rsidRPr="00C5508A" w:rsidRDefault="00A81C0E" w:rsidP="00A81C0E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М.Т. Баранов</w:t>
            </w:r>
          </w:p>
          <w:p w:rsidR="00A81C0E" w:rsidRPr="00C5508A" w:rsidRDefault="00A81C0E" w:rsidP="00A81C0E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Т.А. Ладыженская</w:t>
            </w:r>
          </w:p>
          <w:p w:rsidR="00A81C0E" w:rsidRPr="00C5508A" w:rsidRDefault="00A81C0E" w:rsidP="00A81C0E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Н.М. Шанский</w:t>
            </w:r>
          </w:p>
          <w:p w:rsidR="00A81C0E" w:rsidRPr="00C5508A" w:rsidRDefault="00A81C0E" w:rsidP="00A81C0E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Л.А.Тростенцова</w:t>
            </w:r>
          </w:p>
        </w:tc>
        <w:tc>
          <w:tcPr>
            <w:tcW w:w="2150" w:type="dxa"/>
            <w:shd w:val="clear" w:color="auto" w:fill="auto"/>
          </w:tcPr>
          <w:p w:rsidR="00A81C0E" w:rsidRPr="00C5508A" w:rsidRDefault="00A81C0E" w:rsidP="00A81C0E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Т.А.Ладыженская,</w:t>
            </w:r>
          </w:p>
          <w:p w:rsidR="00A81C0E" w:rsidRPr="00C5508A" w:rsidRDefault="00A81C0E" w:rsidP="00A81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М.Т. Баранов,</w:t>
            </w:r>
          </w:p>
          <w:p w:rsidR="00A81C0E" w:rsidRPr="00C5508A" w:rsidRDefault="00A81C0E" w:rsidP="00A81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Л.А.Тростенцова</w:t>
            </w:r>
          </w:p>
        </w:tc>
        <w:tc>
          <w:tcPr>
            <w:tcW w:w="3402" w:type="dxa"/>
            <w:shd w:val="clear" w:color="auto" w:fill="auto"/>
          </w:tcPr>
          <w:p w:rsidR="00A81C0E" w:rsidRPr="00C5508A" w:rsidRDefault="00A81C0E" w:rsidP="00A81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6 кл.  в 2 частях.  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</w:t>
            </w:r>
            <w:r w:rsidR="00887CDC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М.: «Просвещение», 2018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304" w:type="dxa"/>
            <w:shd w:val="clear" w:color="auto" w:fill="auto"/>
          </w:tcPr>
          <w:p w:rsidR="00A81C0E" w:rsidRPr="00C5508A" w:rsidRDefault="00A81C0E" w:rsidP="00A81C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gridAfter w:val="1"/>
          <w:wAfter w:w="26" w:type="dxa"/>
          <w:trHeight w:val="55"/>
        </w:trPr>
        <w:tc>
          <w:tcPr>
            <w:tcW w:w="1247" w:type="dxa"/>
            <w:vMerge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90202F" w:rsidRPr="00C5508A" w:rsidRDefault="00887CDC" w:rsidP="002D17C4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язык. Рабочие программы</w:t>
            </w:r>
            <w:r w:rsidR="009A4BCB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предметная линия учебников Т.А. Ладыженская, М.Т. Баранова, Л.А. Тростенцова . 5-9 кл. Изд. М.: «Просвещение», 2016</w:t>
            </w:r>
          </w:p>
        </w:tc>
        <w:tc>
          <w:tcPr>
            <w:tcW w:w="2268" w:type="dxa"/>
            <w:shd w:val="clear" w:color="auto" w:fill="auto"/>
          </w:tcPr>
          <w:p w:rsidR="0090202F" w:rsidRPr="00C5508A" w:rsidRDefault="0090202F" w:rsidP="002D17C4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М.Т. Баранов</w:t>
            </w:r>
          </w:p>
          <w:p w:rsidR="0090202F" w:rsidRPr="00C5508A" w:rsidRDefault="0090202F" w:rsidP="002D17C4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Т.А. Ладыженская</w:t>
            </w:r>
          </w:p>
          <w:p w:rsidR="0090202F" w:rsidRPr="00C5508A" w:rsidRDefault="0090202F" w:rsidP="002D17C4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Н.М. Шанский</w:t>
            </w:r>
          </w:p>
        </w:tc>
        <w:tc>
          <w:tcPr>
            <w:tcW w:w="2150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Баранов М. Т., Ладыженская Т. А., Тростенцова Л. А. и др.</w:t>
            </w:r>
          </w:p>
        </w:tc>
        <w:tc>
          <w:tcPr>
            <w:tcW w:w="3402" w:type="dxa"/>
            <w:shd w:val="clear" w:color="auto" w:fill="auto"/>
          </w:tcPr>
          <w:p w:rsidR="0090202F" w:rsidRPr="00C5508A" w:rsidRDefault="00296001" w:rsidP="00887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язык 7 кл.  в 2 частях.  Изд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М.: «Просвещение», 20</w:t>
            </w:r>
            <w:r w:rsidR="00887CDC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304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gridAfter w:val="1"/>
          <w:wAfter w:w="26" w:type="dxa"/>
          <w:trHeight w:val="55"/>
        </w:trPr>
        <w:tc>
          <w:tcPr>
            <w:tcW w:w="1247" w:type="dxa"/>
            <w:vMerge/>
            <w:shd w:val="clear" w:color="auto" w:fill="auto"/>
          </w:tcPr>
          <w:p w:rsidR="000F6484" w:rsidRPr="00C5508A" w:rsidRDefault="000F6484" w:rsidP="000F64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6484" w:rsidRPr="00C5508A" w:rsidRDefault="000F6484" w:rsidP="000F6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0F6484" w:rsidRPr="00C5508A" w:rsidRDefault="00887CDC" w:rsidP="000F6484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язык. Рабочие программы</w:t>
            </w:r>
            <w:r w:rsidR="000F6484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предметная линия учебников Т.А. Ладыженская, М.Т. Баранова, Л.А. Тростенцова. 5-9 кл. Изд. М.: «Просвещение», 2016 г.</w:t>
            </w:r>
          </w:p>
        </w:tc>
        <w:tc>
          <w:tcPr>
            <w:tcW w:w="2268" w:type="dxa"/>
            <w:shd w:val="clear" w:color="auto" w:fill="auto"/>
          </w:tcPr>
          <w:p w:rsidR="000F6484" w:rsidRPr="00C5508A" w:rsidRDefault="000F6484" w:rsidP="000F6484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М.Т. Баранов</w:t>
            </w:r>
          </w:p>
          <w:p w:rsidR="000F6484" w:rsidRPr="00C5508A" w:rsidRDefault="000F6484" w:rsidP="000F6484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Т.А. Ладыженская</w:t>
            </w:r>
          </w:p>
          <w:p w:rsidR="000F6484" w:rsidRPr="00C5508A" w:rsidRDefault="000F6484" w:rsidP="000F6484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Н.М. Шанский</w:t>
            </w:r>
          </w:p>
          <w:p w:rsidR="000F6484" w:rsidRPr="00C5508A" w:rsidRDefault="000F6484" w:rsidP="000F6484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Л.А.Тростенцова</w:t>
            </w:r>
          </w:p>
        </w:tc>
        <w:tc>
          <w:tcPr>
            <w:tcW w:w="2150" w:type="dxa"/>
            <w:shd w:val="clear" w:color="auto" w:fill="auto"/>
          </w:tcPr>
          <w:p w:rsidR="000F6484" w:rsidRPr="00C5508A" w:rsidRDefault="000F6484" w:rsidP="000F64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С.Г.Бархударов</w:t>
            </w:r>
          </w:p>
          <w:p w:rsidR="000F6484" w:rsidRPr="00C5508A" w:rsidRDefault="000F6484" w:rsidP="000F64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С.Е.Крючков</w:t>
            </w:r>
          </w:p>
          <w:p w:rsidR="000F6484" w:rsidRPr="00C5508A" w:rsidRDefault="000F6484" w:rsidP="000F64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Л.Ю.Максимов</w:t>
            </w:r>
          </w:p>
          <w:p w:rsidR="000F6484" w:rsidRPr="00C5508A" w:rsidRDefault="000F6484" w:rsidP="000F64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Л.А.Чешко</w:t>
            </w:r>
          </w:p>
        </w:tc>
        <w:tc>
          <w:tcPr>
            <w:tcW w:w="3402" w:type="dxa"/>
            <w:shd w:val="clear" w:color="auto" w:fill="auto"/>
          </w:tcPr>
          <w:p w:rsidR="000F6484" w:rsidRPr="00C5508A" w:rsidRDefault="000F6484" w:rsidP="000F64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8 кл. </w:t>
            </w:r>
          </w:p>
          <w:p w:rsidR="000F6484" w:rsidRPr="00C5508A" w:rsidRDefault="002D17C4" w:rsidP="000F64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Изд.</w:t>
            </w:r>
            <w:r w:rsidR="000F6484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М.: «Просвещение»,2019 г.</w:t>
            </w:r>
          </w:p>
        </w:tc>
        <w:tc>
          <w:tcPr>
            <w:tcW w:w="1304" w:type="dxa"/>
            <w:shd w:val="clear" w:color="auto" w:fill="auto"/>
          </w:tcPr>
          <w:p w:rsidR="000F6484" w:rsidRPr="00C5508A" w:rsidRDefault="000F6484" w:rsidP="000F64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gridAfter w:val="1"/>
          <w:wAfter w:w="26" w:type="dxa"/>
          <w:trHeight w:val="55"/>
        </w:trPr>
        <w:tc>
          <w:tcPr>
            <w:tcW w:w="1247" w:type="dxa"/>
            <w:vMerge/>
            <w:shd w:val="clear" w:color="auto" w:fill="auto"/>
          </w:tcPr>
          <w:p w:rsidR="009A4BCB" w:rsidRPr="00C5508A" w:rsidRDefault="009A4BCB" w:rsidP="009A4B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4BCB" w:rsidRPr="00C5508A" w:rsidRDefault="009A4BCB" w:rsidP="009A4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9A4BCB" w:rsidRPr="00C5508A" w:rsidRDefault="009A4BCB" w:rsidP="009A4BCB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язык. Рабочие программы . предметная линия учебников Т.А. Ладыженская, М.Т. Баранова, Л.А. Тростенцова. 5-9 кл. Изд. М.: «Просвещение», 2016 г.</w:t>
            </w:r>
          </w:p>
        </w:tc>
        <w:tc>
          <w:tcPr>
            <w:tcW w:w="2268" w:type="dxa"/>
            <w:shd w:val="clear" w:color="auto" w:fill="auto"/>
          </w:tcPr>
          <w:p w:rsidR="009A4BCB" w:rsidRPr="00C5508A" w:rsidRDefault="009A4BCB" w:rsidP="009A4BCB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М.Т. Баранов</w:t>
            </w:r>
          </w:p>
          <w:p w:rsidR="009A4BCB" w:rsidRPr="00C5508A" w:rsidRDefault="009A4BCB" w:rsidP="009A4BCB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Т.А. Ладыженская</w:t>
            </w:r>
          </w:p>
          <w:p w:rsidR="009A4BCB" w:rsidRPr="00C5508A" w:rsidRDefault="009A4BCB" w:rsidP="009A4BCB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Н.М. Шанский</w:t>
            </w:r>
          </w:p>
          <w:p w:rsidR="009A4BCB" w:rsidRPr="00C5508A" w:rsidRDefault="009A4BCB" w:rsidP="009A4BCB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Л.А.Тростенцова</w:t>
            </w:r>
          </w:p>
        </w:tc>
        <w:tc>
          <w:tcPr>
            <w:tcW w:w="2150" w:type="dxa"/>
            <w:shd w:val="clear" w:color="auto" w:fill="auto"/>
          </w:tcPr>
          <w:p w:rsidR="009A4BCB" w:rsidRPr="00C5508A" w:rsidRDefault="009A4BCB" w:rsidP="009A4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С.Г.Бархударов</w:t>
            </w:r>
          </w:p>
          <w:p w:rsidR="009A4BCB" w:rsidRPr="00C5508A" w:rsidRDefault="009A4BCB" w:rsidP="009A4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С.Е.Крючков</w:t>
            </w:r>
          </w:p>
          <w:p w:rsidR="009A4BCB" w:rsidRPr="00C5508A" w:rsidRDefault="009A4BCB" w:rsidP="009A4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Л.Ю.Максимов</w:t>
            </w:r>
          </w:p>
          <w:p w:rsidR="009A4BCB" w:rsidRPr="00C5508A" w:rsidRDefault="009A4BCB" w:rsidP="009A4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Л.А.Чешко</w:t>
            </w:r>
          </w:p>
        </w:tc>
        <w:tc>
          <w:tcPr>
            <w:tcW w:w="3402" w:type="dxa"/>
            <w:shd w:val="clear" w:color="auto" w:fill="auto"/>
          </w:tcPr>
          <w:p w:rsidR="009A4BCB" w:rsidRPr="00C5508A" w:rsidRDefault="009A4BCB" w:rsidP="009A4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9 кл. </w:t>
            </w:r>
          </w:p>
          <w:p w:rsidR="009A4BCB" w:rsidRPr="00C5508A" w:rsidRDefault="009A4BCB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М.: «Просвещение»,2019 г.</w:t>
            </w:r>
          </w:p>
        </w:tc>
        <w:tc>
          <w:tcPr>
            <w:tcW w:w="1304" w:type="dxa"/>
            <w:shd w:val="clear" w:color="auto" w:fill="auto"/>
          </w:tcPr>
          <w:p w:rsidR="009A4BCB" w:rsidRPr="00C5508A" w:rsidRDefault="009A4BCB" w:rsidP="009A4B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gridAfter w:val="1"/>
          <w:wAfter w:w="26" w:type="dxa"/>
          <w:trHeight w:val="55"/>
        </w:trPr>
        <w:tc>
          <w:tcPr>
            <w:tcW w:w="1247" w:type="dxa"/>
            <w:vMerge w:val="restart"/>
            <w:shd w:val="clear" w:color="auto" w:fill="auto"/>
          </w:tcPr>
          <w:p w:rsidR="008B0E66" w:rsidRPr="00C5508A" w:rsidRDefault="008B0E66" w:rsidP="008B0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09" w:type="dxa"/>
            <w:shd w:val="clear" w:color="auto" w:fill="auto"/>
          </w:tcPr>
          <w:p w:rsidR="008B0E66" w:rsidRPr="00C5508A" w:rsidRDefault="008B0E66" w:rsidP="008B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8B0E66" w:rsidRPr="00C5508A" w:rsidRDefault="008B0E66" w:rsidP="008B0E66">
            <w:pPr>
              <w:jc w:val="both"/>
              <w:rPr>
                <w:color w:val="000000" w:themeColor="text1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Литература. Примерные рабочие программы. Предметная линия учебников под редакцией В. Я. Коровиной. 5-9 классы: учеб. пособие для общеобразоват. организаций М.: Просвещение, 2014.</w:t>
            </w:r>
          </w:p>
        </w:tc>
        <w:tc>
          <w:tcPr>
            <w:tcW w:w="2268" w:type="dxa"/>
            <w:shd w:val="clear" w:color="auto" w:fill="auto"/>
          </w:tcPr>
          <w:p w:rsidR="008B0E66" w:rsidRPr="00C5508A" w:rsidRDefault="008B0E66" w:rsidP="008B0E66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Я. Коровина, В. П. Журавлев, В. И. Коровин, Н. В. Беляева</w:t>
            </w:r>
          </w:p>
        </w:tc>
        <w:tc>
          <w:tcPr>
            <w:tcW w:w="2150" w:type="dxa"/>
            <w:shd w:val="clear" w:color="auto" w:fill="auto"/>
          </w:tcPr>
          <w:p w:rsidR="008B0E66" w:rsidRPr="00C5508A" w:rsidRDefault="008B0E66" w:rsidP="008B0E66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В.Я. Коровина</w:t>
            </w:r>
          </w:p>
          <w:p w:rsidR="008B0E66" w:rsidRPr="00C5508A" w:rsidRDefault="008B0E66" w:rsidP="008B0E66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В.П. Журавлев</w:t>
            </w:r>
          </w:p>
          <w:p w:rsidR="008B0E66" w:rsidRPr="00C5508A" w:rsidRDefault="008B0E66" w:rsidP="008B0E66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В.И. Коровин</w:t>
            </w:r>
          </w:p>
        </w:tc>
        <w:tc>
          <w:tcPr>
            <w:tcW w:w="3402" w:type="dxa"/>
            <w:shd w:val="clear" w:color="auto" w:fill="auto"/>
          </w:tcPr>
          <w:p w:rsidR="008B0E66" w:rsidRPr="00C5508A" w:rsidRDefault="008B0E66" w:rsidP="008B0E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 5 класс учебник в 2 частях. Изд. М.: «Просвещение», 2021 г.</w:t>
            </w:r>
          </w:p>
        </w:tc>
        <w:tc>
          <w:tcPr>
            <w:tcW w:w="1304" w:type="dxa"/>
            <w:shd w:val="clear" w:color="auto" w:fill="auto"/>
          </w:tcPr>
          <w:p w:rsidR="008B0E66" w:rsidRPr="00C5508A" w:rsidRDefault="008B0E66" w:rsidP="008B0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C5508A" w:rsidRPr="00C5508A" w:rsidTr="00186DD8">
        <w:trPr>
          <w:gridAfter w:val="1"/>
          <w:wAfter w:w="26" w:type="dxa"/>
          <w:trHeight w:val="55"/>
        </w:trPr>
        <w:tc>
          <w:tcPr>
            <w:tcW w:w="1247" w:type="dxa"/>
            <w:vMerge/>
            <w:shd w:val="clear" w:color="auto" w:fill="auto"/>
          </w:tcPr>
          <w:p w:rsidR="008B0E66" w:rsidRPr="00C5508A" w:rsidRDefault="008B0E66" w:rsidP="008B0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0E66" w:rsidRPr="00C5508A" w:rsidRDefault="008B0E66" w:rsidP="008B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8B0E66" w:rsidRPr="00C5508A" w:rsidRDefault="008B0E66" w:rsidP="008B0E66">
            <w:pPr>
              <w:jc w:val="both"/>
              <w:rPr>
                <w:color w:val="000000" w:themeColor="text1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Литература. Примерные рабочие программы. Предметная линия учебников под редакцией В. Я. Коровиной. 5-9 классы: учеб. пособие для общеобразоват. организаций М.: Просвещение, 2014.</w:t>
            </w:r>
          </w:p>
        </w:tc>
        <w:tc>
          <w:tcPr>
            <w:tcW w:w="2268" w:type="dxa"/>
            <w:shd w:val="clear" w:color="auto" w:fill="auto"/>
          </w:tcPr>
          <w:p w:rsidR="008B0E66" w:rsidRPr="00C5508A" w:rsidRDefault="008B0E66" w:rsidP="008B0E66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Я. Коровина, В. П. Журавлев, В. И. Коровин, Н. В. Беляева</w:t>
            </w:r>
          </w:p>
        </w:tc>
        <w:tc>
          <w:tcPr>
            <w:tcW w:w="2150" w:type="dxa"/>
            <w:shd w:val="clear" w:color="auto" w:fill="auto"/>
          </w:tcPr>
          <w:p w:rsidR="008B0E66" w:rsidRPr="00C5508A" w:rsidRDefault="008B0E66" w:rsidP="008B0E66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В.Я. Коровина</w:t>
            </w:r>
          </w:p>
          <w:p w:rsidR="008B0E66" w:rsidRPr="00C5508A" w:rsidRDefault="008B0E66" w:rsidP="008B0E66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В.П. Журавлев</w:t>
            </w:r>
          </w:p>
          <w:p w:rsidR="008B0E66" w:rsidRPr="00C5508A" w:rsidRDefault="008B0E66" w:rsidP="008B0E66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В.И. Коровин</w:t>
            </w:r>
          </w:p>
        </w:tc>
        <w:tc>
          <w:tcPr>
            <w:tcW w:w="3402" w:type="dxa"/>
            <w:shd w:val="clear" w:color="auto" w:fill="auto"/>
          </w:tcPr>
          <w:p w:rsidR="008B0E66" w:rsidRPr="00C5508A" w:rsidRDefault="008B0E66" w:rsidP="008B0E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 5 класс учебник в 2 частях. Изд. М.: «Просвещение», 2019 г.</w:t>
            </w:r>
          </w:p>
        </w:tc>
        <w:tc>
          <w:tcPr>
            <w:tcW w:w="1304" w:type="dxa"/>
            <w:shd w:val="clear" w:color="auto" w:fill="auto"/>
          </w:tcPr>
          <w:p w:rsidR="008B0E66" w:rsidRPr="00C5508A" w:rsidRDefault="008B0E66" w:rsidP="008B0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gridAfter w:val="1"/>
          <w:wAfter w:w="26" w:type="dxa"/>
          <w:trHeight w:val="55"/>
        </w:trPr>
        <w:tc>
          <w:tcPr>
            <w:tcW w:w="1247" w:type="dxa"/>
            <w:vMerge/>
            <w:shd w:val="clear" w:color="auto" w:fill="auto"/>
          </w:tcPr>
          <w:p w:rsidR="008B0E66" w:rsidRPr="00C5508A" w:rsidRDefault="008B0E66" w:rsidP="008B0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0E66" w:rsidRPr="00C5508A" w:rsidRDefault="008B0E66" w:rsidP="008B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8B0E66" w:rsidRPr="00C5508A" w:rsidRDefault="008B0E66" w:rsidP="008B0E66">
            <w:pPr>
              <w:jc w:val="both"/>
              <w:rPr>
                <w:color w:val="000000" w:themeColor="text1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Литература. Примерные рабочие программы. Предметная линия учебников под редакцией В. Я. Коровиной. 5-9 классы: учеб. пособие для общеобразоват. организаций М.: Просвещение, 2014.</w:t>
            </w:r>
          </w:p>
        </w:tc>
        <w:tc>
          <w:tcPr>
            <w:tcW w:w="2268" w:type="dxa"/>
            <w:shd w:val="clear" w:color="auto" w:fill="auto"/>
          </w:tcPr>
          <w:p w:rsidR="008B0E66" w:rsidRPr="00C5508A" w:rsidRDefault="008B0E66" w:rsidP="008B0E66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Я. Коровина, В. П. Журавлев, В. И. Коровин, Н. В. Беляева</w:t>
            </w:r>
          </w:p>
        </w:tc>
        <w:tc>
          <w:tcPr>
            <w:tcW w:w="2150" w:type="dxa"/>
            <w:shd w:val="clear" w:color="auto" w:fill="auto"/>
          </w:tcPr>
          <w:p w:rsidR="008B0E66" w:rsidRPr="00C5508A" w:rsidRDefault="008B0E66" w:rsidP="008B0E66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В.Я. Коровина</w:t>
            </w:r>
          </w:p>
          <w:p w:rsidR="008B0E66" w:rsidRPr="00C5508A" w:rsidRDefault="008B0E66" w:rsidP="008B0E66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В.П. Журавлев</w:t>
            </w:r>
          </w:p>
          <w:p w:rsidR="008B0E66" w:rsidRPr="00C5508A" w:rsidRDefault="008B0E66" w:rsidP="008B0E66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В.И. Коровин</w:t>
            </w:r>
          </w:p>
        </w:tc>
        <w:tc>
          <w:tcPr>
            <w:tcW w:w="3402" w:type="dxa"/>
            <w:shd w:val="clear" w:color="auto" w:fill="auto"/>
          </w:tcPr>
          <w:p w:rsidR="008B0E66" w:rsidRPr="00C5508A" w:rsidRDefault="008B0E66" w:rsidP="008B0E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Литература. 7 класс. Учебник в  2 частях. Изд. М.: «Просвещение», 2019</w:t>
            </w:r>
          </w:p>
        </w:tc>
        <w:tc>
          <w:tcPr>
            <w:tcW w:w="1304" w:type="dxa"/>
            <w:shd w:val="clear" w:color="auto" w:fill="auto"/>
          </w:tcPr>
          <w:p w:rsidR="008B0E66" w:rsidRPr="00C5508A" w:rsidRDefault="008B0E66" w:rsidP="008B0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gridAfter w:val="1"/>
          <w:wAfter w:w="26" w:type="dxa"/>
          <w:trHeight w:val="55"/>
        </w:trPr>
        <w:tc>
          <w:tcPr>
            <w:tcW w:w="1247" w:type="dxa"/>
            <w:vMerge/>
            <w:shd w:val="clear" w:color="auto" w:fill="auto"/>
          </w:tcPr>
          <w:p w:rsidR="008B0E66" w:rsidRPr="00C5508A" w:rsidRDefault="008B0E66" w:rsidP="008B0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0E66" w:rsidRPr="00C5508A" w:rsidRDefault="008B0E66" w:rsidP="008B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8B0E66" w:rsidRPr="00C5508A" w:rsidRDefault="008B0E66" w:rsidP="008B0E66">
            <w:pPr>
              <w:jc w:val="both"/>
              <w:rPr>
                <w:color w:val="000000" w:themeColor="text1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Литература. Примерные рабочие программы. Предметная линия учебников под редакцией В. Я. Коровиной. 5-9 классы: учеб. пособие для общеобразоват. организаций М.: Просвещение, 2014.</w:t>
            </w:r>
          </w:p>
        </w:tc>
        <w:tc>
          <w:tcPr>
            <w:tcW w:w="2268" w:type="dxa"/>
            <w:shd w:val="clear" w:color="auto" w:fill="auto"/>
          </w:tcPr>
          <w:p w:rsidR="008B0E66" w:rsidRPr="00C5508A" w:rsidRDefault="008B0E66" w:rsidP="008B0E66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Я. Коровина, В. П. Журавлев, В. И. Коровин, Н. В. Беляева</w:t>
            </w:r>
          </w:p>
        </w:tc>
        <w:tc>
          <w:tcPr>
            <w:tcW w:w="2150" w:type="dxa"/>
            <w:shd w:val="clear" w:color="auto" w:fill="auto"/>
          </w:tcPr>
          <w:p w:rsidR="008B0E66" w:rsidRPr="00C5508A" w:rsidRDefault="008B0E66" w:rsidP="008B0E66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В.Я. Коровина</w:t>
            </w:r>
          </w:p>
          <w:p w:rsidR="008B0E66" w:rsidRPr="00C5508A" w:rsidRDefault="008B0E66" w:rsidP="008B0E66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В.П. Журавлев</w:t>
            </w:r>
          </w:p>
          <w:p w:rsidR="008B0E66" w:rsidRPr="00C5508A" w:rsidRDefault="008B0E66" w:rsidP="008B0E66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В.И. Коровин</w:t>
            </w:r>
          </w:p>
        </w:tc>
        <w:tc>
          <w:tcPr>
            <w:tcW w:w="3402" w:type="dxa"/>
            <w:shd w:val="clear" w:color="auto" w:fill="auto"/>
          </w:tcPr>
          <w:p w:rsidR="008B0E66" w:rsidRPr="00C5508A" w:rsidRDefault="008B0E66" w:rsidP="008B0E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Литература. 8 класс. Учебник в  2 частях.</w:t>
            </w:r>
          </w:p>
          <w:p w:rsidR="008B0E66" w:rsidRPr="00C5508A" w:rsidRDefault="008B0E66" w:rsidP="008B0E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Изд. М.: «Просвещение», 2018</w:t>
            </w:r>
          </w:p>
        </w:tc>
        <w:tc>
          <w:tcPr>
            <w:tcW w:w="1304" w:type="dxa"/>
            <w:shd w:val="clear" w:color="auto" w:fill="auto"/>
          </w:tcPr>
          <w:p w:rsidR="008B0E66" w:rsidRPr="00C5508A" w:rsidRDefault="008B0E66" w:rsidP="008B0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gridAfter w:val="1"/>
          <w:wAfter w:w="26" w:type="dxa"/>
          <w:trHeight w:val="55"/>
        </w:trPr>
        <w:tc>
          <w:tcPr>
            <w:tcW w:w="1247" w:type="dxa"/>
            <w:vMerge/>
            <w:shd w:val="clear" w:color="auto" w:fill="auto"/>
          </w:tcPr>
          <w:p w:rsidR="008B0E66" w:rsidRPr="00C5508A" w:rsidRDefault="008B0E66" w:rsidP="008B0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0E66" w:rsidRPr="00C5508A" w:rsidRDefault="008B0E66" w:rsidP="008B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8B0E66" w:rsidRPr="00C5508A" w:rsidRDefault="008B0E66" w:rsidP="008B0E66">
            <w:pPr>
              <w:jc w:val="both"/>
              <w:rPr>
                <w:color w:val="000000" w:themeColor="text1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Литература. Примерные рабочие программы. Предметная линия учебников под редакцией В. Я. Коровиной. 5-9 классы: учеб. пособие для общеобразоват. организаций М.: Просвещение, 2014.</w:t>
            </w:r>
          </w:p>
        </w:tc>
        <w:tc>
          <w:tcPr>
            <w:tcW w:w="2268" w:type="dxa"/>
            <w:shd w:val="clear" w:color="auto" w:fill="auto"/>
          </w:tcPr>
          <w:p w:rsidR="008B0E66" w:rsidRPr="00C5508A" w:rsidRDefault="008B0E66" w:rsidP="008B0E66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Я. Коровина, В. П. Журавлев, В. И. Коровин, Н. В. Беляева</w:t>
            </w:r>
          </w:p>
        </w:tc>
        <w:tc>
          <w:tcPr>
            <w:tcW w:w="2150" w:type="dxa"/>
            <w:shd w:val="clear" w:color="auto" w:fill="auto"/>
          </w:tcPr>
          <w:p w:rsidR="008B0E66" w:rsidRPr="00C5508A" w:rsidRDefault="008B0E66" w:rsidP="008B0E66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В.Я. Коровина</w:t>
            </w:r>
          </w:p>
          <w:p w:rsidR="008B0E66" w:rsidRPr="00C5508A" w:rsidRDefault="008B0E66" w:rsidP="008B0E66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В.П. Журавлев</w:t>
            </w:r>
          </w:p>
          <w:p w:rsidR="008B0E66" w:rsidRPr="00C5508A" w:rsidRDefault="008B0E66" w:rsidP="008B0E66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В.И. Коровин</w:t>
            </w:r>
          </w:p>
        </w:tc>
        <w:tc>
          <w:tcPr>
            <w:tcW w:w="3402" w:type="dxa"/>
            <w:shd w:val="clear" w:color="auto" w:fill="auto"/>
          </w:tcPr>
          <w:p w:rsidR="008B0E66" w:rsidRPr="00C5508A" w:rsidRDefault="008B0E66" w:rsidP="008B0E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Литература. 9 класс. </w:t>
            </w:r>
          </w:p>
          <w:p w:rsidR="008B0E66" w:rsidRPr="00C5508A" w:rsidRDefault="008B0E66" w:rsidP="008B0E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в  2 частях.</w:t>
            </w:r>
          </w:p>
          <w:p w:rsidR="008B0E66" w:rsidRPr="00C5508A" w:rsidRDefault="008B0E66" w:rsidP="008B0E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Изд. М.: «Просвещение», 2019</w:t>
            </w:r>
          </w:p>
        </w:tc>
        <w:tc>
          <w:tcPr>
            <w:tcW w:w="1304" w:type="dxa"/>
            <w:shd w:val="clear" w:color="auto" w:fill="auto"/>
          </w:tcPr>
          <w:p w:rsidR="008B0E66" w:rsidRPr="00C5508A" w:rsidRDefault="008B0E66" w:rsidP="008B0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gridAfter w:val="1"/>
          <w:wAfter w:w="26" w:type="dxa"/>
          <w:trHeight w:val="55"/>
        </w:trPr>
        <w:tc>
          <w:tcPr>
            <w:tcW w:w="1247" w:type="dxa"/>
            <w:vMerge w:val="restart"/>
            <w:shd w:val="clear" w:color="auto" w:fill="auto"/>
          </w:tcPr>
          <w:p w:rsidR="00903E19" w:rsidRPr="00C5508A" w:rsidRDefault="00903E19" w:rsidP="00903E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Иностранный язык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(английский язык)</w:t>
            </w:r>
          </w:p>
        </w:tc>
        <w:tc>
          <w:tcPr>
            <w:tcW w:w="709" w:type="dxa"/>
            <w:shd w:val="clear" w:color="auto" w:fill="auto"/>
          </w:tcPr>
          <w:p w:rsidR="00903E19" w:rsidRPr="00C5508A" w:rsidRDefault="00903E19" w:rsidP="0090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  <w:shd w:val="clear" w:color="auto" w:fill="auto"/>
          </w:tcPr>
          <w:p w:rsidR="00903E19" w:rsidRPr="00C5508A" w:rsidRDefault="00903E19" w:rsidP="00903E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программа. Английский язык. 5-9 классы. Изд. М.: «Дрофа»,2015</w:t>
            </w:r>
          </w:p>
        </w:tc>
        <w:tc>
          <w:tcPr>
            <w:tcW w:w="2268" w:type="dxa"/>
            <w:shd w:val="clear" w:color="auto" w:fill="auto"/>
          </w:tcPr>
          <w:p w:rsidR="00903E19" w:rsidRPr="00C5508A" w:rsidRDefault="00903E19" w:rsidP="00903E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О.В.Афанасьева</w:t>
            </w:r>
          </w:p>
          <w:p w:rsidR="00903E19" w:rsidRPr="00C5508A" w:rsidRDefault="00903E19" w:rsidP="00903E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И.В.Михеева</w:t>
            </w:r>
          </w:p>
          <w:p w:rsidR="00903E19" w:rsidRPr="00C5508A" w:rsidRDefault="00903E19" w:rsidP="00903E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Н.В. Языкова, Е.А. Колесникова</w:t>
            </w:r>
          </w:p>
        </w:tc>
        <w:tc>
          <w:tcPr>
            <w:tcW w:w="2150" w:type="dxa"/>
            <w:shd w:val="clear" w:color="auto" w:fill="auto"/>
          </w:tcPr>
          <w:p w:rsidR="00903E19" w:rsidRPr="00C5508A" w:rsidRDefault="00903E19" w:rsidP="0095066D">
            <w:pPr>
              <w:spacing w:after="0" w:line="240" w:lineRule="auto"/>
              <w:ind w:right="-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О.В.Афанасьева</w:t>
            </w:r>
          </w:p>
          <w:p w:rsidR="00903E19" w:rsidRPr="00C5508A" w:rsidRDefault="00903E19" w:rsidP="00903E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И.В.Михеева, К.М. Баранова</w:t>
            </w:r>
          </w:p>
        </w:tc>
        <w:tc>
          <w:tcPr>
            <w:tcW w:w="3402" w:type="dxa"/>
            <w:shd w:val="clear" w:color="auto" w:fill="auto"/>
          </w:tcPr>
          <w:p w:rsidR="00903E19" w:rsidRPr="00C5508A" w:rsidRDefault="00903E19" w:rsidP="009506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 ."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Rainbow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". 5 кл. Учебник в 2 ч. Изд. М.: «Дрофа»,20</w:t>
            </w:r>
            <w:r w:rsidR="0095066D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304" w:type="dxa"/>
            <w:shd w:val="clear" w:color="auto" w:fill="auto"/>
          </w:tcPr>
          <w:p w:rsidR="00903E19" w:rsidRPr="00C5508A" w:rsidRDefault="00903E19" w:rsidP="00903E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C5508A" w:rsidRPr="00C5508A" w:rsidTr="00186DD8">
        <w:trPr>
          <w:gridAfter w:val="1"/>
          <w:wAfter w:w="26" w:type="dxa"/>
          <w:trHeight w:val="55"/>
        </w:trPr>
        <w:tc>
          <w:tcPr>
            <w:tcW w:w="1247" w:type="dxa"/>
            <w:vMerge/>
            <w:shd w:val="clear" w:color="auto" w:fill="auto"/>
          </w:tcPr>
          <w:p w:rsidR="00903E19" w:rsidRPr="00C5508A" w:rsidRDefault="00903E19" w:rsidP="00903E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3E19" w:rsidRPr="00C5508A" w:rsidRDefault="00903E19" w:rsidP="0090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903E19" w:rsidRPr="00C5508A" w:rsidRDefault="00903E19" w:rsidP="00903E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программа. Английский язык. 5-9 классы. Изд. М.: «Дрофа»,2015</w:t>
            </w:r>
          </w:p>
        </w:tc>
        <w:tc>
          <w:tcPr>
            <w:tcW w:w="2268" w:type="dxa"/>
            <w:shd w:val="clear" w:color="auto" w:fill="auto"/>
          </w:tcPr>
          <w:p w:rsidR="00903E19" w:rsidRPr="00C5508A" w:rsidRDefault="00903E19" w:rsidP="00903E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 Афанасьева</w:t>
            </w:r>
          </w:p>
          <w:p w:rsidR="00903E19" w:rsidRPr="00C5508A" w:rsidRDefault="00903E19" w:rsidP="00903E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Михеева</w:t>
            </w:r>
          </w:p>
          <w:p w:rsidR="00903E19" w:rsidRPr="00C5508A" w:rsidRDefault="00903E19" w:rsidP="00903E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Языкова, Е.А. Колесникова</w:t>
            </w:r>
          </w:p>
        </w:tc>
        <w:tc>
          <w:tcPr>
            <w:tcW w:w="2150" w:type="dxa"/>
            <w:shd w:val="clear" w:color="auto" w:fill="auto"/>
          </w:tcPr>
          <w:p w:rsidR="00903E19" w:rsidRPr="00C5508A" w:rsidRDefault="00903E19" w:rsidP="0095066D">
            <w:pPr>
              <w:spacing w:after="0" w:line="240" w:lineRule="auto"/>
              <w:ind w:right="-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О.В.Афанасьева</w:t>
            </w:r>
          </w:p>
          <w:p w:rsidR="00903E19" w:rsidRPr="00C5508A" w:rsidRDefault="00903E19" w:rsidP="0095066D">
            <w:pPr>
              <w:spacing w:after="0" w:line="240" w:lineRule="auto"/>
              <w:ind w:right="-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И.В.Михеева, К.М. Баранова</w:t>
            </w:r>
          </w:p>
        </w:tc>
        <w:tc>
          <w:tcPr>
            <w:tcW w:w="3402" w:type="dxa"/>
            <w:shd w:val="clear" w:color="auto" w:fill="auto"/>
          </w:tcPr>
          <w:p w:rsidR="00903E19" w:rsidRPr="00C5508A" w:rsidRDefault="00903E19" w:rsidP="009506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 "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Rainbow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". 6 кл. Учебник в 2 ч. Изд. М.: «Дрофа,2017»</w:t>
            </w:r>
          </w:p>
        </w:tc>
        <w:tc>
          <w:tcPr>
            <w:tcW w:w="1304" w:type="dxa"/>
            <w:shd w:val="clear" w:color="auto" w:fill="auto"/>
          </w:tcPr>
          <w:p w:rsidR="00903E19" w:rsidRPr="00C5508A" w:rsidRDefault="00903E19" w:rsidP="00903E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gridAfter w:val="1"/>
          <w:wAfter w:w="26" w:type="dxa"/>
          <w:trHeight w:val="55"/>
        </w:trPr>
        <w:tc>
          <w:tcPr>
            <w:tcW w:w="1247" w:type="dxa"/>
            <w:vMerge/>
            <w:shd w:val="clear" w:color="auto" w:fill="auto"/>
          </w:tcPr>
          <w:p w:rsidR="00903E19" w:rsidRPr="00C5508A" w:rsidRDefault="00903E19" w:rsidP="00903E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3E19" w:rsidRPr="00C5508A" w:rsidRDefault="00903E19" w:rsidP="0090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903E19" w:rsidRPr="00C5508A" w:rsidRDefault="00903E19" w:rsidP="00903E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программа. Английский язык. 5-9 классы. Изд. М.: «Дрофа»,2015</w:t>
            </w:r>
          </w:p>
        </w:tc>
        <w:tc>
          <w:tcPr>
            <w:tcW w:w="2268" w:type="dxa"/>
            <w:shd w:val="clear" w:color="auto" w:fill="auto"/>
          </w:tcPr>
          <w:p w:rsidR="00903E19" w:rsidRPr="00C5508A" w:rsidRDefault="00903E19" w:rsidP="00903E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О.В.Афанасьева</w:t>
            </w:r>
          </w:p>
          <w:p w:rsidR="00903E19" w:rsidRPr="00C5508A" w:rsidRDefault="00903E19" w:rsidP="00903E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И.В.Михеева</w:t>
            </w:r>
          </w:p>
          <w:p w:rsidR="00903E19" w:rsidRPr="00C5508A" w:rsidRDefault="00903E19" w:rsidP="00903E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Языкова, Е.А. Колесникова</w:t>
            </w:r>
          </w:p>
        </w:tc>
        <w:tc>
          <w:tcPr>
            <w:tcW w:w="2150" w:type="dxa"/>
            <w:shd w:val="clear" w:color="auto" w:fill="auto"/>
          </w:tcPr>
          <w:p w:rsidR="00903E19" w:rsidRPr="00C5508A" w:rsidRDefault="00903E19" w:rsidP="0095066D">
            <w:pPr>
              <w:spacing w:after="0" w:line="240" w:lineRule="auto"/>
              <w:ind w:right="-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О.В.Афанасьева</w:t>
            </w:r>
          </w:p>
          <w:p w:rsidR="00903E19" w:rsidRPr="00C5508A" w:rsidRDefault="00903E19" w:rsidP="0095066D">
            <w:pPr>
              <w:spacing w:after="0" w:line="240" w:lineRule="auto"/>
              <w:ind w:right="-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И.В.Михеева, К.М. Баранова</w:t>
            </w:r>
          </w:p>
        </w:tc>
        <w:tc>
          <w:tcPr>
            <w:tcW w:w="3402" w:type="dxa"/>
            <w:shd w:val="clear" w:color="auto" w:fill="auto"/>
          </w:tcPr>
          <w:p w:rsidR="00903E19" w:rsidRPr="00C5508A" w:rsidRDefault="00903E19" w:rsidP="009506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 "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Rainbow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". 7 кл. Учебник в 2 ч. Изд. М: «Дрофа»,2017</w:t>
            </w:r>
          </w:p>
        </w:tc>
        <w:tc>
          <w:tcPr>
            <w:tcW w:w="1304" w:type="dxa"/>
            <w:shd w:val="clear" w:color="auto" w:fill="auto"/>
          </w:tcPr>
          <w:p w:rsidR="00903E19" w:rsidRPr="00C5508A" w:rsidRDefault="00903E19" w:rsidP="00903E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C5508A" w:rsidRPr="00C5508A" w:rsidTr="00186DD8">
        <w:trPr>
          <w:gridAfter w:val="1"/>
          <w:wAfter w:w="26" w:type="dxa"/>
          <w:trHeight w:val="55"/>
        </w:trPr>
        <w:tc>
          <w:tcPr>
            <w:tcW w:w="1247" w:type="dxa"/>
            <w:vMerge/>
            <w:shd w:val="clear" w:color="auto" w:fill="auto"/>
          </w:tcPr>
          <w:p w:rsidR="00903E19" w:rsidRPr="00C5508A" w:rsidRDefault="00903E19" w:rsidP="00903E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3E19" w:rsidRPr="00C5508A" w:rsidRDefault="00903E19" w:rsidP="0090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903E19" w:rsidRPr="00C5508A" w:rsidRDefault="00903E19" w:rsidP="00903E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программа. Английский язык. 5-9 классы. Изд. М.: «Дрофа»,2015</w:t>
            </w:r>
          </w:p>
        </w:tc>
        <w:tc>
          <w:tcPr>
            <w:tcW w:w="2268" w:type="dxa"/>
            <w:shd w:val="clear" w:color="auto" w:fill="auto"/>
          </w:tcPr>
          <w:p w:rsidR="00903E19" w:rsidRPr="00C5508A" w:rsidRDefault="00903E19" w:rsidP="00903E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О.В.Афанасьева</w:t>
            </w:r>
          </w:p>
          <w:p w:rsidR="00903E19" w:rsidRPr="00C5508A" w:rsidRDefault="00903E19" w:rsidP="00903E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И.В.Михеева</w:t>
            </w:r>
          </w:p>
          <w:p w:rsidR="00903E19" w:rsidRPr="00C5508A" w:rsidRDefault="00903E19" w:rsidP="00903E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Языкова, Е.А. Колесникова</w:t>
            </w:r>
          </w:p>
        </w:tc>
        <w:tc>
          <w:tcPr>
            <w:tcW w:w="2150" w:type="dxa"/>
            <w:shd w:val="clear" w:color="auto" w:fill="auto"/>
          </w:tcPr>
          <w:p w:rsidR="00903E19" w:rsidRPr="00C5508A" w:rsidRDefault="00903E19" w:rsidP="0095066D">
            <w:pPr>
              <w:spacing w:after="0" w:line="240" w:lineRule="auto"/>
              <w:ind w:right="-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О.В.Афанасьева</w:t>
            </w:r>
          </w:p>
          <w:p w:rsidR="00903E19" w:rsidRPr="00C5508A" w:rsidRDefault="00903E19" w:rsidP="0095066D">
            <w:pPr>
              <w:spacing w:after="0" w:line="240" w:lineRule="auto"/>
              <w:ind w:right="-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И.В.Михеева, К.М. Баранова</w:t>
            </w:r>
          </w:p>
        </w:tc>
        <w:tc>
          <w:tcPr>
            <w:tcW w:w="3402" w:type="dxa"/>
            <w:shd w:val="clear" w:color="auto" w:fill="auto"/>
          </w:tcPr>
          <w:p w:rsidR="00903E19" w:rsidRPr="00C5508A" w:rsidRDefault="00903E19" w:rsidP="009506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 "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Rainbow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". 8 кл. Учебник в 2 ч. Изд. М: «Дрофа»,2018</w:t>
            </w:r>
          </w:p>
        </w:tc>
        <w:tc>
          <w:tcPr>
            <w:tcW w:w="1304" w:type="dxa"/>
            <w:shd w:val="clear" w:color="auto" w:fill="auto"/>
          </w:tcPr>
          <w:p w:rsidR="00903E19" w:rsidRPr="00C5508A" w:rsidRDefault="00903E19" w:rsidP="00903E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C5508A" w:rsidRPr="00C5508A" w:rsidTr="00186DD8">
        <w:trPr>
          <w:gridAfter w:val="1"/>
          <w:wAfter w:w="26" w:type="dxa"/>
          <w:trHeight w:val="55"/>
        </w:trPr>
        <w:tc>
          <w:tcPr>
            <w:tcW w:w="1247" w:type="dxa"/>
            <w:vMerge/>
            <w:shd w:val="clear" w:color="auto" w:fill="auto"/>
          </w:tcPr>
          <w:p w:rsidR="00903E19" w:rsidRPr="00C5508A" w:rsidRDefault="00903E19" w:rsidP="00903E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3E19" w:rsidRPr="00C5508A" w:rsidRDefault="00903E19" w:rsidP="0090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903E19" w:rsidRPr="00C5508A" w:rsidRDefault="00903E19" w:rsidP="00903E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программа. Английский язык. 5-9 классы. Изд. М.: «Дрофа»,2015</w:t>
            </w:r>
          </w:p>
        </w:tc>
        <w:tc>
          <w:tcPr>
            <w:tcW w:w="2268" w:type="dxa"/>
            <w:shd w:val="clear" w:color="auto" w:fill="auto"/>
          </w:tcPr>
          <w:p w:rsidR="00903E19" w:rsidRPr="00C5508A" w:rsidRDefault="00903E19" w:rsidP="00903E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О.В.Афанасьева</w:t>
            </w:r>
          </w:p>
          <w:p w:rsidR="00903E19" w:rsidRPr="00C5508A" w:rsidRDefault="00903E19" w:rsidP="00903E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И.В.Михеева</w:t>
            </w:r>
          </w:p>
          <w:p w:rsidR="00903E19" w:rsidRPr="00C5508A" w:rsidRDefault="00903E19" w:rsidP="00903E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Языкова, Е.А. Колесникова</w:t>
            </w:r>
          </w:p>
        </w:tc>
        <w:tc>
          <w:tcPr>
            <w:tcW w:w="2150" w:type="dxa"/>
            <w:shd w:val="clear" w:color="auto" w:fill="auto"/>
          </w:tcPr>
          <w:p w:rsidR="00903E19" w:rsidRPr="00C5508A" w:rsidRDefault="00903E19" w:rsidP="0095066D">
            <w:pPr>
              <w:spacing w:after="0" w:line="240" w:lineRule="auto"/>
              <w:ind w:right="-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О.В.Афанасьева</w:t>
            </w:r>
          </w:p>
          <w:p w:rsidR="00903E19" w:rsidRPr="00C5508A" w:rsidRDefault="00903E19" w:rsidP="0095066D">
            <w:pPr>
              <w:spacing w:after="0" w:line="240" w:lineRule="auto"/>
              <w:ind w:right="-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И.В.Михеева, К.М. Баранова</w:t>
            </w:r>
          </w:p>
        </w:tc>
        <w:tc>
          <w:tcPr>
            <w:tcW w:w="3402" w:type="dxa"/>
            <w:shd w:val="clear" w:color="auto" w:fill="auto"/>
          </w:tcPr>
          <w:p w:rsidR="00903E19" w:rsidRPr="00C5508A" w:rsidRDefault="00903E19" w:rsidP="009506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 ."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Rainbow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". 9 кл. Учебник в 2 ч. Изд. М: «Дрофа»,2019</w:t>
            </w:r>
          </w:p>
        </w:tc>
        <w:tc>
          <w:tcPr>
            <w:tcW w:w="1304" w:type="dxa"/>
            <w:shd w:val="clear" w:color="auto" w:fill="auto"/>
          </w:tcPr>
          <w:p w:rsidR="00903E19" w:rsidRPr="00C5508A" w:rsidRDefault="00903E19" w:rsidP="00903E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C5508A" w:rsidRPr="00C5508A" w:rsidTr="00186DD8">
        <w:trPr>
          <w:gridAfter w:val="1"/>
          <w:wAfter w:w="26" w:type="dxa"/>
          <w:trHeight w:val="380"/>
        </w:trPr>
        <w:tc>
          <w:tcPr>
            <w:tcW w:w="1247" w:type="dxa"/>
            <w:vMerge w:val="restart"/>
            <w:shd w:val="clear" w:color="auto" w:fill="auto"/>
          </w:tcPr>
          <w:p w:rsidR="004D37A6" w:rsidRPr="00C5508A" w:rsidRDefault="004D37A6" w:rsidP="004D37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иностранный язык (немецкий язык)</w:t>
            </w:r>
          </w:p>
        </w:tc>
        <w:tc>
          <w:tcPr>
            <w:tcW w:w="709" w:type="dxa"/>
            <w:shd w:val="clear" w:color="auto" w:fill="auto"/>
          </w:tcPr>
          <w:p w:rsidR="004D37A6" w:rsidRPr="00C5508A" w:rsidRDefault="004D37A6" w:rsidP="004D37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4D37A6" w:rsidRPr="00C5508A" w:rsidRDefault="004D37A6" w:rsidP="004D3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язык Рабочие программы Предметная линия учебников Горизонты 5-9 классы Изд. М.: «Просвещение»,2012.</w:t>
            </w:r>
          </w:p>
        </w:tc>
        <w:tc>
          <w:tcPr>
            <w:tcW w:w="2268" w:type="dxa"/>
            <w:shd w:val="clear" w:color="auto" w:fill="auto"/>
          </w:tcPr>
          <w:p w:rsidR="004D37A6" w:rsidRPr="00C5508A" w:rsidRDefault="004D37A6" w:rsidP="004D3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М.М.Аверин, Е.Ю Гуцалюк, Е.Р Харченко</w:t>
            </w:r>
          </w:p>
        </w:tc>
        <w:tc>
          <w:tcPr>
            <w:tcW w:w="2150" w:type="dxa"/>
            <w:shd w:val="clear" w:color="auto" w:fill="auto"/>
          </w:tcPr>
          <w:p w:rsidR="004D37A6" w:rsidRPr="00C5508A" w:rsidRDefault="004D37A6" w:rsidP="004D3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М.М.Аверин, Ф.Джин, Л.Рорман, М. Збранкова</w:t>
            </w:r>
          </w:p>
        </w:tc>
        <w:tc>
          <w:tcPr>
            <w:tcW w:w="3402" w:type="dxa"/>
            <w:shd w:val="clear" w:color="auto" w:fill="auto"/>
          </w:tcPr>
          <w:p w:rsidR="004D37A6" w:rsidRPr="00C5508A" w:rsidRDefault="004D37A6" w:rsidP="004D3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язык. 5 класс. Серия «Горизонты»,2019</w:t>
            </w:r>
          </w:p>
        </w:tc>
        <w:tc>
          <w:tcPr>
            <w:tcW w:w="1304" w:type="dxa"/>
            <w:shd w:val="clear" w:color="auto" w:fill="auto"/>
          </w:tcPr>
          <w:p w:rsidR="004D37A6" w:rsidRPr="00C5508A" w:rsidRDefault="004D37A6" w:rsidP="004D37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C5508A" w:rsidRPr="00C5508A" w:rsidTr="00186DD8">
        <w:trPr>
          <w:gridAfter w:val="1"/>
          <w:wAfter w:w="26" w:type="dxa"/>
          <w:trHeight w:val="380"/>
        </w:trPr>
        <w:tc>
          <w:tcPr>
            <w:tcW w:w="1247" w:type="dxa"/>
            <w:vMerge/>
            <w:shd w:val="clear" w:color="auto" w:fill="auto"/>
          </w:tcPr>
          <w:p w:rsidR="004D37A6" w:rsidRPr="00C5508A" w:rsidRDefault="004D37A6" w:rsidP="004D37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37A6" w:rsidRPr="00C5508A" w:rsidRDefault="004D37A6" w:rsidP="004D37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4D37A6" w:rsidRPr="00C5508A" w:rsidRDefault="004D37A6" w:rsidP="004D3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язык Рабочие программы Предметная линия учебников Горизонты 5-9 классы Изд. М.: «Просвещение»,2012.</w:t>
            </w:r>
          </w:p>
        </w:tc>
        <w:tc>
          <w:tcPr>
            <w:tcW w:w="2268" w:type="dxa"/>
            <w:shd w:val="clear" w:color="auto" w:fill="auto"/>
          </w:tcPr>
          <w:p w:rsidR="004D37A6" w:rsidRPr="00C5508A" w:rsidRDefault="004D37A6" w:rsidP="004D3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М.М.Аверин, Е.Ю Гуцалюк, Е.Р Харченко</w:t>
            </w:r>
          </w:p>
        </w:tc>
        <w:tc>
          <w:tcPr>
            <w:tcW w:w="2150" w:type="dxa"/>
            <w:shd w:val="clear" w:color="auto" w:fill="auto"/>
          </w:tcPr>
          <w:p w:rsidR="004D37A6" w:rsidRPr="00C5508A" w:rsidRDefault="004D37A6" w:rsidP="004D3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М.М.Аверин, Ф.Джин, Л.Рорман</w:t>
            </w:r>
          </w:p>
        </w:tc>
        <w:tc>
          <w:tcPr>
            <w:tcW w:w="3402" w:type="dxa"/>
            <w:shd w:val="clear" w:color="auto" w:fill="auto"/>
          </w:tcPr>
          <w:p w:rsidR="004D37A6" w:rsidRPr="00C5508A" w:rsidRDefault="004D37A6" w:rsidP="004D3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язык. 6 класс. Серия «Горизонты»,2020</w:t>
            </w:r>
          </w:p>
        </w:tc>
        <w:tc>
          <w:tcPr>
            <w:tcW w:w="1304" w:type="dxa"/>
            <w:shd w:val="clear" w:color="auto" w:fill="auto"/>
          </w:tcPr>
          <w:p w:rsidR="004D37A6" w:rsidRPr="00C5508A" w:rsidRDefault="004D37A6" w:rsidP="004D37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C5508A" w:rsidRPr="00C5508A" w:rsidTr="00186DD8">
        <w:trPr>
          <w:gridAfter w:val="1"/>
          <w:wAfter w:w="26" w:type="dxa"/>
          <w:trHeight w:val="380"/>
        </w:trPr>
        <w:tc>
          <w:tcPr>
            <w:tcW w:w="1247" w:type="dxa"/>
            <w:vMerge/>
            <w:shd w:val="clear" w:color="auto" w:fill="auto"/>
          </w:tcPr>
          <w:p w:rsidR="004D37A6" w:rsidRPr="00C5508A" w:rsidRDefault="004D37A6" w:rsidP="004D37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37A6" w:rsidRPr="00C5508A" w:rsidRDefault="004D37A6" w:rsidP="004D37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4D37A6" w:rsidRPr="00C5508A" w:rsidRDefault="004D37A6" w:rsidP="004D3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язык Рабочие программы Предметная линия учебников Горизонты 5-9 классы Изд. М.: «Просвещение»,2012.</w:t>
            </w:r>
          </w:p>
        </w:tc>
        <w:tc>
          <w:tcPr>
            <w:tcW w:w="2268" w:type="dxa"/>
            <w:shd w:val="clear" w:color="auto" w:fill="auto"/>
          </w:tcPr>
          <w:p w:rsidR="004D37A6" w:rsidRPr="00C5508A" w:rsidRDefault="004D37A6" w:rsidP="004D3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М.М.Аверин, Е.Ю Гуцалюк, Е.Р Харченко</w:t>
            </w:r>
          </w:p>
        </w:tc>
        <w:tc>
          <w:tcPr>
            <w:tcW w:w="2150" w:type="dxa"/>
            <w:shd w:val="clear" w:color="auto" w:fill="auto"/>
          </w:tcPr>
          <w:p w:rsidR="004D37A6" w:rsidRPr="00C5508A" w:rsidRDefault="004D37A6" w:rsidP="004D3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М.М.Аверин, Ф.Джин, Л.Рорман, М. Збранкова</w:t>
            </w:r>
          </w:p>
        </w:tc>
        <w:tc>
          <w:tcPr>
            <w:tcW w:w="3402" w:type="dxa"/>
            <w:shd w:val="clear" w:color="auto" w:fill="auto"/>
          </w:tcPr>
          <w:p w:rsidR="004D37A6" w:rsidRPr="00C5508A" w:rsidRDefault="004D37A6" w:rsidP="004D3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язык. 5 класс. Серия «Горизонты»,2019</w:t>
            </w:r>
          </w:p>
        </w:tc>
        <w:tc>
          <w:tcPr>
            <w:tcW w:w="1304" w:type="dxa"/>
            <w:shd w:val="clear" w:color="auto" w:fill="auto"/>
          </w:tcPr>
          <w:p w:rsidR="004D37A6" w:rsidRPr="00C5508A" w:rsidRDefault="004D37A6" w:rsidP="004D37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C5508A" w:rsidRPr="00C5508A" w:rsidTr="00186DD8">
        <w:trPr>
          <w:gridAfter w:val="1"/>
          <w:wAfter w:w="26" w:type="dxa"/>
          <w:trHeight w:val="380"/>
        </w:trPr>
        <w:tc>
          <w:tcPr>
            <w:tcW w:w="1247" w:type="dxa"/>
            <w:vMerge/>
            <w:shd w:val="clear" w:color="auto" w:fill="auto"/>
          </w:tcPr>
          <w:p w:rsidR="004D37A6" w:rsidRPr="00C5508A" w:rsidRDefault="004D37A6" w:rsidP="004D37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37A6" w:rsidRPr="00C5508A" w:rsidRDefault="004D37A6" w:rsidP="004D37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4D37A6" w:rsidRPr="00C5508A" w:rsidRDefault="004D37A6" w:rsidP="004D3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язык Рабочие программы Предметная линия учебников Горизонты 5-9 классы Изд. М.: «Просвещение»,2012.</w:t>
            </w:r>
          </w:p>
        </w:tc>
        <w:tc>
          <w:tcPr>
            <w:tcW w:w="2268" w:type="dxa"/>
            <w:shd w:val="clear" w:color="auto" w:fill="auto"/>
          </w:tcPr>
          <w:p w:rsidR="004D37A6" w:rsidRPr="00C5508A" w:rsidRDefault="004D37A6" w:rsidP="004D3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М.М.Аверин, Е.Ю Гуцалюк, Е.Р Харченко</w:t>
            </w:r>
          </w:p>
        </w:tc>
        <w:tc>
          <w:tcPr>
            <w:tcW w:w="2150" w:type="dxa"/>
            <w:shd w:val="clear" w:color="auto" w:fill="auto"/>
          </w:tcPr>
          <w:p w:rsidR="004D37A6" w:rsidRPr="00C5508A" w:rsidRDefault="004D37A6" w:rsidP="004D3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М.М.Аверин, Ф.Джин, Л.Рорман, М. Збранкова</w:t>
            </w:r>
          </w:p>
        </w:tc>
        <w:tc>
          <w:tcPr>
            <w:tcW w:w="3402" w:type="dxa"/>
            <w:shd w:val="clear" w:color="auto" w:fill="auto"/>
          </w:tcPr>
          <w:p w:rsidR="004D37A6" w:rsidRPr="00C5508A" w:rsidRDefault="004D37A6" w:rsidP="004D3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язык. 5 класс. Серия «Горизонты»,2019</w:t>
            </w:r>
          </w:p>
        </w:tc>
        <w:tc>
          <w:tcPr>
            <w:tcW w:w="1304" w:type="dxa"/>
            <w:shd w:val="clear" w:color="auto" w:fill="auto"/>
          </w:tcPr>
          <w:p w:rsidR="004D37A6" w:rsidRPr="00C5508A" w:rsidRDefault="004D37A6" w:rsidP="004D37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C5508A" w:rsidRPr="00C5508A" w:rsidTr="00186DD8">
        <w:trPr>
          <w:gridAfter w:val="1"/>
          <w:wAfter w:w="26" w:type="dxa"/>
          <w:trHeight w:val="380"/>
        </w:trPr>
        <w:tc>
          <w:tcPr>
            <w:tcW w:w="1247" w:type="dxa"/>
            <w:vMerge w:val="restart"/>
            <w:shd w:val="clear" w:color="auto" w:fill="auto"/>
          </w:tcPr>
          <w:p w:rsidR="001C6F45" w:rsidRPr="00C5508A" w:rsidRDefault="001C6F45" w:rsidP="001C6F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shd w:val="clear" w:color="auto" w:fill="auto"/>
          </w:tcPr>
          <w:p w:rsidR="001C6F45" w:rsidRPr="00C5508A" w:rsidRDefault="001C6F45" w:rsidP="001C6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1C6F45" w:rsidRPr="00C5508A" w:rsidRDefault="001C6F45" w:rsidP="001C6F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Рабочие программы Математика 5-11 классы/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А. Г. Мерзляк, В. Б. Полонский, М. С. Якир, Е. В. Буцко.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— 2-е изд., перераб. —</w:t>
            </w:r>
            <w:r w:rsidR="00B85FF8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85FF8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М.: 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B85FF8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Вентана-Граф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B85FF8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2017.</w:t>
            </w:r>
          </w:p>
        </w:tc>
        <w:tc>
          <w:tcPr>
            <w:tcW w:w="2268" w:type="dxa"/>
            <w:shd w:val="clear" w:color="auto" w:fill="auto"/>
          </w:tcPr>
          <w:p w:rsidR="001C6F45" w:rsidRPr="00C5508A" w:rsidRDefault="001C6F45" w:rsidP="001C6F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А.Г. Мерзляк, В.Б. Полонский, М.С. Якир, Е.В.Буцко</w:t>
            </w:r>
          </w:p>
        </w:tc>
        <w:tc>
          <w:tcPr>
            <w:tcW w:w="2150" w:type="dxa"/>
            <w:shd w:val="clear" w:color="auto" w:fill="auto"/>
          </w:tcPr>
          <w:p w:rsidR="001C6F45" w:rsidRPr="00C5508A" w:rsidRDefault="001C6F45" w:rsidP="001C6F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А.Г. Мерзляк, В.Б. Полонский, М.С. Якир, Е.В.Буцко</w:t>
            </w:r>
          </w:p>
        </w:tc>
        <w:tc>
          <w:tcPr>
            <w:tcW w:w="3402" w:type="dxa"/>
            <w:shd w:val="clear" w:color="auto" w:fill="auto"/>
          </w:tcPr>
          <w:p w:rsidR="001C6F45" w:rsidRPr="00C5508A" w:rsidRDefault="001C6F45" w:rsidP="001C6F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5 кл. Издательский центр «Вентана-Граф»</w:t>
            </w:r>
            <w:r w:rsidR="00DB7D25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2017</w:t>
            </w:r>
          </w:p>
        </w:tc>
        <w:tc>
          <w:tcPr>
            <w:tcW w:w="1304" w:type="dxa"/>
            <w:shd w:val="clear" w:color="auto" w:fill="auto"/>
          </w:tcPr>
          <w:p w:rsidR="001C6F45" w:rsidRPr="00C5508A" w:rsidRDefault="001C6F45" w:rsidP="001C6F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gridAfter w:val="1"/>
          <w:wAfter w:w="26" w:type="dxa"/>
          <w:trHeight w:val="380"/>
        </w:trPr>
        <w:tc>
          <w:tcPr>
            <w:tcW w:w="1247" w:type="dxa"/>
            <w:vMerge/>
            <w:shd w:val="clear" w:color="auto" w:fill="auto"/>
          </w:tcPr>
          <w:p w:rsidR="00887CDC" w:rsidRPr="00C5508A" w:rsidRDefault="00887CDC" w:rsidP="00887C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7CDC" w:rsidRPr="00C5508A" w:rsidRDefault="00887CDC" w:rsidP="00887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887CDC" w:rsidRPr="00C5508A" w:rsidRDefault="00887CDC" w:rsidP="00887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Рабочие программы Математика 5-11 классы/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А. Г. Мерзляк, В. Б. Полонский, М. С. Якир, Е. В. Буцко. — 2-е изд., перераб. —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М.: «Вентана-Граф», 2017.</w:t>
            </w:r>
          </w:p>
        </w:tc>
        <w:tc>
          <w:tcPr>
            <w:tcW w:w="2268" w:type="dxa"/>
            <w:shd w:val="clear" w:color="auto" w:fill="auto"/>
          </w:tcPr>
          <w:p w:rsidR="00887CDC" w:rsidRPr="00C5508A" w:rsidRDefault="00887CDC" w:rsidP="00887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А.Г. Мерзляк, В.Б. Полонский, М.С. Якир, Е.В.Буцко</w:t>
            </w:r>
          </w:p>
        </w:tc>
        <w:tc>
          <w:tcPr>
            <w:tcW w:w="2150" w:type="dxa"/>
            <w:shd w:val="clear" w:color="auto" w:fill="auto"/>
          </w:tcPr>
          <w:p w:rsidR="00887CDC" w:rsidRPr="00C5508A" w:rsidRDefault="00887CDC" w:rsidP="00887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А.Г. Мерзляк, В.Б. Полонский, М.С. Якир, Е.В.Буцко</w:t>
            </w:r>
          </w:p>
        </w:tc>
        <w:tc>
          <w:tcPr>
            <w:tcW w:w="3402" w:type="dxa"/>
            <w:shd w:val="clear" w:color="auto" w:fill="auto"/>
          </w:tcPr>
          <w:p w:rsidR="00887CDC" w:rsidRPr="00C5508A" w:rsidRDefault="00887CDC" w:rsidP="00887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6 кл. Издательский центр «Вентана-Граф», 2018</w:t>
            </w:r>
          </w:p>
        </w:tc>
        <w:tc>
          <w:tcPr>
            <w:tcW w:w="1304" w:type="dxa"/>
            <w:shd w:val="clear" w:color="auto" w:fill="auto"/>
          </w:tcPr>
          <w:p w:rsidR="00887CDC" w:rsidRPr="00C5508A" w:rsidRDefault="00887CDC" w:rsidP="00887C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gridAfter w:val="1"/>
          <w:wAfter w:w="26" w:type="dxa"/>
          <w:trHeight w:val="380"/>
        </w:trPr>
        <w:tc>
          <w:tcPr>
            <w:tcW w:w="1247" w:type="dxa"/>
            <w:vMerge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90202F" w:rsidRPr="00C5508A" w:rsidRDefault="0090202F" w:rsidP="00CA1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Алгебра. Сборник рабочих программ. 7-9 классы. Учебное пособие для общеобразовательных орга</w:t>
            </w:r>
            <w:r w:rsidR="00DB7D25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низаций. Изд. М.: «Просвещение», 201</w:t>
            </w:r>
            <w:r w:rsidR="00CA12A9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Составитель</w:t>
            </w:r>
          </w:p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Т.А.</w:t>
            </w:r>
            <w:r w:rsidR="00DB7D25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Бурмистрова</w:t>
            </w:r>
          </w:p>
        </w:tc>
        <w:tc>
          <w:tcPr>
            <w:tcW w:w="2150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Ю.Н Макарычев., Н.Г., Миндюк, К.И Нешков. и др. / Под ред. С. А.</w:t>
            </w:r>
          </w:p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Теляковского </w:t>
            </w:r>
          </w:p>
        </w:tc>
        <w:tc>
          <w:tcPr>
            <w:tcW w:w="3402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Алгебра. 7 класс. </w:t>
            </w:r>
          </w:p>
          <w:p w:rsidR="0090202F" w:rsidRPr="00C5508A" w:rsidRDefault="00DB7D25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Изд. М.: «Просвещение», 2017</w:t>
            </w:r>
          </w:p>
        </w:tc>
        <w:tc>
          <w:tcPr>
            <w:tcW w:w="1304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C5508A" w:rsidRPr="00C5508A" w:rsidTr="00186DD8">
        <w:trPr>
          <w:gridAfter w:val="1"/>
          <w:wAfter w:w="26" w:type="dxa"/>
          <w:trHeight w:val="380"/>
        </w:trPr>
        <w:tc>
          <w:tcPr>
            <w:tcW w:w="1247" w:type="dxa"/>
            <w:vMerge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90202F" w:rsidRPr="00C5508A" w:rsidRDefault="0090202F" w:rsidP="00CA1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Геометрия. Сборник рабочих программ. 7-9 классы. Пособие для общеобразовательных орга</w:t>
            </w:r>
            <w:r w:rsidR="00DB7D25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низаций. Изд. М.: «Просвещение», 201</w:t>
            </w:r>
            <w:r w:rsidR="00CA12A9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Составитель</w:t>
            </w:r>
          </w:p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Т.А.Бурмистрова</w:t>
            </w:r>
          </w:p>
        </w:tc>
        <w:tc>
          <w:tcPr>
            <w:tcW w:w="2150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С., Атанасян, В.Ф., Бутузов С.Б. Кадомцев и др.</w:t>
            </w:r>
          </w:p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Геометрия. 7-9 классы. </w:t>
            </w:r>
          </w:p>
          <w:p w:rsidR="0090202F" w:rsidRPr="00C5508A" w:rsidRDefault="00DB7D25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Изд. М.: «Просвещение», 2019</w:t>
            </w:r>
          </w:p>
        </w:tc>
        <w:tc>
          <w:tcPr>
            <w:tcW w:w="1304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C5508A" w:rsidRPr="00C5508A" w:rsidTr="00186DD8">
        <w:trPr>
          <w:gridAfter w:val="1"/>
          <w:wAfter w:w="26" w:type="dxa"/>
          <w:trHeight w:val="380"/>
        </w:trPr>
        <w:tc>
          <w:tcPr>
            <w:tcW w:w="1247" w:type="dxa"/>
            <w:vMerge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90202F" w:rsidRPr="00C5508A" w:rsidRDefault="0090202F" w:rsidP="00CA1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Алгебра. Сборник рабочих программ. 7-9 классы. Учебное пособие для общеобразовательных орга</w:t>
            </w:r>
            <w:r w:rsidR="00DB7D25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низаций. Изд. М.: «Просвещение», 201</w:t>
            </w:r>
            <w:r w:rsidR="00CA12A9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Составитель</w:t>
            </w:r>
          </w:p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Т.А.Бурмистрова</w:t>
            </w:r>
          </w:p>
        </w:tc>
        <w:tc>
          <w:tcPr>
            <w:tcW w:w="2150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Ю.Н Макарычев., Н.Г., Миндюк, К.И Нешков. и др. / Под ред. С. А.</w:t>
            </w:r>
          </w:p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Теляковского </w:t>
            </w:r>
          </w:p>
        </w:tc>
        <w:tc>
          <w:tcPr>
            <w:tcW w:w="3402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Алгебра. 8 класс. </w:t>
            </w:r>
          </w:p>
          <w:p w:rsidR="0090202F" w:rsidRPr="00C5508A" w:rsidRDefault="00DB7D25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Изд. М.: «Просвещение», 2018</w:t>
            </w:r>
          </w:p>
        </w:tc>
        <w:tc>
          <w:tcPr>
            <w:tcW w:w="1304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C5508A" w:rsidRPr="00C5508A" w:rsidTr="00186DD8">
        <w:trPr>
          <w:gridAfter w:val="1"/>
          <w:wAfter w:w="26" w:type="dxa"/>
          <w:trHeight w:val="380"/>
        </w:trPr>
        <w:tc>
          <w:tcPr>
            <w:tcW w:w="1247" w:type="dxa"/>
            <w:vMerge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90202F" w:rsidRPr="00C5508A" w:rsidRDefault="0090202F" w:rsidP="00CA1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Алгебра. Сборник рабочих программ. 7-9 классы. Учебное пособие для общеобразовательных орга</w:t>
            </w:r>
            <w:r w:rsidR="00DB7D25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низаций. Изд. М.: «Просвещение», 201</w:t>
            </w:r>
            <w:r w:rsidR="00CA12A9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Составитель</w:t>
            </w:r>
          </w:p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Т.А.Бурмистрова</w:t>
            </w:r>
          </w:p>
        </w:tc>
        <w:tc>
          <w:tcPr>
            <w:tcW w:w="2150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Ю.Н Макарычев., Н.Г., Миндюк, К.И Нешков. и др. / Под ред. С. А.</w:t>
            </w:r>
          </w:p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Теляковского </w:t>
            </w:r>
          </w:p>
        </w:tc>
        <w:tc>
          <w:tcPr>
            <w:tcW w:w="3402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Алгебра. </w:t>
            </w:r>
            <w:r w:rsidR="00BE1169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класс. </w:t>
            </w:r>
          </w:p>
          <w:p w:rsidR="0090202F" w:rsidRPr="00C5508A" w:rsidRDefault="00DB7D25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Изд. М.: «Просвещение», 2018</w:t>
            </w:r>
          </w:p>
        </w:tc>
        <w:tc>
          <w:tcPr>
            <w:tcW w:w="1304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C5508A" w:rsidRPr="00C5508A" w:rsidTr="00186DD8">
        <w:trPr>
          <w:gridAfter w:val="1"/>
          <w:wAfter w:w="26" w:type="dxa"/>
          <w:trHeight w:val="380"/>
        </w:trPr>
        <w:tc>
          <w:tcPr>
            <w:tcW w:w="1247" w:type="dxa"/>
            <w:vMerge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90202F" w:rsidRPr="00C5508A" w:rsidRDefault="0090202F" w:rsidP="00CA1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Геометрия. Сборник рабочих программ. 7-9 классы. Пособие для общеобразовательных орга</w:t>
            </w:r>
            <w:r w:rsidR="00DB7D25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низаций. Изд. М.: «Просвещение», 201</w:t>
            </w:r>
            <w:r w:rsidR="00CA12A9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Составитель</w:t>
            </w:r>
          </w:p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Т.А.Бурмистрова</w:t>
            </w:r>
          </w:p>
        </w:tc>
        <w:tc>
          <w:tcPr>
            <w:tcW w:w="2150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С., Атанасян, В.Ф., Бутузов С.Б. Кадомцев и др.</w:t>
            </w:r>
          </w:p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Геометрия. 7-9 классы. </w:t>
            </w:r>
          </w:p>
          <w:p w:rsidR="0090202F" w:rsidRPr="00C5508A" w:rsidRDefault="00DB7D25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Изд. М.: «Просвещение», 2019</w:t>
            </w:r>
          </w:p>
        </w:tc>
        <w:tc>
          <w:tcPr>
            <w:tcW w:w="1304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C5508A" w:rsidRPr="00C5508A" w:rsidTr="00186DD8">
        <w:trPr>
          <w:gridAfter w:val="1"/>
          <w:wAfter w:w="26" w:type="dxa"/>
          <w:trHeight w:val="380"/>
        </w:trPr>
        <w:tc>
          <w:tcPr>
            <w:tcW w:w="1247" w:type="dxa"/>
            <w:vMerge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90202F" w:rsidRPr="00C5508A" w:rsidRDefault="0090202F" w:rsidP="00CA1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Геометрия. Сборник рабочих программ. 7-9 классы. Пособие для общеобразовательных орга</w:t>
            </w:r>
            <w:r w:rsidR="00DB7D25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низаций. Изд. М.: «Просвещение», 201</w:t>
            </w:r>
            <w:r w:rsidR="00CA12A9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Составитель</w:t>
            </w:r>
          </w:p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Т.А.Бурмистрова</w:t>
            </w:r>
          </w:p>
        </w:tc>
        <w:tc>
          <w:tcPr>
            <w:tcW w:w="2150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С., Атанасян, В.Ф., Бутузов С.Б. Кадомцев и др.</w:t>
            </w:r>
          </w:p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Геометрия. 7-9 классы. </w:t>
            </w:r>
          </w:p>
          <w:p w:rsidR="0090202F" w:rsidRPr="00C5508A" w:rsidRDefault="00DB7D25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Изд. М.: «Просвещение», 2019</w:t>
            </w:r>
          </w:p>
        </w:tc>
        <w:tc>
          <w:tcPr>
            <w:tcW w:w="1304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C5508A" w:rsidRPr="00C5508A" w:rsidTr="00186DD8">
        <w:trPr>
          <w:gridAfter w:val="1"/>
          <w:wAfter w:w="26" w:type="dxa"/>
          <w:trHeight w:val="380"/>
        </w:trPr>
        <w:tc>
          <w:tcPr>
            <w:tcW w:w="1247" w:type="dxa"/>
            <w:vMerge w:val="restart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ind w:right="-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Информатика. Примерные рабочие программы. 5-9 классы. Учебно – методическое пособие. Изд. М.: «БИНОМ»</w:t>
            </w:r>
            <w:r w:rsidR="00952141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</w:t>
            </w:r>
          </w:p>
        </w:tc>
        <w:tc>
          <w:tcPr>
            <w:tcW w:w="2268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К.Л.</w:t>
            </w:r>
            <w:r w:rsidR="00887CDC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Бутягина</w:t>
            </w:r>
          </w:p>
        </w:tc>
        <w:tc>
          <w:tcPr>
            <w:tcW w:w="2150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Л.Л., Босова А.Ю.Босова </w:t>
            </w:r>
          </w:p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Информатика. 7 класс</w:t>
            </w:r>
          </w:p>
          <w:p w:rsidR="0090202F" w:rsidRPr="00C5508A" w:rsidRDefault="002D17C4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Изд</w:t>
            </w:r>
            <w:r w:rsidR="0090202F" w:rsidRPr="00C55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М.: "БИНОМ»</w:t>
            </w:r>
            <w:r w:rsidR="00DB7D25" w:rsidRPr="00C55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2018</w:t>
            </w:r>
          </w:p>
        </w:tc>
        <w:tc>
          <w:tcPr>
            <w:tcW w:w="1304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C5508A" w:rsidRPr="00C5508A" w:rsidTr="00186DD8">
        <w:trPr>
          <w:gridAfter w:val="1"/>
          <w:wAfter w:w="26" w:type="dxa"/>
          <w:trHeight w:val="380"/>
        </w:trPr>
        <w:tc>
          <w:tcPr>
            <w:tcW w:w="1247" w:type="dxa"/>
            <w:vMerge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Информатика. Примерные рабочие программы. 5-9 классы. Учебно – методическое пособие. Изд. М.: «БИНОМ»</w:t>
            </w:r>
            <w:r w:rsidR="00952141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</w:t>
            </w:r>
          </w:p>
        </w:tc>
        <w:tc>
          <w:tcPr>
            <w:tcW w:w="2268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К.Л.Бутягина</w:t>
            </w:r>
          </w:p>
        </w:tc>
        <w:tc>
          <w:tcPr>
            <w:tcW w:w="2150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Л.Л., Босова А.Ю.Босова </w:t>
            </w:r>
          </w:p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Информатика. 8  класс</w:t>
            </w:r>
          </w:p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Издательство «БИНОМ»</w:t>
            </w:r>
            <w:r w:rsidR="00DB7D25" w:rsidRPr="00C55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2018</w:t>
            </w:r>
          </w:p>
        </w:tc>
        <w:tc>
          <w:tcPr>
            <w:tcW w:w="1304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C5508A" w:rsidRPr="00C5508A" w:rsidTr="00186DD8">
        <w:trPr>
          <w:gridAfter w:val="1"/>
          <w:wAfter w:w="26" w:type="dxa"/>
          <w:trHeight w:val="380"/>
        </w:trPr>
        <w:tc>
          <w:tcPr>
            <w:tcW w:w="1247" w:type="dxa"/>
            <w:vMerge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Информатика. Примерные рабочие программы. 5-9 классы. Учебно – методическое пособие. Изд. М.: «БИНОМ»</w:t>
            </w:r>
            <w:r w:rsidR="00952141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</w:t>
            </w:r>
          </w:p>
        </w:tc>
        <w:tc>
          <w:tcPr>
            <w:tcW w:w="2268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К.Л.Бутягина</w:t>
            </w:r>
          </w:p>
        </w:tc>
        <w:tc>
          <w:tcPr>
            <w:tcW w:w="2150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Л.Л., Босова А.Ю.Босова </w:t>
            </w:r>
          </w:p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Информатика. </w:t>
            </w:r>
            <w:r w:rsidR="00DB7D25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класс</w:t>
            </w:r>
          </w:p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Издательство «БИНОМ»</w:t>
            </w:r>
            <w:r w:rsidR="00DB7D25" w:rsidRPr="00C55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2019</w:t>
            </w:r>
          </w:p>
        </w:tc>
        <w:tc>
          <w:tcPr>
            <w:tcW w:w="1304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C5508A" w:rsidRPr="00C5508A" w:rsidTr="00186DD8">
        <w:trPr>
          <w:gridAfter w:val="1"/>
          <w:wAfter w:w="26" w:type="dxa"/>
          <w:trHeight w:val="55"/>
        </w:trPr>
        <w:tc>
          <w:tcPr>
            <w:tcW w:w="1247" w:type="dxa"/>
            <w:vMerge w:val="restart"/>
            <w:shd w:val="clear" w:color="auto" w:fill="auto"/>
          </w:tcPr>
          <w:p w:rsidR="0089105C" w:rsidRPr="00C5508A" w:rsidRDefault="0089105C" w:rsidP="00891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  <w:shd w:val="clear" w:color="auto" w:fill="auto"/>
          </w:tcPr>
          <w:p w:rsidR="0089105C" w:rsidRPr="00C5508A" w:rsidRDefault="0089105C" w:rsidP="008910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89105C" w:rsidRPr="00C5508A" w:rsidRDefault="0089105C" w:rsidP="008910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Всеобщая история. Рабочие программы. Предметная линия учебников А. А. Вигасина — О. С. Сороко-Цюпы. 5-9 классы, Изд. М.: 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</w:t>
            </w:r>
          </w:p>
        </w:tc>
        <w:tc>
          <w:tcPr>
            <w:tcW w:w="2268" w:type="dxa"/>
            <w:shd w:val="clear" w:color="auto" w:fill="auto"/>
          </w:tcPr>
          <w:p w:rsidR="0089105C" w:rsidRPr="00C5508A" w:rsidRDefault="0089105C" w:rsidP="008910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.А. Вигасин, </w:t>
            </w:r>
          </w:p>
          <w:p w:rsidR="0089105C" w:rsidRPr="00C5508A" w:rsidRDefault="0089105C" w:rsidP="008910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И. Годер ,</w:t>
            </w:r>
          </w:p>
          <w:p w:rsidR="0089105C" w:rsidRPr="00C5508A" w:rsidRDefault="0089105C" w:rsidP="008910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Н.И. Шевченко,</w:t>
            </w:r>
          </w:p>
          <w:p w:rsidR="0089105C" w:rsidRPr="00C5508A" w:rsidRDefault="0089105C" w:rsidP="008910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А.Я.Юдовская, </w:t>
            </w:r>
          </w:p>
          <w:p w:rsidR="0089105C" w:rsidRPr="00C5508A" w:rsidRDefault="0089105C" w:rsidP="008910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 М. Ванюшкина  </w:t>
            </w:r>
          </w:p>
          <w:p w:rsidR="0089105C" w:rsidRPr="00C5508A" w:rsidRDefault="0089105C" w:rsidP="008910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О. Сороко-Цюпа, О. Ю. Стрелова </w:t>
            </w:r>
          </w:p>
          <w:p w:rsidR="0089105C" w:rsidRPr="00C5508A" w:rsidRDefault="0089105C" w:rsidP="008910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89105C" w:rsidRPr="00C5508A" w:rsidRDefault="0089105C" w:rsidP="008910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А Вигасин </w:t>
            </w:r>
          </w:p>
          <w:p w:rsidR="0089105C" w:rsidRPr="00C5508A" w:rsidRDefault="0089105C" w:rsidP="008910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Г.И Годер., </w:t>
            </w:r>
          </w:p>
          <w:p w:rsidR="0089105C" w:rsidRPr="00C5508A" w:rsidRDefault="0089105C" w:rsidP="008910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 С. Свенцицкая</w:t>
            </w:r>
          </w:p>
        </w:tc>
        <w:tc>
          <w:tcPr>
            <w:tcW w:w="3402" w:type="dxa"/>
            <w:shd w:val="clear" w:color="auto" w:fill="auto"/>
          </w:tcPr>
          <w:p w:rsidR="0089105C" w:rsidRPr="00C5508A" w:rsidRDefault="0089105C" w:rsidP="008910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Всеобщая история. История Древнего мира 5 кл. Изд. М.: «Просвещение», 2019</w:t>
            </w:r>
          </w:p>
        </w:tc>
        <w:tc>
          <w:tcPr>
            <w:tcW w:w="1304" w:type="dxa"/>
            <w:shd w:val="clear" w:color="auto" w:fill="auto"/>
          </w:tcPr>
          <w:p w:rsidR="0089105C" w:rsidRPr="00C5508A" w:rsidRDefault="0089105C" w:rsidP="00891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gridAfter w:val="1"/>
          <w:wAfter w:w="26" w:type="dxa"/>
          <w:trHeight w:val="55"/>
        </w:trPr>
        <w:tc>
          <w:tcPr>
            <w:tcW w:w="1247" w:type="dxa"/>
            <w:vMerge/>
            <w:shd w:val="clear" w:color="auto" w:fill="auto"/>
          </w:tcPr>
          <w:p w:rsidR="0089105C" w:rsidRPr="00C5508A" w:rsidRDefault="0089105C" w:rsidP="00891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9105C" w:rsidRPr="00C5508A" w:rsidRDefault="0089105C" w:rsidP="008910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89105C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и тематическое планирование курса «История России». 6-9 классы (основная школа) : учеб. пособие для общеобразоват. организаций / А. А. Данилов, О. Н. Журавлева, И. Е. Барыкина. - М. : Просвещение, 2016</w:t>
            </w:r>
          </w:p>
        </w:tc>
        <w:tc>
          <w:tcPr>
            <w:tcW w:w="2268" w:type="dxa"/>
            <w:shd w:val="clear" w:color="auto" w:fill="auto"/>
          </w:tcPr>
          <w:p w:rsidR="0089105C" w:rsidRPr="00C5508A" w:rsidRDefault="0089105C" w:rsidP="008910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 Данилов</w:t>
            </w:r>
          </w:p>
          <w:p w:rsidR="0089105C" w:rsidRPr="00C5508A" w:rsidRDefault="0089105C" w:rsidP="008910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О.Н. Журавлева</w:t>
            </w:r>
          </w:p>
          <w:p w:rsidR="0089105C" w:rsidRPr="00C5508A" w:rsidRDefault="0089105C" w:rsidP="008910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И.Е. Барыкина</w:t>
            </w:r>
          </w:p>
        </w:tc>
        <w:tc>
          <w:tcPr>
            <w:tcW w:w="2150" w:type="dxa"/>
            <w:shd w:val="clear" w:color="auto" w:fill="auto"/>
          </w:tcPr>
          <w:p w:rsidR="0089105C" w:rsidRPr="00C5508A" w:rsidRDefault="0089105C" w:rsidP="008910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 М Арсентьев, А. А. Данилов, И</w:t>
            </w:r>
          </w:p>
        </w:tc>
        <w:tc>
          <w:tcPr>
            <w:tcW w:w="3402" w:type="dxa"/>
            <w:shd w:val="clear" w:color="auto" w:fill="auto"/>
          </w:tcPr>
          <w:p w:rsidR="0089105C" w:rsidRPr="00C5508A" w:rsidRDefault="0089105C" w:rsidP="008910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России 6 кл. Изд. М.: «Просвещение», 2017</w:t>
            </w:r>
          </w:p>
        </w:tc>
        <w:tc>
          <w:tcPr>
            <w:tcW w:w="1304" w:type="dxa"/>
            <w:shd w:val="clear" w:color="auto" w:fill="auto"/>
          </w:tcPr>
          <w:p w:rsidR="0089105C" w:rsidRPr="00C5508A" w:rsidRDefault="0089105C" w:rsidP="00891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gridAfter w:val="1"/>
          <w:wAfter w:w="26" w:type="dxa"/>
          <w:trHeight w:val="55"/>
        </w:trPr>
        <w:tc>
          <w:tcPr>
            <w:tcW w:w="1247" w:type="dxa"/>
            <w:vMerge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Всеобщая история. Рабочие программы. Предметная линия учебников А. А. Вигасина — О. С. Сороко-Цюпы. 5—9 классы: пособие для учителей общеобразоват. организаций / [А. А. Вигасин, Г. И. Годер, Н. И. Шевченко и др.]. — 2-е изд., дораб.— М.: Просвещение, 2014</w:t>
            </w:r>
          </w:p>
        </w:tc>
        <w:tc>
          <w:tcPr>
            <w:tcW w:w="2268" w:type="dxa"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А. Вигасин, </w:t>
            </w:r>
          </w:p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И. Годер, </w:t>
            </w:r>
          </w:p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 И. Шевченко и др </w:t>
            </w:r>
          </w:p>
        </w:tc>
        <w:tc>
          <w:tcPr>
            <w:tcW w:w="2150" w:type="dxa"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Агибалова</w:t>
            </w:r>
          </w:p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Г.М. Донской</w:t>
            </w:r>
          </w:p>
        </w:tc>
        <w:tc>
          <w:tcPr>
            <w:tcW w:w="3402" w:type="dxa"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Всеобщая история. История средних веков. 6 класс. Изд. М.: «Просвещение», 2017</w:t>
            </w:r>
          </w:p>
        </w:tc>
        <w:tc>
          <w:tcPr>
            <w:tcW w:w="1304" w:type="dxa"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gridAfter w:val="1"/>
          <w:wAfter w:w="26" w:type="dxa"/>
          <w:trHeight w:val="605"/>
        </w:trPr>
        <w:tc>
          <w:tcPr>
            <w:tcW w:w="1247" w:type="dxa"/>
            <w:vMerge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и тематическое планирование курса «История России». 6-9 классы (основная школа) : учеб. пособие для общеобразоват. организаций / А. А. Данилов, О. Н. Журавлева, И. Е. Барыкина. - М. : Просвещение, 2016</w:t>
            </w:r>
          </w:p>
        </w:tc>
        <w:tc>
          <w:tcPr>
            <w:tcW w:w="2268" w:type="dxa"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 Данилов</w:t>
            </w:r>
          </w:p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О.Н. Журавлева</w:t>
            </w:r>
          </w:p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И.Е. Барыкина</w:t>
            </w:r>
          </w:p>
        </w:tc>
        <w:tc>
          <w:tcPr>
            <w:tcW w:w="2150" w:type="dxa"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 М Арсентьев, А. А. Данилов, И. В. Курукин и др./ Под ред. А. В. Торкунова </w:t>
            </w:r>
          </w:p>
        </w:tc>
        <w:tc>
          <w:tcPr>
            <w:tcW w:w="3402" w:type="dxa"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России. 7 класс. В 2-х частях. </w:t>
            </w:r>
          </w:p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Изд. М.: «Просвещение». 2017</w:t>
            </w:r>
          </w:p>
        </w:tc>
        <w:tc>
          <w:tcPr>
            <w:tcW w:w="1304" w:type="dxa"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C5508A" w:rsidRPr="00C5508A" w:rsidTr="00186DD8">
        <w:trPr>
          <w:gridAfter w:val="1"/>
          <w:wAfter w:w="26" w:type="dxa"/>
          <w:trHeight w:val="604"/>
        </w:trPr>
        <w:tc>
          <w:tcPr>
            <w:tcW w:w="1247" w:type="dxa"/>
            <w:vMerge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Всеобщая история. Рабочие программы. Предметная линия учебников А. А. Вигасина — О. С. Сороко-Цюпы. 5—9 классы: пособие для учителей общеобразоват. организаций / [А. А. Вигасин, Г. И. Годер, Н. И. Шевченко и др.]. — 2-е изд., дораб.— М.: Просвещение, 2014</w:t>
            </w:r>
          </w:p>
        </w:tc>
        <w:tc>
          <w:tcPr>
            <w:tcW w:w="2268" w:type="dxa"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А. Вигасин, </w:t>
            </w:r>
          </w:p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И. Годер, </w:t>
            </w:r>
          </w:p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 И. Шевченко и др </w:t>
            </w:r>
          </w:p>
        </w:tc>
        <w:tc>
          <w:tcPr>
            <w:tcW w:w="2150" w:type="dxa"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А.Я Юдовская., П.А Баранов., Л.М. Ванюшкина </w:t>
            </w:r>
          </w:p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Всеобщая история. История Нового времени. 1500-1800 </w:t>
            </w:r>
          </w:p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класс. Изд. М.: «Просвещение», 2020</w:t>
            </w:r>
          </w:p>
        </w:tc>
        <w:tc>
          <w:tcPr>
            <w:tcW w:w="1304" w:type="dxa"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C5508A" w:rsidRPr="00C5508A" w:rsidTr="00186DD8">
        <w:trPr>
          <w:gridAfter w:val="1"/>
          <w:wAfter w:w="26" w:type="dxa"/>
          <w:trHeight w:val="82"/>
        </w:trPr>
        <w:tc>
          <w:tcPr>
            <w:tcW w:w="1247" w:type="dxa"/>
            <w:vMerge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и тематическое планирование курса «История России». 6-9 классы (основная школа) : учеб. пособие для общеобразоват. организаций / А. А. Данилов, О. Н. Журавлева, И. Е. Барыкина. - М. : Просвещение, 2016</w:t>
            </w:r>
          </w:p>
        </w:tc>
        <w:tc>
          <w:tcPr>
            <w:tcW w:w="2268" w:type="dxa"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 Данилов</w:t>
            </w:r>
          </w:p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О.Н. Журавлева</w:t>
            </w:r>
          </w:p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И.Е. Барыкина</w:t>
            </w:r>
          </w:p>
        </w:tc>
        <w:tc>
          <w:tcPr>
            <w:tcW w:w="2150" w:type="dxa"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 М Арсентьев, А. А. Данилов, И. В. Курукин и др./ Под ред. А. В. Торкунова </w:t>
            </w:r>
          </w:p>
        </w:tc>
        <w:tc>
          <w:tcPr>
            <w:tcW w:w="3402" w:type="dxa"/>
            <w:shd w:val="clear" w:color="auto" w:fill="auto"/>
          </w:tcPr>
          <w:p w:rsidR="000E7561" w:rsidRPr="00C5508A" w:rsidRDefault="000E7561" w:rsidP="000E75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России. 8 класс. В 2-х частях.  Изд. М.: «Просвещение», 2019</w:t>
            </w:r>
          </w:p>
        </w:tc>
        <w:tc>
          <w:tcPr>
            <w:tcW w:w="1304" w:type="dxa"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C5508A" w:rsidRPr="00C5508A" w:rsidTr="00186DD8">
        <w:trPr>
          <w:gridAfter w:val="1"/>
          <w:wAfter w:w="26" w:type="dxa"/>
          <w:trHeight w:val="81"/>
        </w:trPr>
        <w:tc>
          <w:tcPr>
            <w:tcW w:w="1247" w:type="dxa"/>
            <w:vMerge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Всеобщая история. Рабочие программы. Предметная линия учебников А. А. Вигасина — О. С. Сороко-Цюпы. 5—9 классы: пособие для учителей общеобразоват. организаций / [А. А. Вигасин, Г. И. Годер, Н. И. Шевченко и др.]. — 2-е изд., дораб.— М.: Просвещение, 2014</w:t>
            </w:r>
          </w:p>
        </w:tc>
        <w:tc>
          <w:tcPr>
            <w:tcW w:w="2268" w:type="dxa"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А. Вигасин, </w:t>
            </w:r>
          </w:p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И. Годер, </w:t>
            </w:r>
          </w:p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 И. Шевченко и др </w:t>
            </w:r>
          </w:p>
        </w:tc>
        <w:tc>
          <w:tcPr>
            <w:tcW w:w="2150" w:type="dxa"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А.Я Юдовская, П.А Баранов, Л.М. Ванюшкина </w:t>
            </w:r>
          </w:p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Всеобщая история. История Нового времени. 1800-1900. 8 класс. Изд. М.: «Просвещение», 2020</w:t>
            </w:r>
          </w:p>
          <w:p w:rsidR="000E7561" w:rsidRPr="00C5508A" w:rsidRDefault="000E7561" w:rsidP="000E75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C5508A" w:rsidRPr="00C5508A" w:rsidTr="00186DD8">
        <w:trPr>
          <w:gridAfter w:val="1"/>
          <w:wAfter w:w="26" w:type="dxa"/>
          <w:trHeight w:val="81"/>
        </w:trPr>
        <w:tc>
          <w:tcPr>
            <w:tcW w:w="1247" w:type="dxa"/>
            <w:vMerge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и тематическое планирование курса «История России». 6-9 классы (основная школа) : учеб. пособие для общеобразоват. организаций / А. А. Данилов, О. Н. Журавлева, И. Е. Барыкина. - М. : Просвещение, 2016</w:t>
            </w:r>
          </w:p>
        </w:tc>
        <w:tc>
          <w:tcPr>
            <w:tcW w:w="2268" w:type="dxa"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 Данилов</w:t>
            </w:r>
          </w:p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О.Н. Журавлева</w:t>
            </w:r>
          </w:p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И.Е. Барыкина</w:t>
            </w:r>
          </w:p>
        </w:tc>
        <w:tc>
          <w:tcPr>
            <w:tcW w:w="2150" w:type="dxa"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 М Арсентьев, А. А. Данилов, И. В. Курукин и др./ Под ред. А. В. Торкунова </w:t>
            </w:r>
          </w:p>
        </w:tc>
        <w:tc>
          <w:tcPr>
            <w:tcW w:w="3402" w:type="dxa"/>
            <w:shd w:val="clear" w:color="auto" w:fill="auto"/>
          </w:tcPr>
          <w:p w:rsidR="000E7561" w:rsidRPr="00C5508A" w:rsidRDefault="000E7561" w:rsidP="000E75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России. 9 класс. В 2-х частях.  Изд. М.: «Просвещение», 2019</w:t>
            </w:r>
          </w:p>
        </w:tc>
        <w:tc>
          <w:tcPr>
            <w:tcW w:w="1304" w:type="dxa"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C5508A" w:rsidRPr="00C5508A" w:rsidTr="00186DD8">
        <w:trPr>
          <w:gridAfter w:val="1"/>
          <w:wAfter w:w="26" w:type="dxa"/>
          <w:trHeight w:val="81"/>
        </w:trPr>
        <w:tc>
          <w:tcPr>
            <w:tcW w:w="1247" w:type="dxa"/>
            <w:vMerge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Всеобщая история. Рабочие программы. Предметная линия учебников А. А. Вигасина — О. С. Сороко-Цюпы. 5—9 классы: пособие для учителей общеобразоват. организаций / [А. А. Вигасин, Г. И. Годер, Н. И. Шевченко и др.]. — 2-е изд., дораб.— М.: Просвещение, 2014</w:t>
            </w:r>
          </w:p>
        </w:tc>
        <w:tc>
          <w:tcPr>
            <w:tcW w:w="2268" w:type="dxa"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А. Вигасин, </w:t>
            </w:r>
          </w:p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И. Годер, </w:t>
            </w:r>
          </w:p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 И. Шевченко и др </w:t>
            </w:r>
          </w:p>
        </w:tc>
        <w:tc>
          <w:tcPr>
            <w:tcW w:w="2150" w:type="dxa"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О. Сороко-Цюпа</w:t>
            </w:r>
          </w:p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 С. Сороко-Цюпа</w:t>
            </w:r>
          </w:p>
        </w:tc>
        <w:tc>
          <w:tcPr>
            <w:tcW w:w="3402" w:type="dxa"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Всеобщая история. История Новейшего времени. 9 класс. Изд. М.: «Просвещение», 2018</w:t>
            </w:r>
          </w:p>
          <w:p w:rsidR="000E7561" w:rsidRPr="00C5508A" w:rsidRDefault="000E7561" w:rsidP="000E75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0E7561" w:rsidRPr="00C5508A" w:rsidRDefault="000E7561" w:rsidP="000E75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C5508A" w:rsidRPr="00C5508A" w:rsidTr="00186DD8">
        <w:trPr>
          <w:trHeight w:val="55"/>
        </w:trPr>
        <w:tc>
          <w:tcPr>
            <w:tcW w:w="1247" w:type="dxa"/>
            <w:vMerge w:val="restart"/>
            <w:shd w:val="clear" w:color="auto" w:fill="auto"/>
          </w:tcPr>
          <w:p w:rsidR="00461C9C" w:rsidRPr="00C5508A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709" w:type="dxa"/>
            <w:shd w:val="clear" w:color="auto" w:fill="auto"/>
          </w:tcPr>
          <w:p w:rsidR="00461C9C" w:rsidRPr="00C5508A" w:rsidRDefault="00461C9C" w:rsidP="0046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461C9C" w:rsidRPr="00C5508A" w:rsidRDefault="00461C9C" w:rsidP="00461C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Обществознание. Рабочие программы. Предметная линия учебников под редакцией Л. Н. Боголюбова. 5—9 классы : пособие для учителей общеобразоват. организаций / [Л. Н. Боголюбов, Н. И. Городецкая, Л. Ф. Иванова и др.]. М. : Просвещение, 2016</w:t>
            </w:r>
          </w:p>
        </w:tc>
        <w:tc>
          <w:tcPr>
            <w:tcW w:w="2268" w:type="dxa"/>
            <w:shd w:val="clear" w:color="auto" w:fill="auto"/>
          </w:tcPr>
          <w:p w:rsidR="00461C9C" w:rsidRPr="00C5508A" w:rsidRDefault="00461C9C" w:rsidP="00461C9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Л.Н Боголюбов.</w:t>
            </w:r>
          </w:p>
          <w:p w:rsidR="00461C9C" w:rsidRPr="00C5508A" w:rsidRDefault="00461C9C" w:rsidP="00461C9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Н.И. Городецкая</w:t>
            </w:r>
          </w:p>
          <w:p w:rsidR="00461C9C" w:rsidRPr="00C5508A" w:rsidRDefault="00461C9C" w:rsidP="00461C9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 Иванова</w:t>
            </w:r>
          </w:p>
        </w:tc>
        <w:tc>
          <w:tcPr>
            <w:tcW w:w="2150" w:type="dxa"/>
            <w:shd w:val="clear" w:color="auto" w:fill="auto"/>
          </w:tcPr>
          <w:p w:rsidR="00461C9C" w:rsidRPr="00C5508A" w:rsidRDefault="00461C9C" w:rsidP="00461C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Л.Н. Боголюбов</w:t>
            </w:r>
          </w:p>
        </w:tc>
        <w:tc>
          <w:tcPr>
            <w:tcW w:w="3402" w:type="dxa"/>
            <w:shd w:val="clear" w:color="auto" w:fill="auto"/>
          </w:tcPr>
          <w:p w:rsidR="00461C9C" w:rsidRPr="00C5508A" w:rsidRDefault="00461C9C" w:rsidP="00461C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Обществознание. 6 кл. Издательство «Просвещение»,2020 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461C9C" w:rsidRPr="00C5508A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trHeight w:val="55"/>
        </w:trPr>
        <w:tc>
          <w:tcPr>
            <w:tcW w:w="1247" w:type="dxa"/>
            <w:vMerge/>
            <w:shd w:val="clear" w:color="auto" w:fill="auto"/>
          </w:tcPr>
          <w:p w:rsidR="003E3D92" w:rsidRPr="00C5508A" w:rsidRDefault="003E3D92" w:rsidP="003E3D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3D92" w:rsidRPr="00C5508A" w:rsidRDefault="003E3D92" w:rsidP="003E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3E3D92" w:rsidRPr="00C5508A" w:rsidRDefault="00461C9C" w:rsidP="00461C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Обществознание. Рабочие программы. Предметная линия учебников под редакцией Л. Н. Боголюбова. 5—9 классы : пособие для учителей общеобразоват. организаций / [Л. Н. Боголюбов, Н. И. Городецкая, Л. Ф. Иванова и др.]. М. : Просвещение, 2016</w:t>
            </w:r>
          </w:p>
        </w:tc>
        <w:tc>
          <w:tcPr>
            <w:tcW w:w="2268" w:type="dxa"/>
            <w:shd w:val="clear" w:color="auto" w:fill="auto"/>
          </w:tcPr>
          <w:p w:rsidR="003E3D92" w:rsidRPr="00C5508A" w:rsidRDefault="003E3D92" w:rsidP="00461C9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Л.Н Боголюбов.</w:t>
            </w:r>
          </w:p>
          <w:p w:rsidR="003E3D92" w:rsidRPr="00C5508A" w:rsidRDefault="003E3D92" w:rsidP="00461C9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Н.И. Городецкая</w:t>
            </w:r>
          </w:p>
          <w:p w:rsidR="003E3D92" w:rsidRPr="00C5508A" w:rsidRDefault="003E3D92" w:rsidP="00461C9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 Иванова</w:t>
            </w:r>
          </w:p>
        </w:tc>
        <w:tc>
          <w:tcPr>
            <w:tcW w:w="2150" w:type="dxa"/>
            <w:shd w:val="clear" w:color="auto" w:fill="auto"/>
          </w:tcPr>
          <w:p w:rsidR="003E3D92" w:rsidRPr="00C5508A" w:rsidRDefault="003E3D92" w:rsidP="003E3D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 Н. Боголюбов, Н. И Городецкая., Л. Ф Иванова. и др. / Под ред. Л. Н Боголюбова., Л. Ф.Ивановой </w:t>
            </w:r>
          </w:p>
        </w:tc>
        <w:tc>
          <w:tcPr>
            <w:tcW w:w="3402" w:type="dxa"/>
            <w:shd w:val="clear" w:color="auto" w:fill="auto"/>
          </w:tcPr>
          <w:p w:rsidR="003E3D92" w:rsidRPr="00C5508A" w:rsidRDefault="003E3D92" w:rsidP="003E3D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Обществознание. 7 класс. </w:t>
            </w:r>
          </w:p>
          <w:p w:rsidR="003E3D92" w:rsidRPr="00C5508A" w:rsidRDefault="003E3D92" w:rsidP="003E3D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Изд. М.: «Просвещение», 2016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3E3D92" w:rsidRPr="00C5508A" w:rsidRDefault="003E3D92" w:rsidP="003E3D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trHeight w:val="55"/>
        </w:trPr>
        <w:tc>
          <w:tcPr>
            <w:tcW w:w="1247" w:type="dxa"/>
            <w:vMerge/>
            <w:shd w:val="clear" w:color="auto" w:fill="auto"/>
          </w:tcPr>
          <w:p w:rsidR="00461C9C" w:rsidRPr="00C5508A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61C9C" w:rsidRPr="00C5508A" w:rsidRDefault="00461C9C" w:rsidP="0046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461C9C" w:rsidRPr="00C5508A" w:rsidRDefault="00461C9C" w:rsidP="00461C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Обществознание. Рабочие программы. Предметная линия учебников под редакцией Л. Н. Боголюбова. 5—9 классы : пособие для учителей общеобразоват. организаций / [Л. Н. Боголюбов, Н. И. Городецкая, Л. Ф. Иванова и др.]. М. : Просвещение, 2016</w:t>
            </w:r>
          </w:p>
        </w:tc>
        <w:tc>
          <w:tcPr>
            <w:tcW w:w="2268" w:type="dxa"/>
            <w:shd w:val="clear" w:color="auto" w:fill="auto"/>
          </w:tcPr>
          <w:p w:rsidR="00461C9C" w:rsidRPr="00C5508A" w:rsidRDefault="00461C9C" w:rsidP="00461C9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Л.Н Боголюбов.</w:t>
            </w:r>
          </w:p>
          <w:p w:rsidR="00461C9C" w:rsidRPr="00C5508A" w:rsidRDefault="00461C9C" w:rsidP="00461C9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Н.И. Городецкая</w:t>
            </w:r>
          </w:p>
          <w:p w:rsidR="00461C9C" w:rsidRPr="00C5508A" w:rsidRDefault="00461C9C" w:rsidP="00461C9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 Иванова</w:t>
            </w:r>
          </w:p>
        </w:tc>
        <w:tc>
          <w:tcPr>
            <w:tcW w:w="2150" w:type="dxa"/>
            <w:shd w:val="clear" w:color="auto" w:fill="auto"/>
          </w:tcPr>
          <w:p w:rsidR="00461C9C" w:rsidRPr="00C5508A" w:rsidRDefault="00461C9C" w:rsidP="00461C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 Н. Боголюбов, Н. И Городецкая., Л. Ф Иванова. и др. / Под ред. Л. Н Боголюбова., Л. Ф.Ивановой </w:t>
            </w:r>
          </w:p>
        </w:tc>
        <w:tc>
          <w:tcPr>
            <w:tcW w:w="3402" w:type="dxa"/>
            <w:shd w:val="clear" w:color="auto" w:fill="auto"/>
          </w:tcPr>
          <w:p w:rsidR="00461C9C" w:rsidRPr="00C5508A" w:rsidRDefault="00461C9C" w:rsidP="00461C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Обществознание. 8 класс. </w:t>
            </w:r>
          </w:p>
          <w:p w:rsidR="00461C9C" w:rsidRPr="00C5508A" w:rsidRDefault="00461C9C" w:rsidP="00461C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Изд. М.: «Просвещение», 2019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461C9C" w:rsidRPr="00C5508A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trHeight w:val="55"/>
        </w:trPr>
        <w:tc>
          <w:tcPr>
            <w:tcW w:w="1247" w:type="dxa"/>
            <w:vMerge/>
            <w:shd w:val="clear" w:color="auto" w:fill="auto"/>
          </w:tcPr>
          <w:p w:rsidR="00461C9C" w:rsidRPr="00C5508A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61C9C" w:rsidRPr="00C5508A" w:rsidRDefault="00461C9C" w:rsidP="0046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461C9C" w:rsidRPr="00C5508A" w:rsidRDefault="00461C9C" w:rsidP="00461C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Обществознание. Рабочие программы. Предметная линия учебников под редакцией Л. Н. Боголюбова. 5—9 классы : пособие для учителей общеобразоват. организаций / [Л. Н. Боголюбов, Н. И. Городецкая, Л. Ф. Иванова и др.]. М. : Просвещение, 2016</w:t>
            </w:r>
          </w:p>
        </w:tc>
        <w:tc>
          <w:tcPr>
            <w:tcW w:w="2268" w:type="dxa"/>
            <w:shd w:val="clear" w:color="auto" w:fill="auto"/>
          </w:tcPr>
          <w:p w:rsidR="00461C9C" w:rsidRPr="00C5508A" w:rsidRDefault="00461C9C" w:rsidP="00461C9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Л.Н Боголюбов.</w:t>
            </w:r>
          </w:p>
          <w:p w:rsidR="00461C9C" w:rsidRPr="00C5508A" w:rsidRDefault="00461C9C" w:rsidP="00461C9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Н.И. Городецкая</w:t>
            </w:r>
          </w:p>
          <w:p w:rsidR="00461C9C" w:rsidRPr="00C5508A" w:rsidRDefault="00461C9C" w:rsidP="00461C9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 Иванова</w:t>
            </w:r>
          </w:p>
        </w:tc>
        <w:tc>
          <w:tcPr>
            <w:tcW w:w="2150" w:type="dxa"/>
            <w:shd w:val="clear" w:color="auto" w:fill="auto"/>
          </w:tcPr>
          <w:p w:rsidR="00461C9C" w:rsidRPr="00C5508A" w:rsidRDefault="00461C9C" w:rsidP="00461C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 Н. Боголюбов, Н. И Городецкая., Л. Ф Иванова. и др. / Под ред. Л. Н Боголюбова., Л. Ф.Ивановой </w:t>
            </w:r>
          </w:p>
        </w:tc>
        <w:tc>
          <w:tcPr>
            <w:tcW w:w="3402" w:type="dxa"/>
            <w:shd w:val="clear" w:color="auto" w:fill="auto"/>
          </w:tcPr>
          <w:p w:rsidR="00461C9C" w:rsidRPr="00C5508A" w:rsidRDefault="00461C9C" w:rsidP="00461C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Обществознание. 9 класс. </w:t>
            </w:r>
          </w:p>
          <w:p w:rsidR="00461C9C" w:rsidRPr="00C5508A" w:rsidRDefault="00461C9C" w:rsidP="00461C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Изд. М.: «Просвещение», 2018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461C9C" w:rsidRPr="00C5508A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trHeight w:val="55"/>
        </w:trPr>
        <w:tc>
          <w:tcPr>
            <w:tcW w:w="1247" w:type="dxa"/>
            <w:vMerge w:val="restart"/>
            <w:shd w:val="clear" w:color="auto" w:fill="auto"/>
          </w:tcPr>
          <w:p w:rsidR="005F5795" w:rsidRPr="00C5508A" w:rsidRDefault="005F5795" w:rsidP="0095066D">
            <w:pPr>
              <w:spacing w:after="0" w:line="240" w:lineRule="auto"/>
              <w:ind w:left="-113" w:right="-1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shd w:val="clear" w:color="auto" w:fill="auto"/>
          </w:tcPr>
          <w:p w:rsidR="005F5795" w:rsidRPr="00C5508A" w:rsidRDefault="005F5795" w:rsidP="005F5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5F5795" w:rsidRPr="00C5508A" w:rsidRDefault="005F5795" w:rsidP="0069236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Style w:val="16"/>
                <w:rFonts w:eastAsia="Arial Unicode MS"/>
                <w:color w:val="000000" w:themeColor="text1"/>
                <w:sz w:val="24"/>
                <w:szCs w:val="24"/>
              </w:rPr>
              <w:t xml:space="preserve">География.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предметная линия учебников «Полярная звезда». 5</w:t>
            </w:r>
            <w:r w:rsidR="0095066D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классы: пособие для учителей общеобразоват. учреждений / В. В. Николина, А. И. Алексеев, Е. К. Липкина. </w:t>
            </w:r>
            <w:r w:rsidR="0069236B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2-е изд.,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дополн. </w:t>
            </w:r>
            <w:r w:rsidR="0095066D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Изд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М.: 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2013</w:t>
            </w:r>
          </w:p>
        </w:tc>
        <w:tc>
          <w:tcPr>
            <w:tcW w:w="2268" w:type="dxa"/>
            <w:shd w:val="clear" w:color="auto" w:fill="auto"/>
          </w:tcPr>
          <w:p w:rsidR="005F5795" w:rsidRPr="00C5508A" w:rsidRDefault="005F5795" w:rsidP="005F5795">
            <w:pPr>
              <w:autoSpaceDN w:val="0"/>
              <w:adjustRightInd w:val="0"/>
              <w:spacing w:after="0" w:line="240" w:lineRule="auto"/>
              <w:ind w:right="-1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В. В. Николина, А. И. Алексеев, Е. К. Липкина</w:t>
            </w:r>
          </w:p>
        </w:tc>
        <w:tc>
          <w:tcPr>
            <w:tcW w:w="2150" w:type="dxa"/>
            <w:shd w:val="clear" w:color="auto" w:fill="auto"/>
          </w:tcPr>
          <w:p w:rsidR="005F5795" w:rsidRPr="00C5508A" w:rsidRDefault="005F5795" w:rsidP="005F5795">
            <w:pPr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А.И. Алексеев и др.</w:t>
            </w:r>
          </w:p>
        </w:tc>
        <w:tc>
          <w:tcPr>
            <w:tcW w:w="3402" w:type="dxa"/>
            <w:shd w:val="clear" w:color="auto" w:fill="auto"/>
          </w:tcPr>
          <w:p w:rsidR="005F5795" w:rsidRPr="00C5508A" w:rsidRDefault="005F5795" w:rsidP="002D17C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География. 5-6 классы: учеб. для общеобразоват. организаций / [А.И. Алексеев и др.]. – 8 –е 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</w:t>
            </w:r>
            <w:r w:rsidRPr="00C550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зд. - М.: 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«</w:t>
            </w:r>
            <w:r w:rsidRPr="00C550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Просвещение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»</w:t>
            </w:r>
            <w:r w:rsidRPr="00C550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, 2020.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5F5795" w:rsidRPr="00C5508A" w:rsidRDefault="005F5795" w:rsidP="005F5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trHeight w:val="55"/>
        </w:trPr>
        <w:tc>
          <w:tcPr>
            <w:tcW w:w="1247" w:type="dxa"/>
            <w:vMerge/>
            <w:shd w:val="clear" w:color="auto" w:fill="auto"/>
          </w:tcPr>
          <w:p w:rsidR="005F5795" w:rsidRPr="00C5508A" w:rsidRDefault="005F5795" w:rsidP="005F5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F5795" w:rsidRPr="00C5508A" w:rsidRDefault="005F5795" w:rsidP="005F5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5F5795" w:rsidRPr="00C5508A" w:rsidRDefault="005F5795" w:rsidP="0069236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Style w:val="16"/>
                <w:rFonts w:eastAsia="Arial Unicode MS"/>
                <w:color w:val="000000" w:themeColor="text1"/>
                <w:sz w:val="24"/>
                <w:szCs w:val="24"/>
              </w:rPr>
              <w:t xml:space="preserve">География.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предметная линия учебников «Полярная звезда». 5</w:t>
            </w:r>
            <w:r w:rsidR="0069236B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классы: пособие для учителей общеобразоват. учреждений / В. В. Николина, А. И. Алексеев, Е. К. Липкина. </w:t>
            </w:r>
            <w:r w:rsidR="0069236B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2-е изд., дополн. — 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Изд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М.: 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2013</w:t>
            </w:r>
          </w:p>
        </w:tc>
        <w:tc>
          <w:tcPr>
            <w:tcW w:w="2268" w:type="dxa"/>
            <w:shd w:val="clear" w:color="auto" w:fill="auto"/>
          </w:tcPr>
          <w:p w:rsidR="005F5795" w:rsidRPr="00C5508A" w:rsidRDefault="005F5795" w:rsidP="005F5795">
            <w:pPr>
              <w:autoSpaceDN w:val="0"/>
              <w:adjustRightInd w:val="0"/>
              <w:spacing w:after="0" w:line="240" w:lineRule="auto"/>
              <w:ind w:right="-1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В. Николина, А. И. Алексеев, Е. К. Липкина</w:t>
            </w:r>
          </w:p>
        </w:tc>
        <w:tc>
          <w:tcPr>
            <w:tcW w:w="2150" w:type="dxa"/>
            <w:shd w:val="clear" w:color="auto" w:fill="auto"/>
          </w:tcPr>
          <w:p w:rsidR="005F5795" w:rsidRPr="00C5508A" w:rsidRDefault="005F5795" w:rsidP="005F5795">
            <w:pPr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А.И. Алексеев и др.</w:t>
            </w:r>
          </w:p>
        </w:tc>
        <w:tc>
          <w:tcPr>
            <w:tcW w:w="3402" w:type="dxa"/>
            <w:shd w:val="clear" w:color="auto" w:fill="auto"/>
          </w:tcPr>
          <w:p w:rsidR="005F5795" w:rsidRPr="00C5508A" w:rsidRDefault="005F5795" w:rsidP="005D01D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География. 5-6 классы: учеб. для общеобразоват. организаций / [А.И. Алексеев и др.]. – 8 –е 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</w:t>
            </w:r>
            <w:r w:rsidRPr="00C550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зд. - М.: 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«</w:t>
            </w:r>
            <w:r w:rsidRPr="00C550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Просвещение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»</w:t>
            </w:r>
            <w:r w:rsidRPr="00C550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, 20</w:t>
            </w:r>
            <w:r w:rsidR="005D01DF" w:rsidRPr="00C550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20</w:t>
            </w:r>
            <w:r w:rsidRPr="00C550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.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5F5795" w:rsidRPr="00C5508A" w:rsidRDefault="005F5795" w:rsidP="005F5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trHeight w:val="55"/>
        </w:trPr>
        <w:tc>
          <w:tcPr>
            <w:tcW w:w="1247" w:type="dxa"/>
            <w:vMerge/>
            <w:shd w:val="clear" w:color="auto" w:fill="auto"/>
          </w:tcPr>
          <w:p w:rsidR="0069236B" w:rsidRPr="00C5508A" w:rsidRDefault="0069236B" w:rsidP="006923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9236B" w:rsidRPr="00C5508A" w:rsidRDefault="0069236B" w:rsidP="00692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69236B" w:rsidRPr="00C5508A" w:rsidRDefault="0069236B" w:rsidP="0069236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Style w:val="16"/>
                <w:rFonts w:eastAsia="Arial Unicode MS"/>
                <w:color w:val="000000" w:themeColor="text1"/>
                <w:sz w:val="24"/>
                <w:szCs w:val="24"/>
              </w:rPr>
              <w:t xml:space="preserve">География.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предметная линия учебников «Полярная звезда». 5-9 классы: пособие для учителей общеобразоват. учреждений / В. В. Николина, А. И. Алексеев, Е. К. Липкина. - 2-е изд., дополн. — Изд М.: «Просвещение», 2013</w:t>
            </w:r>
          </w:p>
        </w:tc>
        <w:tc>
          <w:tcPr>
            <w:tcW w:w="2268" w:type="dxa"/>
            <w:shd w:val="clear" w:color="auto" w:fill="auto"/>
          </w:tcPr>
          <w:p w:rsidR="0069236B" w:rsidRPr="00C5508A" w:rsidRDefault="0069236B" w:rsidP="0069236B">
            <w:pPr>
              <w:autoSpaceDN w:val="0"/>
              <w:adjustRightInd w:val="0"/>
              <w:spacing w:after="0" w:line="240" w:lineRule="auto"/>
              <w:ind w:right="-1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В. Николина, А. И. Алексеев, Е. К. Липкина</w:t>
            </w:r>
          </w:p>
        </w:tc>
        <w:tc>
          <w:tcPr>
            <w:tcW w:w="2150" w:type="dxa"/>
            <w:shd w:val="clear" w:color="auto" w:fill="auto"/>
          </w:tcPr>
          <w:p w:rsidR="0069236B" w:rsidRPr="00C5508A" w:rsidRDefault="0069236B" w:rsidP="0069236B">
            <w:pPr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А.И. Алексеев и др.</w:t>
            </w:r>
          </w:p>
        </w:tc>
        <w:tc>
          <w:tcPr>
            <w:tcW w:w="3402" w:type="dxa"/>
            <w:shd w:val="clear" w:color="auto" w:fill="auto"/>
          </w:tcPr>
          <w:p w:rsidR="0069236B" w:rsidRPr="00C5508A" w:rsidRDefault="0069236B" w:rsidP="0069236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География. 7 класс: учеб. для общеобразоват. организаций / [А.И. Алексеев и др.]. – 9 –е Изд. - М.: «Просвещение», 2021.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69236B" w:rsidRPr="00C5508A" w:rsidRDefault="0069236B" w:rsidP="006923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trHeight w:val="55"/>
        </w:trPr>
        <w:tc>
          <w:tcPr>
            <w:tcW w:w="1247" w:type="dxa"/>
            <w:vMerge/>
            <w:shd w:val="clear" w:color="auto" w:fill="auto"/>
          </w:tcPr>
          <w:p w:rsidR="005F5795" w:rsidRPr="00C5508A" w:rsidRDefault="005F5795" w:rsidP="005F5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F5795" w:rsidRPr="00C5508A" w:rsidRDefault="005F5795" w:rsidP="005F5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5F5795" w:rsidRPr="00C5508A" w:rsidRDefault="005F5795" w:rsidP="005F579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Программа курса «География». 5-9 классы/авт.-сост. Е.М. Домогацких. - 2-е изд. – М.: ООО «Русское слово - учебник», 2016</w:t>
            </w:r>
          </w:p>
        </w:tc>
        <w:tc>
          <w:tcPr>
            <w:tcW w:w="2268" w:type="dxa"/>
            <w:shd w:val="clear" w:color="auto" w:fill="auto"/>
          </w:tcPr>
          <w:p w:rsidR="005F5795" w:rsidRPr="00C5508A" w:rsidRDefault="005F5795" w:rsidP="005F5795">
            <w:pPr>
              <w:autoSpaceDN w:val="0"/>
              <w:adjustRightInd w:val="0"/>
              <w:spacing w:after="0" w:line="240" w:lineRule="auto"/>
              <w:ind w:right="-1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 М. Домогацких</w:t>
            </w:r>
          </w:p>
        </w:tc>
        <w:tc>
          <w:tcPr>
            <w:tcW w:w="2150" w:type="dxa"/>
            <w:shd w:val="clear" w:color="auto" w:fill="auto"/>
          </w:tcPr>
          <w:p w:rsidR="005F5795" w:rsidRPr="00C5508A" w:rsidRDefault="005F5795" w:rsidP="005F57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Е.М. Домогацких, </w:t>
            </w:r>
          </w:p>
          <w:p w:rsidR="005F5795" w:rsidRPr="00C5508A" w:rsidRDefault="005F5795" w:rsidP="005F57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Н.И. Алексеевский</w:t>
            </w:r>
          </w:p>
        </w:tc>
        <w:tc>
          <w:tcPr>
            <w:tcW w:w="3402" w:type="dxa"/>
            <w:shd w:val="clear" w:color="auto" w:fill="auto"/>
          </w:tcPr>
          <w:p w:rsidR="005F5795" w:rsidRPr="00C5508A" w:rsidRDefault="005F5795" w:rsidP="005F57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Домогацких, Е.М., Алексеевский Н.И. География; физическая география России: учебник для 8 класса общеобразовательных организаций / Е.М. Домогацких, </w:t>
            </w:r>
            <w:r w:rsidRPr="00C5508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Н.И. Алексеевский</w:t>
            </w:r>
            <w:r w:rsidRPr="00C550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. – 6 –е изд. - М.: ООО «Русское слово», 2018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5F5795" w:rsidRPr="00C5508A" w:rsidRDefault="005F5795" w:rsidP="005F5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trHeight w:val="55"/>
        </w:trPr>
        <w:tc>
          <w:tcPr>
            <w:tcW w:w="1247" w:type="dxa"/>
            <w:vMerge/>
            <w:shd w:val="clear" w:color="auto" w:fill="auto"/>
          </w:tcPr>
          <w:p w:rsidR="005F5795" w:rsidRPr="00C5508A" w:rsidRDefault="005F5795" w:rsidP="005F5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F5795" w:rsidRPr="00C5508A" w:rsidRDefault="005F5795" w:rsidP="005F5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5F5795" w:rsidRPr="00C5508A" w:rsidRDefault="005F5795" w:rsidP="005F579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Программа курса «География». 5-9 классы/авт.-сост. Е.М. Домогацких. - 2-е изд. – М.: ООО «Русское слово - учебник», 2016</w:t>
            </w:r>
          </w:p>
        </w:tc>
        <w:tc>
          <w:tcPr>
            <w:tcW w:w="2268" w:type="dxa"/>
            <w:shd w:val="clear" w:color="auto" w:fill="auto"/>
          </w:tcPr>
          <w:p w:rsidR="005F5795" w:rsidRPr="00C5508A" w:rsidRDefault="005F5795" w:rsidP="005F5795">
            <w:pPr>
              <w:autoSpaceDN w:val="0"/>
              <w:adjustRightInd w:val="0"/>
              <w:spacing w:after="0" w:line="240" w:lineRule="auto"/>
              <w:ind w:right="-1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 М. Домогацких</w:t>
            </w:r>
          </w:p>
        </w:tc>
        <w:tc>
          <w:tcPr>
            <w:tcW w:w="2150" w:type="dxa"/>
            <w:shd w:val="clear" w:color="auto" w:fill="auto"/>
          </w:tcPr>
          <w:p w:rsidR="005F5795" w:rsidRPr="00C5508A" w:rsidRDefault="005F5795" w:rsidP="005F57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Е.М. Домогацких, </w:t>
            </w:r>
            <w:r w:rsidRPr="00C5508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Н.И. Алексеевский, Н.Н. Клюев</w:t>
            </w:r>
          </w:p>
        </w:tc>
        <w:tc>
          <w:tcPr>
            <w:tcW w:w="3402" w:type="dxa"/>
            <w:shd w:val="clear" w:color="auto" w:fill="auto"/>
          </w:tcPr>
          <w:p w:rsidR="005F5795" w:rsidRPr="00C5508A" w:rsidRDefault="005F5795" w:rsidP="005F57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Домогацких, Е.М. География. Население и хозяйство России: учебник для 9 класса общеобразовательных организаций / Е.М. Домогацких, </w:t>
            </w:r>
            <w:r w:rsidRPr="00C5508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Н.И. Алексеевский, Н.Н. Клюев</w:t>
            </w:r>
            <w:r w:rsidRPr="00C550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. – 5 –е изд. - М.: ООО «Русское слово», 2018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5F5795" w:rsidRPr="00C5508A" w:rsidRDefault="005F5795" w:rsidP="005F5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trHeight w:val="55"/>
        </w:trPr>
        <w:tc>
          <w:tcPr>
            <w:tcW w:w="1247" w:type="dxa"/>
            <w:vMerge w:val="restart"/>
            <w:shd w:val="clear" w:color="auto" w:fill="auto"/>
          </w:tcPr>
          <w:p w:rsidR="00A343B1" w:rsidRPr="00C5508A" w:rsidRDefault="00A343B1" w:rsidP="00A343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709" w:type="dxa"/>
            <w:shd w:val="clear" w:color="auto" w:fill="auto"/>
          </w:tcPr>
          <w:p w:rsidR="00A343B1" w:rsidRPr="00C5508A" w:rsidRDefault="00A343B1" w:rsidP="00A34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A343B1" w:rsidRPr="00C5508A" w:rsidRDefault="00A343B1" w:rsidP="00A343B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5508A">
              <w:rPr>
                <w:rStyle w:val="16"/>
                <w:rFonts w:eastAsia="Arial Unicode MS"/>
                <w:color w:val="000000" w:themeColor="text1"/>
                <w:sz w:val="24"/>
                <w:szCs w:val="24"/>
              </w:rPr>
              <w:t xml:space="preserve">Биология. 5—9 классы. Концентрическая структура. Рабочие программы к линии УМК под редакцией И. Н. Пономарёвой: учебно-методическое пособие / И. Н. Пономарёва, В. С. Кучменко, О. А. Корнилова и др. — М.: </w:t>
            </w:r>
            <w:r w:rsidR="002D17C4" w:rsidRPr="00C5508A">
              <w:rPr>
                <w:rStyle w:val="16"/>
                <w:rFonts w:eastAsia="Arial Unicode MS"/>
                <w:color w:val="000000" w:themeColor="text1"/>
                <w:sz w:val="24"/>
                <w:szCs w:val="24"/>
              </w:rPr>
              <w:t>«</w:t>
            </w:r>
            <w:r w:rsidRPr="00C5508A">
              <w:rPr>
                <w:rStyle w:val="16"/>
                <w:rFonts w:eastAsia="Arial Unicode MS"/>
                <w:color w:val="000000" w:themeColor="text1"/>
                <w:sz w:val="24"/>
                <w:szCs w:val="24"/>
              </w:rPr>
              <w:t>Вентана-Граф</w:t>
            </w:r>
            <w:r w:rsidR="002D17C4" w:rsidRPr="00C5508A">
              <w:rPr>
                <w:rStyle w:val="16"/>
                <w:rFonts w:eastAsia="Arial Unicode MS"/>
                <w:color w:val="000000" w:themeColor="text1"/>
                <w:sz w:val="24"/>
                <w:szCs w:val="24"/>
              </w:rPr>
              <w:t>»</w:t>
            </w:r>
            <w:r w:rsidRPr="00C5508A">
              <w:rPr>
                <w:rStyle w:val="16"/>
                <w:rFonts w:eastAsia="Arial Unicode MS"/>
                <w:color w:val="000000" w:themeColor="text1"/>
                <w:sz w:val="24"/>
                <w:szCs w:val="24"/>
              </w:rPr>
              <w:t>, 2017</w:t>
            </w:r>
          </w:p>
        </w:tc>
        <w:tc>
          <w:tcPr>
            <w:tcW w:w="2268" w:type="dxa"/>
            <w:shd w:val="clear" w:color="auto" w:fill="auto"/>
          </w:tcPr>
          <w:p w:rsidR="00A343B1" w:rsidRPr="00C5508A" w:rsidRDefault="00A343B1" w:rsidP="00A343B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Style w:val="16"/>
                <w:rFonts w:eastAsia="Arial Unicode MS"/>
                <w:color w:val="000000" w:themeColor="text1"/>
                <w:sz w:val="24"/>
                <w:szCs w:val="24"/>
              </w:rPr>
              <w:t>И. Н. Пономарёва, В. С. Кучменко, О. А. Корнилова и др.</w:t>
            </w:r>
          </w:p>
        </w:tc>
        <w:tc>
          <w:tcPr>
            <w:tcW w:w="2150" w:type="dxa"/>
            <w:shd w:val="clear" w:color="auto" w:fill="auto"/>
          </w:tcPr>
          <w:p w:rsidR="00A343B1" w:rsidRPr="00C5508A" w:rsidRDefault="00A343B1" w:rsidP="00A343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И.Н. Пономарева, И.В. Николаев, О.А. Корнилова</w:t>
            </w:r>
          </w:p>
        </w:tc>
        <w:tc>
          <w:tcPr>
            <w:tcW w:w="3402" w:type="dxa"/>
            <w:shd w:val="clear" w:color="auto" w:fill="auto"/>
          </w:tcPr>
          <w:p w:rsidR="00A343B1" w:rsidRPr="00C5508A" w:rsidRDefault="00A343B1" w:rsidP="00A343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Пономарева, И.Н. Биология: 5 класс: учебник. /И.Н. Пономарева, И.В. Николаев, О.А. Корнилова; под ред. И.Н. Пономаревой. - 4-е изд., перераб. - М.: 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Вентана 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2019.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A343B1" w:rsidRPr="00C5508A" w:rsidRDefault="00A343B1" w:rsidP="00A343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trHeight w:val="55"/>
        </w:trPr>
        <w:tc>
          <w:tcPr>
            <w:tcW w:w="1247" w:type="dxa"/>
            <w:vMerge/>
            <w:shd w:val="clear" w:color="auto" w:fill="auto"/>
          </w:tcPr>
          <w:p w:rsidR="00A343B1" w:rsidRPr="00C5508A" w:rsidRDefault="00A343B1" w:rsidP="00A343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3B1" w:rsidRPr="00C5508A" w:rsidRDefault="00A343B1" w:rsidP="00A34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A343B1" w:rsidRPr="00C5508A" w:rsidRDefault="00A343B1" w:rsidP="005D01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5508A">
              <w:rPr>
                <w:rStyle w:val="16"/>
                <w:rFonts w:eastAsia="Arial Unicode MS"/>
                <w:color w:val="000000" w:themeColor="text1"/>
                <w:sz w:val="24"/>
                <w:szCs w:val="24"/>
              </w:rPr>
              <w:t>Биология. 5</w:t>
            </w:r>
            <w:r w:rsidR="005D01DF" w:rsidRPr="00C5508A">
              <w:rPr>
                <w:rStyle w:val="16"/>
                <w:rFonts w:eastAsia="Arial Unicode MS"/>
                <w:color w:val="000000" w:themeColor="text1"/>
                <w:sz w:val="24"/>
                <w:szCs w:val="24"/>
              </w:rPr>
              <w:t>-</w:t>
            </w:r>
            <w:r w:rsidRPr="00C5508A">
              <w:rPr>
                <w:rStyle w:val="16"/>
                <w:rFonts w:eastAsia="Arial Unicode MS"/>
                <w:color w:val="000000" w:themeColor="text1"/>
                <w:sz w:val="24"/>
                <w:szCs w:val="24"/>
              </w:rPr>
              <w:t xml:space="preserve">9 классы. Концентрическая структура. Рабочие программы к линии УМК под редакцией И. Н. Пономарёвой: учебно-методическое пособие / И. Н. Пономарёва, В. С. Кучменко, О. А. Корнилова и др. — М.: </w:t>
            </w:r>
            <w:r w:rsidR="002D17C4" w:rsidRPr="00C5508A">
              <w:rPr>
                <w:rStyle w:val="16"/>
                <w:rFonts w:eastAsia="Arial Unicode MS"/>
                <w:color w:val="000000" w:themeColor="text1"/>
                <w:sz w:val="24"/>
                <w:szCs w:val="24"/>
              </w:rPr>
              <w:t>«</w:t>
            </w:r>
            <w:r w:rsidRPr="00C5508A">
              <w:rPr>
                <w:rStyle w:val="16"/>
                <w:rFonts w:eastAsia="Arial Unicode MS"/>
                <w:color w:val="000000" w:themeColor="text1"/>
                <w:sz w:val="24"/>
                <w:szCs w:val="24"/>
              </w:rPr>
              <w:t>Вентана-Граф</w:t>
            </w:r>
            <w:r w:rsidR="002D17C4" w:rsidRPr="00C5508A">
              <w:rPr>
                <w:rStyle w:val="16"/>
                <w:rFonts w:eastAsia="Arial Unicode MS"/>
                <w:color w:val="000000" w:themeColor="text1"/>
                <w:sz w:val="24"/>
                <w:szCs w:val="24"/>
              </w:rPr>
              <w:t>»</w:t>
            </w:r>
            <w:r w:rsidRPr="00C5508A">
              <w:rPr>
                <w:rStyle w:val="16"/>
                <w:rFonts w:eastAsia="Arial Unicode MS"/>
                <w:color w:val="000000" w:themeColor="text1"/>
                <w:sz w:val="24"/>
                <w:szCs w:val="24"/>
              </w:rPr>
              <w:t>, 2017</w:t>
            </w:r>
          </w:p>
        </w:tc>
        <w:tc>
          <w:tcPr>
            <w:tcW w:w="2268" w:type="dxa"/>
            <w:shd w:val="clear" w:color="auto" w:fill="auto"/>
          </w:tcPr>
          <w:p w:rsidR="00A343B1" w:rsidRPr="00C5508A" w:rsidRDefault="00A343B1" w:rsidP="00A343B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Style w:val="16"/>
                <w:rFonts w:eastAsia="Arial Unicode MS"/>
                <w:color w:val="000000" w:themeColor="text1"/>
                <w:sz w:val="24"/>
                <w:szCs w:val="24"/>
              </w:rPr>
              <w:t>И. Н. Пономарёва, В. С. Кучменко, О. А. Корнилова и др.</w:t>
            </w:r>
          </w:p>
        </w:tc>
        <w:tc>
          <w:tcPr>
            <w:tcW w:w="2150" w:type="dxa"/>
            <w:shd w:val="clear" w:color="auto" w:fill="auto"/>
          </w:tcPr>
          <w:p w:rsidR="00A343B1" w:rsidRPr="00C5508A" w:rsidRDefault="00A343B1" w:rsidP="00A343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И.Н. Пономарева, О.А. Корнилова, В.С. Кучменко</w:t>
            </w:r>
          </w:p>
        </w:tc>
        <w:tc>
          <w:tcPr>
            <w:tcW w:w="3402" w:type="dxa"/>
            <w:shd w:val="clear" w:color="auto" w:fill="auto"/>
          </w:tcPr>
          <w:p w:rsidR="00A343B1" w:rsidRPr="00C5508A" w:rsidRDefault="00A343B1" w:rsidP="00A343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Пономарева, И.Н. Биология: 6 класс: учебник. /И.Н. Пономарева, О.А. Корнилова, В.С. Кучменко; под ред. И.Н. Пономаревой. - 6-е изд., стереотип. - М.: 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Вентана 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2020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A343B1" w:rsidRPr="00C5508A" w:rsidRDefault="00A343B1" w:rsidP="00A343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trHeight w:val="55"/>
        </w:trPr>
        <w:tc>
          <w:tcPr>
            <w:tcW w:w="1247" w:type="dxa"/>
            <w:vMerge/>
            <w:shd w:val="clear" w:color="auto" w:fill="auto"/>
          </w:tcPr>
          <w:p w:rsidR="00C35C1F" w:rsidRPr="00C5508A" w:rsidRDefault="00C35C1F" w:rsidP="00C35C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35C1F" w:rsidRPr="00C5508A" w:rsidRDefault="00C35C1F" w:rsidP="00C35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C35C1F" w:rsidRPr="00C5508A" w:rsidRDefault="00C35C1F" w:rsidP="00C35C1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Style w:val="16"/>
                <w:rFonts w:eastAsia="Arial Unicode MS"/>
                <w:color w:val="000000" w:themeColor="text1"/>
                <w:sz w:val="24"/>
                <w:szCs w:val="24"/>
              </w:rPr>
              <w:t>Биология. 5-9 классы. Концентрическая структура. Рабочие программы к линии УМК под редакцией И. Н. Пономарёвой: учебно-методическое пособие / И. Н. Пономарёва, В. С. Кучменко, О. А. Корнилова и др. — М.: «Вентана-Граф», 2017</w:t>
            </w:r>
          </w:p>
        </w:tc>
        <w:tc>
          <w:tcPr>
            <w:tcW w:w="2268" w:type="dxa"/>
            <w:shd w:val="clear" w:color="auto" w:fill="auto"/>
          </w:tcPr>
          <w:p w:rsidR="00C35C1F" w:rsidRPr="00C5508A" w:rsidRDefault="00C35C1F" w:rsidP="00C35C1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Style w:val="16"/>
                <w:rFonts w:eastAsia="Arial Unicode MS"/>
                <w:color w:val="000000" w:themeColor="text1"/>
                <w:sz w:val="24"/>
                <w:szCs w:val="24"/>
              </w:rPr>
              <w:t>И. Н. Пономарёва, В. С. Кучменко, О. А. Корнилова и др.</w:t>
            </w:r>
          </w:p>
        </w:tc>
        <w:tc>
          <w:tcPr>
            <w:tcW w:w="2150" w:type="dxa"/>
            <w:shd w:val="clear" w:color="auto" w:fill="auto"/>
          </w:tcPr>
          <w:p w:rsidR="00C35C1F" w:rsidRPr="00C5508A" w:rsidRDefault="00C35C1F" w:rsidP="00C35C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</w:rPr>
              <w:t>В.М.</w:t>
            </w:r>
            <w:r w:rsidRPr="00C5508A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</w:rPr>
              <w:t xml:space="preserve">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</w:rPr>
              <w:t>Константинов,</w:t>
            </w:r>
            <w:r w:rsidRPr="00C550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</w:rPr>
              <w:t xml:space="preserve">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</w:rPr>
              <w:t>В.Г. Бабенко,</w:t>
            </w:r>
            <w:r w:rsidRPr="00C550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</w:rPr>
              <w:t xml:space="preserve">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</w:rPr>
              <w:t>В.С. Кучменко</w:t>
            </w:r>
          </w:p>
        </w:tc>
        <w:tc>
          <w:tcPr>
            <w:tcW w:w="3402" w:type="dxa"/>
            <w:shd w:val="clear" w:color="auto" w:fill="auto"/>
          </w:tcPr>
          <w:p w:rsidR="00C35C1F" w:rsidRPr="00C5508A" w:rsidRDefault="00C35C1F" w:rsidP="00C35C1F">
            <w:pPr>
              <w:tabs>
                <w:tab w:val="left" w:pos="110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</w:rPr>
              <w:t>Биология:</w:t>
            </w:r>
            <w:r w:rsidRPr="00C5508A">
              <w:rPr>
                <w:rFonts w:ascii="Times New Roman" w:hAnsi="Times New Roman" w:cs="Times New Roman"/>
                <w:color w:val="000000" w:themeColor="text1"/>
                <w:spacing w:val="53"/>
                <w:sz w:val="24"/>
              </w:rPr>
              <w:t xml:space="preserve">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  <w:r w:rsidRPr="00C5508A">
              <w:rPr>
                <w:rFonts w:ascii="Times New Roman" w:hAnsi="Times New Roman" w:cs="Times New Roman"/>
                <w:color w:val="000000" w:themeColor="text1"/>
                <w:spacing w:val="52"/>
                <w:sz w:val="24"/>
              </w:rPr>
              <w:t xml:space="preserve">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</w:rPr>
              <w:t>класс</w:t>
            </w:r>
            <w:r w:rsidRPr="00C5508A">
              <w:rPr>
                <w:rFonts w:ascii="Times New Roman" w:hAnsi="Times New Roman" w:cs="Times New Roman"/>
                <w:color w:val="000000" w:themeColor="text1"/>
                <w:spacing w:val="52"/>
                <w:sz w:val="24"/>
              </w:rPr>
              <w:t xml:space="preserve">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</w:rPr>
              <w:t>:</w:t>
            </w:r>
            <w:r w:rsidRPr="00C5508A">
              <w:rPr>
                <w:rFonts w:ascii="Times New Roman" w:hAnsi="Times New Roman" w:cs="Times New Roman"/>
                <w:color w:val="000000" w:themeColor="text1"/>
                <w:spacing w:val="55"/>
                <w:sz w:val="24"/>
              </w:rPr>
              <w:t xml:space="preserve">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</w:rPr>
              <w:t>учебник</w:t>
            </w:r>
            <w:r w:rsidRPr="00C5508A">
              <w:rPr>
                <w:rFonts w:ascii="Times New Roman" w:hAnsi="Times New Roman" w:cs="Times New Roman"/>
                <w:color w:val="000000" w:themeColor="text1"/>
                <w:spacing w:val="53"/>
                <w:sz w:val="24"/>
              </w:rPr>
              <w:t xml:space="preserve">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</w:rPr>
              <w:t>для</w:t>
            </w:r>
            <w:r w:rsidRPr="00C5508A">
              <w:rPr>
                <w:rFonts w:ascii="Times New Roman" w:hAnsi="Times New Roman" w:cs="Times New Roman"/>
                <w:color w:val="000000" w:themeColor="text1"/>
                <w:spacing w:val="55"/>
                <w:sz w:val="24"/>
              </w:rPr>
              <w:t xml:space="preserve">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</w:rPr>
              <w:t>учащихся</w:t>
            </w:r>
            <w:r w:rsidRPr="00C5508A">
              <w:rPr>
                <w:rFonts w:ascii="Times New Roman" w:hAnsi="Times New Roman" w:cs="Times New Roman"/>
                <w:color w:val="000000" w:themeColor="text1"/>
                <w:spacing w:val="52"/>
                <w:sz w:val="24"/>
              </w:rPr>
              <w:t xml:space="preserve">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</w:rPr>
              <w:t>общеобразовательных</w:t>
            </w:r>
            <w:r w:rsidRPr="00C5508A">
              <w:rPr>
                <w:rFonts w:ascii="Times New Roman" w:hAnsi="Times New Roman" w:cs="Times New Roman"/>
                <w:color w:val="000000" w:themeColor="text1"/>
                <w:spacing w:val="57"/>
                <w:sz w:val="24"/>
              </w:rPr>
              <w:t xml:space="preserve">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</w:rPr>
              <w:t>учреждений</w:t>
            </w:r>
            <w:r w:rsidRPr="00C5508A">
              <w:rPr>
                <w:rFonts w:ascii="Times New Roman" w:hAnsi="Times New Roman" w:cs="Times New Roman"/>
                <w:color w:val="000000" w:themeColor="text1"/>
                <w:spacing w:val="53"/>
                <w:sz w:val="24"/>
              </w:rPr>
              <w:t xml:space="preserve">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</w:rPr>
              <w:t>/</w:t>
            </w:r>
            <w:r w:rsidRPr="00C5508A">
              <w:rPr>
                <w:rFonts w:ascii="Times New Roman" w:hAnsi="Times New Roman" w:cs="Times New Roman"/>
                <w:color w:val="000000" w:themeColor="text1"/>
                <w:spacing w:val="53"/>
                <w:sz w:val="24"/>
              </w:rPr>
              <w:t xml:space="preserve">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</w:rPr>
              <w:t>В.М.</w:t>
            </w:r>
            <w:r w:rsidRPr="00C5508A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</w:rPr>
              <w:t xml:space="preserve">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</w:rPr>
              <w:t>Константинов,</w:t>
            </w:r>
            <w:r w:rsidRPr="00C550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</w:rPr>
              <w:t xml:space="preserve">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</w:rPr>
              <w:t>В.Г. Бабенко,</w:t>
            </w:r>
            <w:r w:rsidRPr="00C550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</w:rPr>
              <w:t xml:space="preserve">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</w:rPr>
              <w:t>В.С. Кучменко.</w:t>
            </w:r>
            <w:r w:rsidRPr="00C5508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</w:rPr>
              <w:t xml:space="preserve">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</w:rPr>
              <w:t>– М.</w:t>
            </w:r>
            <w:r w:rsidRPr="00C550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 xml:space="preserve">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: </w:t>
            </w:r>
            <w:r w:rsidR="00AF7268" w:rsidRPr="00C5508A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</w:rPr>
              <w:t>Просвещение</w:t>
            </w:r>
            <w:r w:rsidR="00AF7268" w:rsidRPr="00C5508A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</w:rPr>
              <w:t>, 2021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C35C1F" w:rsidRPr="00C5508A" w:rsidRDefault="00C35C1F" w:rsidP="00C35C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trHeight w:val="55"/>
        </w:trPr>
        <w:tc>
          <w:tcPr>
            <w:tcW w:w="1247" w:type="dxa"/>
            <w:vMerge/>
            <w:shd w:val="clear" w:color="auto" w:fill="auto"/>
          </w:tcPr>
          <w:p w:rsidR="00952141" w:rsidRPr="00C5508A" w:rsidRDefault="00952141" w:rsidP="009521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2141" w:rsidRPr="00C5508A" w:rsidRDefault="00952141" w:rsidP="00952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952141" w:rsidRPr="00C5508A" w:rsidRDefault="00952141" w:rsidP="0095214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 5 - 9 классы: учебно – методическое пособие / сост. Г. М. Пальдяева. – 2-е изд., стереотип. - М.: «Дрофа2, 2013</w:t>
            </w:r>
          </w:p>
        </w:tc>
        <w:tc>
          <w:tcPr>
            <w:tcW w:w="2268" w:type="dxa"/>
            <w:shd w:val="clear" w:color="auto" w:fill="auto"/>
          </w:tcPr>
          <w:p w:rsidR="00952141" w:rsidRPr="00C5508A" w:rsidRDefault="00952141" w:rsidP="0095214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 Пальдяева</w:t>
            </w:r>
          </w:p>
        </w:tc>
        <w:tc>
          <w:tcPr>
            <w:tcW w:w="2150" w:type="dxa"/>
            <w:shd w:val="clear" w:color="auto" w:fill="auto"/>
          </w:tcPr>
          <w:p w:rsidR="00952141" w:rsidRPr="00C5508A" w:rsidRDefault="00952141" w:rsidP="00952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Д.В. Колесов, Р.Д. Маш, И.Н. Беляев.</w:t>
            </w:r>
          </w:p>
        </w:tc>
        <w:tc>
          <w:tcPr>
            <w:tcW w:w="3402" w:type="dxa"/>
            <w:shd w:val="clear" w:color="auto" w:fill="auto"/>
          </w:tcPr>
          <w:p w:rsidR="00952141" w:rsidRPr="00C5508A" w:rsidRDefault="00952141" w:rsidP="00952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Колесов Д.В. Биология: Человек. 8 кл.: учебник / Д.В. Колесов, Р.Д. Маш, И.Н. Беляев. 5 – е изд. стереотип.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М.: «Дрофа», 2018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952141" w:rsidRPr="00C5508A" w:rsidRDefault="00952141" w:rsidP="00952141">
            <w:pPr>
              <w:rPr>
                <w:color w:val="000000" w:themeColor="text1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trHeight w:val="55"/>
        </w:trPr>
        <w:tc>
          <w:tcPr>
            <w:tcW w:w="1247" w:type="dxa"/>
            <w:vMerge/>
            <w:shd w:val="clear" w:color="auto" w:fill="auto"/>
          </w:tcPr>
          <w:p w:rsidR="00952141" w:rsidRPr="00C5508A" w:rsidRDefault="00952141" w:rsidP="009521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2141" w:rsidRPr="00C5508A" w:rsidRDefault="00952141" w:rsidP="00952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952141" w:rsidRPr="00C5508A" w:rsidRDefault="00952141" w:rsidP="0095214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 5 - 9 классы: учебно – методическое пособие / сост. Г. М. Пальдяева. – 2-е изд., стереотип. - М.: «Дрофа», 2013</w:t>
            </w:r>
          </w:p>
        </w:tc>
        <w:tc>
          <w:tcPr>
            <w:tcW w:w="2268" w:type="dxa"/>
            <w:shd w:val="clear" w:color="auto" w:fill="auto"/>
          </w:tcPr>
          <w:p w:rsidR="00952141" w:rsidRPr="00C5508A" w:rsidRDefault="00952141" w:rsidP="0095214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 Пальдяева</w:t>
            </w:r>
          </w:p>
        </w:tc>
        <w:tc>
          <w:tcPr>
            <w:tcW w:w="2150" w:type="dxa"/>
            <w:shd w:val="clear" w:color="auto" w:fill="auto"/>
          </w:tcPr>
          <w:p w:rsidR="00952141" w:rsidRPr="00C5508A" w:rsidRDefault="00952141" w:rsidP="00952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В.В. Пасечник, А.А. Каменский, Е.А. Криксунов, Г.Г. Швецов</w:t>
            </w:r>
          </w:p>
        </w:tc>
        <w:tc>
          <w:tcPr>
            <w:tcW w:w="3402" w:type="dxa"/>
            <w:shd w:val="clear" w:color="auto" w:fill="auto"/>
          </w:tcPr>
          <w:p w:rsidR="00952141" w:rsidRPr="00C5508A" w:rsidRDefault="00952141" w:rsidP="00952141">
            <w:pPr>
              <w:tabs>
                <w:tab w:val="left" w:pos="0"/>
                <w:tab w:val="left" w:pos="795"/>
              </w:tabs>
              <w:suppressAutoHyphens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Пасечник В.В. Биология. Введение в общую биологию. 9 кл.: учебник / В.В. Пасечник, А.А. Каменский, Е.А. Криксунов, Г.Г. Швецов. - 6 – е изд. стереотип.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Pr="00C55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М.: «Дрофа», 2019.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952141" w:rsidRPr="00C5508A" w:rsidRDefault="00952141" w:rsidP="00952141">
            <w:pPr>
              <w:rPr>
                <w:color w:val="000000" w:themeColor="text1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trHeight w:val="55"/>
        </w:trPr>
        <w:tc>
          <w:tcPr>
            <w:tcW w:w="1247" w:type="dxa"/>
            <w:vMerge w:val="restart"/>
            <w:shd w:val="clear" w:color="auto" w:fill="auto"/>
          </w:tcPr>
          <w:p w:rsidR="004A4BBD" w:rsidRPr="00C5508A" w:rsidRDefault="004A4BBD" w:rsidP="004A4B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Химия </w:t>
            </w:r>
          </w:p>
        </w:tc>
        <w:tc>
          <w:tcPr>
            <w:tcW w:w="709" w:type="dxa"/>
            <w:shd w:val="clear" w:color="auto" w:fill="auto"/>
          </w:tcPr>
          <w:p w:rsidR="004A4BBD" w:rsidRPr="00C5508A" w:rsidRDefault="004A4BBD" w:rsidP="004A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4A4BBD" w:rsidRPr="00C5508A" w:rsidRDefault="004A4BBD" w:rsidP="004A4BB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Химия. Предметная линия учебников Г.Е. Рудзитиса, Ф.Г. Фельдмана. 8-9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классы: пособие для учителя общеобразоват. организаций / Н.Н. Гара. – 2-е изд., доп. - М.: 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2013</w:t>
            </w:r>
          </w:p>
        </w:tc>
        <w:tc>
          <w:tcPr>
            <w:tcW w:w="2268" w:type="dxa"/>
            <w:shd w:val="clear" w:color="auto" w:fill="auto"/>
          </w:tcPr>
          <w:p w:rsidR="004A4BBD" w:rsidRPr="00C5508A" w:rsidRDefault="004A4BBD" w:rsidP="004A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Н.Н. Гара.</w:t>
            </w:r>
          </w:p>
        </w:tc>
        <w:tc>
          <w:tcPr>
            <w:tcW w:w="2150" w:type="dxa"/>
            <w:shd w:val="clear" w:color="auto" w:fill="auto"/>
          </w:tcPr>
          <w:p w:rsidR="004A4BBD" w:rsidRPr="00C5508A" w:rsidRDefault="004A4BBD" w:rsidP="004A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Г.Е. Рудзитис, Ф.Г. Фельдман</w:t>
            </w:r>
          </w:p>
        </w:tc>
        <w:tc>
          <w:tcPr>
            <w:tcW w:w="3402" w:type="dxa"/>
            <w:shd w:val="clear" w:color="auto" w:fill="auto"/>
          </w:tcPr>
          <w:p w:rsidR="004A4BBD" w:rsidRPr="00C5508A" w:rsidRDefault="004A4BBD" w:rsidP="004A4BB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Рудзитис Г.Е. Химия. 8 класс: учеб. для общеобразоват.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оргрнизаций / Г.Е. Рудзитис, Ф.Г. Фельдман. – 8-е изд. – М.: 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2019.</w:t>
            </w:r>
          </w:p>
          <w:p w:rsidR="004A4BBD" w:rsidRPr="00C5508A" w:rsidRDefault="004A4BBD" w:rsidP="004A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4A4BBD" w:rsidRPr="00C5508A" w:rsidRDefault="00D616CA" w:rsidP="004A4B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100%</w:t>
            </w:r>
          </w:p>
        </w:tc>
      </w:tr>
      <w:tr w:rsidR="00C5508A" w:rsidRPr="00C5508A" w:rsidTr="00186DD8">
        <w:trPr>
          <w:trHeight w:val="55"/>
        </w:trPr>
        <w:tc>
          <w:tcPr>
            <w:tcW w:w="1247" w:type="dxa"/>
            <w:vMerge/>
            <w:shd w:val="clear" w:color="auto" w:fill="auto"/>
          </w:tcPr>
          <w:p w:rsidR="004A4BBD" w:rsidRPr="00C5508A" w:rsidRDefault="004A4BBD" w:rsidP="004A4B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4BBD" w:rsidRPr="00C5508A" w:rsidRDefault="004A4BBD" w:rsidP="004A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4A4BBD" w:rsidRPr="00C5508A" w:rsidRDefault="004A4BBD" w:rsidP="004A4BB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Химия. Предметная линия учебников Г.Е. Рудзитиса, Ф.Г. Фельдмана. 8-9 классы: пособие для учителя общеобразоват. организаций / Н.Н. Гара. – 2-е изд., доп. - М.: 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2013</w:t>
            </w:r>
          </w:p>
        </w:tc>
        <w:tc>
          <w:tcPr>
            <w:tcW w:w="2268" w:type="dxa"/>
            <w:shd w:val="clear" w:color="auto" w:fill="auto"/>
          </w:tcPr>
          <w:p w:rsidR="004A4BBD" w:rsidRPr="00C5508A" w:rsidRDefault="004A4BBD" w:rsidP="004A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Н.Н. Гара.</w:t>
            </w:r>
          </w:p>
        </w:tc>
        <w:tc>
          <w:tcPr>
            <w:tcW w:w="2150" w:type="dxa"/>
            <w:shd w:val="clear" w:color="auto" w:fill="auto"/>
          </w:tcPr>
          <w:p w:rsidR="004A4BBD" w:rsidRPr="00C5508A" w:rsidRDefault="004A4BBD" w:rsidP="004A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Г.Е. Рудзитис, Ф.Г. Фельдман.</w:t>
            </w:r>
          </w:p>
        </w:tc>
        <w:tc>
          <w:tcPr>
            <w:tcW w:w="3402" w:type="dxa"/>
            <w:shd w:val="clear" w:color="auto" w:fill="auto"/>
          </w:tcPr>
          <w:p w:rsidR="004A4BBD" w:rsidRPr="00C5508A" w:rsidRDefault="004A4BBD" w:rsidP="004A4BBD">
            <w:pPr>
              <w:widowControl w:val="0"/>
              <w:shd w:val="clear" w:color="auto" w:fill="FFFFFF"/>
              <w:tabs>
                <w:tab w:val="left" w:pos="0"/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Рудзитис Г.Е. Химия. 9 класс: учеб. для общеобразоват. организаций / Г.Е. Рудзитис, Ф.Г. Фельдман. – 6-е изд. – М.: 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2019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4A4BBD" w:rsidRPr="00C5508A" w:rsidRDefault="004A4BBD" w:rsidP="004A4B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trHeight w:val="55"/>
        </w:trPr>
        <w:tc>
          <w:tcPr>
            <w:tcW w:w="1247" w:type="dxa"/>
            <w:vMerge w:val="restart"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709" w:type="dxa"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«Изобразительное искусство». – 5-8 классы</w:t>
            </w:r>
            <w:r w:rsidRPr="00C55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.- Изд.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</w:t>
            </w:r>
            <w:r w:rsidRPr="00C55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«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Просвещение»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2016г</w:t>
            </w:r>
          </w:p>
        </w:tc>
        <w:tc>
          <w:tcPr>
            <w:tcW w:w="2268" w:type="dxa"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рук. Б.М. Неменского</w:t>
            </w:r>
          </w:p>
        </w:tc>
        <w:tc>
          <w:tcPr>
            <w:tcW w:w="2150" w:type="dxa"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Н.А., Горяева, О.В Островская под ред. Б.М Неменского</w:t>
            </w:r>
          </w:p>
        </w:tc>
        <w:tc>
          <w:tcPr>
            <w:tcW w:w="3402" w:type="dxa"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Изобразительное искусство. Декоративно-прикладное искусство в жизни человека Учебник для 5 класса. </w:t>
            </w:r>
            <w:r w:rsidRPr="00C55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Изд.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</w:t>
            </w:r>
            <w:r w:rsidRPr="00C55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«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Просвещение» 2016г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trHeight w:val="55"/>
        </w:trPr>
        <w:tc>
          <w:tcPr>
            <w:tcW w:w="1247" w:type="dxa"/>
            <w:vMerge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«Изобразительное искусство». – 5-8 классы</w:t>
            </w:r>
            <w:r w:rsidRPr="00C55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Изд.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</w:t>
            </w:r>
            <w:r w:rsidRPr="00C55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«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Просвещение» 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2016г</w:t>
            </w:r>
          </w:p>
        </w:tc>
        <w:tc>
          <w:tcPr>
            <w:tcW w:w="2268" w:type="dxa"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рук. Б.М. Неменского</w:t>
            </w:r>
          </w:p>
        </w:tc>
        <w:tc>
          <w:tcPr>
            <w:tcW w:w="2150" w:type="dxa"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 Неменская под ред. Б.М. Неменского</w:t>
            </w:r>
          </w:p>
        </w:tc>
        <w:tc>
          <w:tcPr>
            <w:tcW w:w="3402" w:type="dxa"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Изобразительное искусство. Искусство в жизни человека: Учебник для 6 класса. </w:t>
            </w:r>
            <w:r w:rsidRPr="00C55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Изд.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</w:t>
            </w:r>
            <w:r w:rsidRPr="00C55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«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Просвещение» 2017г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trHeight w:val="55"/>
        </w:trPr>
        <w:tc>
          <w:tcPr>
            <w:tcW w:w="1247" w:type="dxa"/>
            <w:vMerge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«Изобразительное искусство». – 5-8 классы</w:t>
            </w:r>
            <w:r w:rsidRPr="00C55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Изд.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</w:t>
            </w:r>
            <w:r w:rsidRPr="00C55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«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Просвещение»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2016г</w:t>
            </w:r>
          </w:p>
        </w:tc>
        <w:tc>
          <w:tcPr>
            <w:tcW w:w="2268" w:type="dxa"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рук. Б.М. Неменского</w:t>
            </w:r>
          </w:p>
        </w:tc>
        <w:tc>
          <w:tcPr>
            <w:tcW w:w="2150" w:type="dxa"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А.С.Питерских, Г.Е.Гуров, Под редакцией Неменского Б.М.</w:t>
            </w:r>
          </w:p>
        </w:tc>
        <w:tc>
          <w:tcPr>
            <w:tcW w:w="3402" w:type="dxa"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Изобразительное искусство.  Дизайн и архитектура в жизни человека. Учебник для 7 класса. </w:t>
            </w:r>
            <w:r w:rsidRPr="00C55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Изд.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</w:t>
            </w:r>
            <w:r w:rsidRPr="00C55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«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Просвещение» 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2016г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92105B" w:rsidRPr="00C5508A" w:rsidRDefault="00952141" w:rsidP="009210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trHeight w:val="55"/>
        </w:trPr>
        <w:tc>
          <w:tcPr>
            <w:tcW w:w="1247" w:type="dxa"/>
            <w:vMerge w:val="restart"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общеобразовательных учреждений «Музыка. Искусство» (5-9) кл. Изд. М.: «Просвещение»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2018г</w:t>
            </w:r>
          </w:p>
        </w:tc>
        <w:tc>
          <w:tcPr>
            <w:tcW w:w="2268" w:type="dxa"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Г.П. Сергеева, Е.Д. Критская</w:t>
            </w:r>
          </w:p>
          <w:p w:rsidR="0092105B" w:rsidRPr="00C5508A" w:rsidRDefault="0092105B" w:rsidP="00921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И.Э.Кашекова</w:t>
            </w:r>
          </w:p>
        </w:tc>
        <w:tc>
          <w:tcPr>
            <w:tcW w:w="2150" w:type="dxa"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Г.П. Сергеева Е.Д. Критская</w:t>
            </w:r>
          </w:p>
          <w:p w:rsidR="0092105B" w:rsidRPr="00C5508A" w:rsidRDefault="0092105B" w:rsidP="00921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105B" w:rsidRPr="00C5508A" w:rsidRDefault="0092105B" w:rsidP="00921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 5 кл.  </w:t>
            </w:r>
            <w:r w:rsidRPr="00C55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Изд.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</w:t>
            </w:r>
            <w:r w:rsidRPr="00C55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«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Просвещение»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2019г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trHeight w:val="55"/>
        </w:trPr>
        <w:tc>
          <w:tcPr>
            <w:tcW w:w="1247" w:type="dxa"/>
            <w:vMerge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общеобразовательных учреждений «Музыка. Искусство» (5-9) кл. Москва «Просвещение»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2018г</w:t>
            </w:r>
          </w:p>
        </w:tc>
        <w:tc>
          <w:tcPr>
            <w:tcW w:w="2268" w:type="dxa"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Г.П. Сергеева, Е.Д. Критская</w:t>
            </w:r>
          </w:p>
          <w:p w:rsidR="0092105B" w:rsidRPr="00C5508A" w:rsidRDefault="0092105B" w:rsidP="00921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И.Э.Кашекова</w:t>
            </w:r>
          </w:p>
        </w:tc>
        <w:tc>
          <w:tcPr>
            <w:tcW w:w="2150" w:type="dxa"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Г.П. Сергеева Е.Д. Критская</w:t>
            </w:r>
          </w:p>
          <w:p w:rsidR="0092105B" w:rsidRPr="00C5508A" w:rsidRDefault="0092105B" w:rsidP="00921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 6 кл. </w:t>
            </w:r>
            <w:r w:rsidRPr="00C55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Изд.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</w:t>
            </w:r>
            <w:r w:rsidRPr="00C55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«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Просвещение»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2016г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trHeight w:val="55"/>
        </w:trPr>
        <w:tc>
          <w:tcPr>
            <w:tcW w:w="1247" w:type="dxa"/>
            <w:vMerge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общеобразовательных учреждений «Музыка. Искусство» (5-9) кл. Изд. М.: «Просвещение»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2018г</w:t>
            </w:r>
          </w:p>
        </w:tc>
        <w:tc>
          <w:tcPr>
            <w:tcW w:w="2268" w:type="dxa"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Г.П. Сергеева, Е.Д. Критская</w:t>
            </w:r>
          </w:p>
          <w:p w:rsidR="0092105B" w:rsidRPr="00C5508A" w:rsidRDefault="0092105B" w:rsidP="00921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И.Э.Кашекова</w:t>
            </w:r>
          </w:p>
        </w:tc>
        <w:tc>
          <w:tcPr>
            <w:tcW w:w="2150" w:type="dxa"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Г.П. Сергеева Е.Д. Критская</w:t>
            </w:r>
          </w:p>
          <w:p w:rsidR="0092105B" w:rsidRPr="00C5508A" w:rsidRDefault="0092105B" w:rsidP="00921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105B" w:rsidRPr="00C5508A" w:rsidRDefault="0092105B" w:rsidP="00921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 7 кл.</w:t>
            </w:r>
            <w:r w:rsidRPr="00C55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Изд.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</w:t>
            </w:r>
            <w:r w:rsidRPr="00C55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«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Просвещение»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2020г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trHeight w:val="55"/>
        </w:trPr>
        <w:tc>
          <w:tcPr>
            <w:tcW w:w="1247" w:type="dxa"/>
            <w:vMerge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общеобразовательных учреждений «Музыка. Искусство» (5-9) кл. Изд. М.: «Просвещение»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2018г</w:t>
            </w:r>
          </w:p>
        </w:tc>
        <w:tc>
          <w:tcPr>
            <w:tcW w:w="2268" w:type="dxa"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Г.П. Сергеева, Е.Д. Критская</w:t>
            </w:r>
          </w:p>
          <w:p w:rsidR="0092105B" w:rsidRPr="00C5508A" w:rsidRDefault="0092105B" w:rsidP="00921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И.Э.Кашекова</w:t>
            </w:r>
          </w:p>
        </w:tc>
        <w:tc>
          <w:tcPr>
            <w:tcW w:w="2150" w:type="dxa"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Г.П. Сергеева Е.Д. Критская</w:t>
            </w:r>
          </w:p>
        </w:tc>
        <w:tc>
          <w:tcPr>
            <w:tcW w:w="3402" w:type="dxa"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 8 кл.</w:t>
            </w:r>
            <w:r w:rsidRPr="00C55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Изд.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</w:t>
            </w:r>
            <w:r w:rsidRPr="00C55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«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Просвещение»</w:t>
            </w:r>
            <w:r w:rsidR="002D17C4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2019г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92105B" w:rsidRPr="00C5508A" w:rsidRDefault="0092105B" w:rsidP="009210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trHeight w:val="55"/>
        </w:trPr>
        <w:tc>
          <w:tcPr>
            <w:tcW w:w="1247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709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2D17C4" w:rsidRPr="00C5508A" w:rsidRDefault="002D17C4" w:rsidP="002D17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комплексного учебного курса «Основы духовно-нравственной культуры народов России» </w:t>
            </w:r>
            <w:r w:rsidRPr="00C550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из сборника Система учебников «Алгоритм успеха». Примерная основная </w:t>
            </w:r>
            <w:r w:rsidRPr="00C550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образовательная программа образовательного учреждения: основная школа.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Изд. М.: «Вентана-Граф», 2016;</w:t>
            </w:r>
          </w:p>
          <w:p w:rsidR="002D17C4" w:rsidRPr="00C5508A" w:rsidRDefault="002D17C4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Н.Ф. Виноградова</w:t>
            </w:r>
          </w:p>
        </w:tc>
        <w:tc>
          <w:tcPr>
            <w:tcW w:w="2150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Н.Ф. Виноградова</w:t>
            </w:r>
          </w:p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В.И. Власенко</w:t>
            </w:r>
          </w:p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А.В. Поляков</w:t>
            </w:r>
          </w:p>
        </w:tc>
        <w:tc>
          <w:tcPr>
            <w:tcW w:w="3402" w:type="dxa"/>
            <w:shd w:val="clear" w:color="auto" w:fill="auto"/>
          </w:tcPr>
          <w:p w:rsidR="0090202F" w:rsidRPr="00C5508A" w:rsidRDefault="0000264F" w:rsidP="00732A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духовно-нравственной культуры народов России: 5 класс: учебник для учащихся общеобразоват. учреждений -</w:t>
            </w:r>
            <w:r w:rsidR="0090202F" w:rsidRPr="00C55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М.: </w:t>
            </w:r>
            <w:r w:rsidR="0090202F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Издательский центр «Вентана-Граф»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,20</w:t>
            </w:r>
            <w:r w:rsidR="00732A2D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trHeight w:val="55"/>
        </w:trPr>
        <w:tc>
          <w:tcPr>
            <w:tcW w:w="1247" w:type="dxa"/>
            <w:vMerge w:val="restart"/>
            <w:shd w:val="clear" w:color="auto" w:fill="auto"/>
          </w:tcPr>
          <w:p w:rsidR="00F806E6" w:rsidRPr="00C5508A" w:rsidRDefault="00F806E6" w:rsidP="00F8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shd w:val="clear" w:color="auto" w:fill="auto"/>
          </w:tcPr>
          <w:p w:rsidR="00F806E6" w:rsidRPr="00C5508A" w:rsidRDefault="00F806E6" w:rsidP="00F80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F806E6" w:rsidRPr="00C5508A" w:rsidRDefault="00F806E6" w:rsidP="00F806E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Рабочая </w:t>
            </w:r>
            <w:r w:rsidRPr="00C5508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программа по учебному предмету «Технология»: программа:  5-8(9) классы/ В. М. Казакевич, Г. В. Пичугина, Г. Ю. Семенова. -М.: </w:t>
            </w:r>
            <w:r w:rsidR="007B35EA" w:rsidRPr="00C5508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«</w:t>
            </w:r>
            <w:r w:rsidRPr="00C5508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Просвещение</w:t>
            </w:r>
            <w:r w:rsidR="007B35EA" w:rsidRPr="00C5508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»</w:t>
            </w:r>
            <w:r w:rsidRPr="00C5508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, 2018г.</w:t>
            </w:r>
          </w:p>
        </w:tc>
        <w:tc>
          <w:tcPr>
            <w:tcW w:w="2268" w:type="dxa"/>
            <w:shd w:val="clear" w:color="auto" w:fill="auto"/>
          </w:tcPr>
          <w:p w:rsidR="00F806E6" w:rsidRPr="00C5508A" w:rsidRDefault="00F806E6" w:rsidP="00F806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В. М. Казакевич</w:t>
            </w:r>
          </w:p>
        </w:tc>
        <w:tc>
          <w:tcPr>
            <w:tcW w:w="2150" w:type="dxa"/>
            <w:shd w:val="clear" w:color="auto" w:fill="auto"/>
          </w:tcPr>
          <w:p w:rsidR="00F806E6" w:rsidRPr="00C5508A" w:rsidRDefault="00F806E6" w:rsidP="00F806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C55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В. М. Казакевич, Г. В. Пичугина, Г. Ю. Семенова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"/>
              </w:rPr>
              <w:t>,</w:t>
            </w:r>
          </w:p>
        </w:tc>
        <w:tc>
          <w:tcPr>
            <w:tcW w:w="3402" w:type="dxa"/>
            <w:shd w:val="clear" w:color="auto" w:fill="auto"/>
          </w:tcPr>
          <w:p w:rsidR="00F806E6" w:rsidRPr="00C5508A" w:rsidRDefault="00F806E6" w:rsidP="00F806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"/>
              </w:rPr>
              <w:t>«Технология. 5 класс»,</w:t>
            </w:r>
            <w:r w:rsidR="007B35EA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для общеобразоват. организаци</w:t>
            </w:r>
            <w:r w:rsidR="00D61125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"/>
              </w:rPr>
              <w:t xml:space="preserve"> </w:t>
            </w:r>
            <w:r w:rsidR="007B35EA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"/>
              </w:rPr>
              <w:t>Изд. М.:</w:t>
            </w:r>
            <w:r w:rsidR="00D61125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"/>
              </w:rPr>
              <w:t xml:space="preserve"> </w:t>
            </w:r>
            <w:r w:rsidR="007B35EA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"/>
              </w:rPr>
              <w:t>«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"/>
              </w:rPr>
              <w:t>Просвещение</w:t>
            </w:r>
            <w:r w:rsidR="007B35EA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"/>
              </w:rPr>
              <w:t>»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"/>
              </w:rPr>
              <w:t>, 2018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806E6" w:rsidRPr="00C5508A" w:rsidRDefault="00F806E6" w:rsidP="00F8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trHeight w:val="55"/>
        </w:trPr>
        <w:tc>
          <w:tcPr>
            <w:tcW w:w="1247" w:type="dxa"/>
            <w:vMerge/>
            <w:shd w:val="clear" w:color="auto" w:fill="auto"/>
          </w:tcPr>
          <w:p w:rsidR="00F806E6" w:rsidRPr="00C5508A" w:rsidRDefault="00F806E6" w:rsidP="00F8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06E6" w:rsidRPr="00C5508A" w:rsidRDefault="00F806E6" w:rsidP="00F80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F806E6" w:rsidRPr="00C5508A" w:rsidRDefault="00F806E6" w:rsidP="00F806E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Рабочая </w:t>
            </w:r>
            <w:r w:rsidRPr="00C5508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программа по учебному предмету «Технология»: программа:  5-8(9) классы/ В. М. Казакевич, Г. В. Пичугина, Г. Ю. Семенова. -М.: </w:t>
            </w:r>
            <w:r w:rsidR="00D61125" w:rsidRPr="00C5508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«</w:t>
            </w:r>
            <w:r w:rsidRPr="00C5508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Просвещение</w:t>
            </w:r>
            <w:r w:rsidR="00D61125" w:rsidRPr="00C5508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»</w:t>
            </w:r>
            <w:r w:rsidRPr="00C5508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, 2018г.</w:t>
            </w:r>
          </w:p>
        </w:tc>
        <w:tc>
          <w:tcPr>
            <w:tcW w:w="2268" w:type="dxa"/>
            <w:shd w:val="clear" w:color="auto" w:fill="auto"/>
          </w:tcPr>
          <w:p w:rsidR="00F806E6" w:rsidRPr="00C5508A" w:rsidRDefault="00F806E6" w:rsidP="00F806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В. М. Казакевич</w:t>
            </w:r>
          </w:p>
        </w:tc>
        <w:tc>
          <w:tcPr>
            <w:tcW w:w="2150" w:type="dxa"/>
            <w:shd w:val="clear" w:color="auto" w:fill="auto"/>
          </w:tcPr>
          <w:p w:rsidR="00F806E6" w:rsidRPr="00C5508A" w:rsidRDefault="00F806E6" w:rsidP="00F806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C550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В. М. Казакевич, Г. В. Пичугина, Г. Ю. Семенова</w:t>
            </w:r>
            <w:r w:rsidRPr="00C5508A">
              <w:rPr>
                <w:rFonts w:ascii="Times New Roman" w:hAnsi="Times New Roman"/>
                <w:color w:val="000000" w:themeColor="text1"/>
                <w:sz w:val="24"/>
                <w:szCs w:val="24"/>
                <w:lang w:val="ru"/>
              </w:rPr>
              <w:t>,</w:t>
            </w:r>
          </w:p>
        </w:tc>
        <w:tc>
          <w:tcPr>
            <w:tcW w:w="3402" w:type="dxa"/>
            <w:shd w:val="clear" w:color="auto" w:fill="auto"/>
          </w:tcPr>
          <w:p w:rsidR="00F806E6" w:rsidRPr="00C5508A" w:rsidRDefault="00D61125" w:rsidP="00D611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"/>
              </w:rPr>
              <w:t>«Технология. 6 класс»,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для общеобразоват. организаций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"/>
              </w:rPr>
              <w:t xml:space="preserve"> Изд. М.: «Просвещение», 2018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806E6" w:rsidRPr="00C5508A" w:rsidRDefault="00F806E6" w:rsidP="00F8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trHeight w:val="55"/>
        </w:trPr>
        <w:tc>
          <w:tcPr>
            <w:tcW w:w="1247" w:type="dxa"/>
            <w:vMerge/>
            <w:shd w:val="clear" w:color="auto" w:fill="auto"/>
          </w:tcPr>
          <w:p w:rsidR="006E4A40" w:rsidRPr="00C5508A" w:rsidRDefault="006E4A40" w:rsidP="006E4A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4A40" w:rsidRPr="00C5508A" w:rsidRDefault="006E4A40" w:rsidP="006E4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6E4A40" w:rsidRPr="00C5508A" w:rsidRDefault="006E4A40" w:rsidP="006E4A4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Рабочая </w:t>
            </w:r>
            <w:r w:rsidRPr="00C5508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программа по учебному предмету «Технология»: программа:  5-8(9) классы/ В. М. Казакевич, Г. В. Пичугина, Г. Ю. Семенова. -М.: «Просвещение», 2018г.</w:t>
            </w:r>
          </w:p>
        </w:tc>
        <w:tc>
          <w:tcPr>
            <w:tcW w:w="2268" w:type="dxa"/>
            <w:shd w:val="clear" w:color="auto" w:fill="auto"/>
          </w:tcPr>
          <w:p w:rsidR="006E4A40" w:rsidRPr="00C5508A" w:rsidRDefault="006E4A40" w:rsidP="006E4A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В. М. Казакевич</w:t>
            </w:r>
          </w:p>
        </w:tc>
        <w:tc>
          <w:tcPr>
            <w:tcW w:w="2150" w:type="dxa"/>
            <w:shd w:val="clear" w:color="auto" w:fill="auto"/>
          </w:tcPr>
          <w:p w:rsidR="006E4A40" w:rsidRPr="00C5508A" w:rsidRDefault="006E4A40" w:rsidP="006E4A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C550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В. М. Казакевич, Г. В. Пичугина, Г. Ю. Семенова</w:t>
            </w:r>
            <w:r w:rsidRPr="00C5508A">
              <w:rPr>
                <w:rFonts w:ascii="Times New Roman" w:hAnsi="Times New Roman"/>
                <w:color w:val="000000" w:themeColor="text1"/>
                <w:sz w:val="24"/>
                <w:szCs w:val="24"/>
                <w:lang w:val="ru"/>
              </w:rPr>
              <w:t>,</w:t>
            </w:r>
          </w:p>
        </w:tc>
        <w:tc>
          <w:tcPr>
            <w:tcW w:w="3402" w:type="dxa"/>
            <w:shd w:val="clear" w:color="auto" w:fill="auto"/>
          </w:tcPr>
          <w:p w:rsidR="006E4A40" w:rsidRPr="00C5508A" w:rsidRDefault="006E4A40" w:rsidP="006E4A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"/>
              </w:rPr>
              <w:t>«Технология. 6 класс»,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для общеобразоват. организаций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"/>
              </w:rPr>
              <w:t xml:space="preserve"> Изд. М.: «Просвещение», 2018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6E4A40" w:rsidRPr="00C5508A" w:rsidRDefault="006E4A40" w:rsidP="006E4A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trHeight w:val="55"/>
        </w:trPr>
        <w:tc>
          <w:tcPr>
            <w:tcW w:w="1247" w:type="dxa"/>
            <w:vMerge/>
            <w:shd w:val="clear" w:color="auto" w:fill="auto"/>
          </w:tcPr>
          <w:p w:rsidR="009A1877" w:rsidRPr="00C5508A" w:rsidRDefault="009A1877" w:rsidP="009A18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1877" w:rsidRPr="00C5508A" w:rsidRDefault="009A1877" w:rsidP="009A1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9A1877" w:rsidRPr="00C5508A" w:rsidRDefault="009A1877" w:rsidP="009A187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Технология: программа: 5-8 (9) классы/Н. В. Синица, П. С. Самородский.- </w:t>
            </w:r>
            <w:r w:rsidR="00D61125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Изд.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Вентана-Граф»</w:t>
            </w:r>
            <w:r w:rsidR="00D61125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</w:t>
            </w:r>
          </w:p>
        </w:tc>
        <w:tc>
          <w:tcPr>
            <w:tcW w:w="2268" w:type="dxa"/>
            <w:shd w:val="clear" w:color="auto" w:fill="auto"/>
          </w:tcPr>
          <w:p w:rsidR="009A1877" w:rsidRPr="00C5508A" w:rsidRDefault="009A1877" w:rsidP="009A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 В Синица, П.С. Самородский</w:t>
            </w:r>
          </w:p>
        </w:tc>
        <w:tc>
          <w:tcPr>
            <w:tcW w:w="2150" w:type="dxa"/>
            <w:shd w:val="clear" w:color="auto" w:fill="auto"/>
          </w:tcPr>
          <w:p w:rsidR="009A1877" w:rsidRPr="00C5508A" w:rsidRDefault="009A1877" w:rsidP="009A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C550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Н.В. Матяш, А.А. Электов, В.Д. Симоненко.</w:t>
            </w:r>
          </w:p>
        </w:tc>
        <w:tc>
          <w:tcPr>
            <w:tcW w:w="3402" w:type="dxa"/>
            <w:shd w:val="clear" w:color="auto" w:fill="auto"/>
          </w:tcPr>
          <w:p w:rsidR="009A1877" w:rsidRPr="00C5508A" w:rsidRDefault="009A1877" w:rsidP="009A1877">
            <w:pPr>
              <w:shd w:val="clear" w:color="auto" w:fill="FFFFFF"/>
              <w:tabs>
                <w:tab w:val="left" w:pos="1134"/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Технология: 8 класс: учебник для учащихся общеобразовательных учреждений– 2-е изд., перераб. – М.: </w:t>
            </w:r>
            <w:r w:rsidR="00D61125" w:rsidRPr="00C550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550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Вентана-Граф</w:t>
            </w:r>
            <w:r w:rsidR="00D61125" w:rsidRPr="00C550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550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2015.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9A1877" w:rsidRPr="00C5508A" w:rsidRDefault="009A1877" w:rsidP="009A18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trHeight w:val="55"/>
        </w:trPr>
        <w:tc>
          <w:tcPr>
            <w:tcW w:w="1247" w:type="dxa"/>
            <w:vMerge w:val="restart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</w:t>
            </w:r>
            <w:r w:rsidR="00F5581F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рограмма «Физическая культура»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  <w:r w:rsidR="00F5581F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кл. Предметная линия учебников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М. Я. Виленского, В.И.Ляха. . Изд. М.: «Просвещение»</w:t>
            </w:r>
            <w:r w:rsidR="00D61125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</w:t>
            </w:r>
          </w:p>
        </w:tc>
        <w:tc>
          <w:tcPr>
            <w:tcW w:w="2268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В.И.Лях</w:t>
            </w:r>
          </w:p>
        </w:tc>
        <w:tc>
          <w:tcPr>
            <w:tcW w:w="2150" w:type="dxa"/>
            <w:shd w:val="clear" w:color="auto" w:fill="auto"/>
          </w:tcPr>
          <w:p w:rsidR="0090202F" w:rsidRPr="00C5508A" w:rsidRDefault="005B5E82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М.Я.Виленский И.М.Туревский </w:t>
            </w:r>
            <w:r w:rsidR="0090202F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Т.Ю.Торочкова </w:t>
            </w:r>
          </w:p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ред. М. Я. Виленского</w:t>
            </w:r>
          </w:p>
        </w:tc>
        <w:tc>
          <w:tcPr>
            <w:tcW w:w="3402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5-7 класс. </w:t>
            </w:r>
            <w:r w:rsidRPr="00C55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Изд.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</w:t>
            </w:r>
            <w:r w:rsidRPr="00C55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«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Просвещение»</w:t>
            </w:r>
            <w:r w:rsidR="00D61125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2019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trHeight w:val="55"/>
        </w:trPr>
        <w:tc>
          <w:tcPr>
            <w:tcW w:w="1247" w:type="dxa"/>
            <w:vMerge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</w:t>
            </w:r>
            <w:r w:rsidR="00F5581F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рограмма «Физическая культура»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  <w:r w:rsidR="00F5581F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кл. Предметная линия учебников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М. Я. Виленского, В.И.Ляха. Изд. М.: «Просвещение»</w:t>
            </w:r>
            <w:r w:rsidR="00D61125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</w:t>
            </w:r>
          </w:p>
        </w:tc>
        <w:tc>
          <w:tcPr>
            <w:tcW w:w="2268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В.И.Лях</w:t>
            </w:r>
          </w:p>
        </w:tc>
        <w:tc>
          <w:tcPr>
            <w:tcW w:w="2150" w:type="dxa"/>
            <w:shd w:val="clear" w:color="auto" w:fill="auto"/>
          </w:tcPr>
          <w:p w:rsidR="0090202F" w:rsidRPr="00C5508A" w:rsidRDefault="005B5E82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М.Я.Виленский И.М.Туревский </w:t>
            </w:r>
            <w:r w:rsidR="0090202F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Т.Ю.Торочкова </w:t>
            </w:r>
          </w:p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ред. М. Я. Виленского</w:t>
            </w:r>
          </w:p>
        </w:tc>
        <w:tc>
          <w:tcPr>
            <w:tcW w:w="3402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5-7 класс. </w:t>
            </w:r>
            <w:r w:rsidRPr="00C55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Изд.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</w:t>
            </w:r>
            <w:r w:rsidRPr="00C55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«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Просвещение»</w:t>
            </w:r>
            <w:r w:rsidR="00D61125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2019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trHeight w:val="55"/>
        </w:trPr>
        <w:tc>
          <w:tcPr>
            <w:tcW w:w="1247" w:type="dxa"/>
            <w:vMerge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</w:t>
            </w:r>
            <w:r w:rsidR="00F5581F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рограмма «Физическая культура»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  <w:r w:rsidR="00F5581F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кл. Предметная линия учебников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М. Я. Виленского, В.И.Ляха. Изд. М.: «Просвещение»</w:t>
            </w:r>
            <w:r w:rsidR="00D61125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268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В.И.Лях</w:t>
            </w:r>
          </w:p>
        </w:tc>
        <w:tc>
          <w:tcPr>
            <w:tcW w:w="2150" w:type="dxa"/>
            <w:shd w:val="clear" w:color="auto" w:fill="auto"/>
          </w:tcPr>
          <w:p w:rsidR="0090202F" w:rsidRPr="00C5508A" w:rsidRDefault="005B5E82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М.Я.Виленский И.М.Туревский </w:t>
            </w:r>
            <w:r w:rsidR="0090202F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Т.Ю.Торочкова </w:t>
            </w:r>
          </w:p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ред. М. Я. Виленского</w:t>
            </w:r>
          </w:p>
        </w:tc>
        <w:tc>
          <w:tcPr>
            <w:tcW w:w="3402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5-7 класс. </w:t>
            </w:r>
            <w:r w:rsidRPr="00C55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Изд.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</w:t>
            </w:r>
            <w:r w:rsidRPr="00C55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«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Просвещение»</w:t>
            </w:r>
            <w:r w:rsidR="00D61125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2019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trHeight w:val="55"/>
        </w:trPr>
        <w:tc>
          <w:tcPr>
            <w:tcW w:w="1247" w:type="dxa"/>
            <w:vMerge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«Физическая культура»  5-9 кл. Предметная линия учебников . М. Я. Виленского, В.И.Ляха. Изд. М.: «Просвещение»</w:t>
            </w:r>
            <w:r w:rsidR="00D61125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</w:t>
            </w:r>
          </w:p>
        </w:tc>
        <w:tc>
          <w:tcPr>
            <w:tcW w:w="2268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В.И.Лях</w:t>
            </w:r>
          </w:p>
        </w:tc>
        <w:tc>
          <w:tcPr>
            <w:tcW w:w="2150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В.И.Лях</w:t>
            </w:r>
          </w:p>
        </w:tc>
        <w:tc>
          <w:tcPr>
            <w:tcW w:w="3402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8-9 класс. </w:t>
            </w:r>
            <w:r w:rsidRPr="00C55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Изд.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</w:t>
            </w:r>
            <w:r w:rsidRPr="00C55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«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Просвещение»</w:t>
            </w:r>
            <w:r w:rsidR="00D61125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2019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trHeight w:val="55"/>
        </w:trPr>
        <w:tc>
          <w:tcPr>
            <w:tcW w:w="1247" w:type="dxa"/>
            <w:vMerge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«Физическая культура»  5-9 кл. Предметная линия учебников . М. Я. Виленского, В.И.Ляха. Изд. М.: «Просвещение»</w:t>
            </w:r>
            <w:r w:rsidR="00D61125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</w:t>
            </w:r>
          </w:p>
        </w:tc>
        <w:tc>
          <w:tcPr>
            <w:tcW w:w="2268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В.И.Лях</w:t>
            </w:r>
          </w:p>
        </w:tc>
        <w:tc>
          <w:tcPr>
            <w:tcW w:w="2150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В.И.Лях</w:t>
            </w:r>
          </w:p>
        </w:tc>
        <w:tc>
          <w:tcPr>
            <w:tcW w:w="3402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8-9 класс. </w:t>
            </w:r>
            <w:r w:rsidRPr="00C55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Изд.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</w:t>
            </w:r>
            <w:r w:rsidRPr="00C55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«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Просвещение»</w:t>
            </w:r>
            <w:r w:rsidR="00D61125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2019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trHeight w:val="55"/>
        </w:trPr>
        <w:tc>
          <w:tcPr>
            <w:tcW w:w="1247" w:type="dxa"/>
            <w:vMerge w:val="restart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709" w:type="dxa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D61125" w:rsidRPr="00C5508A" w:rsidRDefault="00D14D2F" w:rsidP="00D14D2F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5508A">
              <w:rPr>
                <w:rFonts w:ascii="YS Text" w:eastAsia="Times New Roman" w:hAnsi="YS Text" w:cs="Times New Roman"/>
                <w:color w:val="000000" w:themeColor="text1"/>
                <w:sz w:val="23"/>
                <w:szCs w:val="23"/>
                <w:lang w:eastAsia="ru-RU"/>
              </w:rPr>
              <w:t xml:space="preserve"> «Основы безопасности жизнедеятельности» 5—9 классы : рабочая программа / Н. Ф. Виноградова, Д. В. Смирнов, А. Б. Таранин. — М. : Вентана-Граф, 2017</w:t>
            </w:r>
          </w:p>
        </w:tc>
        <w:tc>
          <w:tcPr>
            <w:tcW w:w="2268" w:type="dxa"/>
            <w:shd w:val="clear" w:color="auto" w:fill="auto"/>
          </w:tcPr>
          <w:p w:rsidR="0090202F" w:rsidRPr="00C5508A" w:rsidRDefault="00D14D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YS Text" w:eastAsia="Times New Roman" w:hAnsi="YS Text" w:cs="Times New Roman"/>
                <w:color w:val="000000" w:themeColor="text1"/>
                <w:sz w:val="23"/>
                <w:szCs w:val="23"/>
                <w:lang w:eastAsia="ru-RU"/>
              </w:rPr>
              <w:t>Виноградова, Д. В. Смирнов, А. Б. Таранин.</w:t>
            </w:r>
          </w:p>
        </w:tc>
        <w:tc>
          <w:tcPr>
            <w:tcW w:w="2150" w:type="dxa"/>
            <w:shd w:val="clear" w:color="auto" w:fill="auto"/>
          </w:tcPr>
          <w:p w:rsidR="0090202F" w:rsidRPr="00C5508A" w:rsidRDefault="00D14D2F" w:rsidP="002D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YS Text" w:eastAsia="Times New Roman" w:hAnsi="YS Text" w:cs="Times New Roman"/>
                <w:color w:val="000000" w:themeColor="text1"/>
                <w:sz w:val="23"/>
                <w:szCs w:val="23"/>
                <w:lang w:eastAsia="ru-RU"/>
              </w:rPr>
              <w:t>Н.Ф.Виноградова, Д.В., Смирнова, Л.В.Сидоренко, А.Б. Таранин</w:t>
            </w:r>
          </w:p>
        </w:tc>
        <w:tc>
          <w:tcPr>
            <w:tcW w:w="3402" w:type="dxa"/>
            <w:shd w:val="clear" w:color="auto" w:fill="auto"/>
          </w:tcPr>
          <w:p w:rsidR="00D14D2F" w:rsidRPr="00C5508A" w:rsidRDefault="00D61125" w:rsidP="00D14D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безопасности жизнедеятельности. 8 класс: учеб.</w:t>
            </w:r>
            <w:r w:rsidR="00732A2D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общеобразоват. </w:t>
            </w:r>
            <w:r w:rsidR="00D14D2F"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учреждений Изд. </w:t>
            </w:r>
            <w:r w:rsidR="00D14D2F" w:rsidRPr="00C5508A">
              <w:rPr>
                <w:rFonts w:ascii="YS Text" w:eastAsia="Times New Roman" w:hAnsi="YS Text" w:cs="Times New Roman"/>
                <w:color w:val="000000" w:themeColor="text1"/>
                <w:sz w:val="23"/>
                <w:szCs w:val="23"/>
                <w:lang w:eastAsia="ru-RU"/>
              </w:rPr>
              <w:t>- М.:Вентана - Граф, 2020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90202F" w:rsidRPr="00C5508A" w:rsidRDefault="0090202F" w:rsidP="002D1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trHeight w:val="55"/>
        </w:trPr>
        <w:tc>
          <w:tcPr>
            <w:tcW w:w="1247" w:type="dxa"/>
            <w:vMerge/>
            <w:shd w:val="clear" w:color="auto" w:fill="auto"/>
          </w:tcPr>
          <w:p w:rsidR="006E4A40" w:rsidRPr="00C5508A" w:rsidRDefault="006E4A40" w:rsidP="006E4A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4A40" w:rsidRPr="00C5508A" w:rsidRDefault="006E4A40" w:rsidP="006E4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6E4A40" w:rsidRPr="00C5508A" w:rsidRDefault="006E4A40" w:rsidP="006E4A40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5508A">
              <w:rPr>
                <w:rFonts w:ascii="YS Text" w:eastAsia="Times New Roman" w:hAnsi="YS Text" w:cs="Times New Roman"/>
                <w:color w:val="000000" w:themeColor="text1"/>
                <w:sz w:val="23"/>
                <w:szCs w:val="23"/>
                <w:lang w:eastAsia="ru-RU"/>
              </w:rPr>
              <w:t xml:space="preserve"> «Основы безопасности жизнедеятельности» 5—9 классы : рабочая программа / Н. Ф. Виноградова, Д. В. Смирнов, А. Б. Таранин. — М. : Вентана-Граф, 2017</w:t>
            </w:r>
          </w:p>
        </w:tc>
        <w:tc>
          <w:tcPr>
            <w:tcW w:w="2268" w:type="dxa"/>
            <w:shd w:val="clear" w:color="auto" w:fill="auto"/>
          </w:tcPr>
          <w:p w:rsidR="006E4A40" w:rsidRPr="00C5508A" w:rsidRDefault="006E4A40" w:rsidP="006E4A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YS Text" w:eastAsia="Times New Roman" w:hAnsi="YS Text" w:cs="Times New Roman"/>
                <w:color w:val="000000" w:themeColor="text1"/>
                <w:sz w:val="23"/>
                <w:szCs w:val="23"/>
                <w:lang w:eastAsia="ru-RU"/>
              </w:rPr>
              <w:t>Виноградова, Д. В. Смирнов, А. Б. Таранин.</w:t>
            </w:r>
          </w:p>
        </w:tc>
        <w:tc>
          <w:tcPr>
            <w:tcW w:w="2150" w:type="dxa"/>
            <w:shd w:val="clear" w:color="auto" w:fill="auto"/>
          </w:tcPr>
          <w:p w:rsidR="006E4A40" w:rsidRPr="00C5508A" w:rsidRDefault="006E4A40" w:rsidP="006E4A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YS Text" w:eastAsia="Times New Roman" w:hAnsi="YS Text" w:cs="Times New Roman"/>
                <w:color w:val="000000" w:themeColor="text1"/>
                <w:sz w:val="23"/>
                <w:szCs w:val="23"/>
                <w:lang w:eastAsia="ru-RU"/>
              </w:rPr>
              <w:t>Н.Ф.Виноградова, Д.В., Смирнова, Л.В.Сидоренко, А.Б. Таранин</w:t>
            </w:r>
          </w:p>
        </w:tc>
        <w:tc>
          <w:tcPr>
            <w:tcW w:w="3402" w:type="dxa"/>
            <w:shd w:val="clear" w:color="auto" w:fill="auto"/>
          </w:tcPr>
          <w:p w:rsidR="006E4A40" w:rsidRPr="00C5508A" w:rsidRDefault="006E4A40" w:rsidP="006E4A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безопасности жизнедеятельности. 9 класс: учеб. для общеобразоват. учреждений Изд. </w:t>
            </w:r>
            <w:r w:rsidRPr="00C5508A">
              <w:rPr>
                <w:rFonts w:ascii="YS Text" w:eastAsia="Times New Roman" w:hAnsi="YS Text" w:cs="Times New Roman"/>
                <w:color w:val="000000" w:themeColor="text1"/>
                <w:sz w:val="23"/>
                <w:szCs w:val="23"/>
                <w:lang w:eastAsia="ru-RU"/>
              </w:rPr>
              <w:t>- М.:Вентана - Граф, 2020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6E4A40" w:rsidRPr="00C5508A" w:rsidRDefault="006E4A40" w:rsidP="006E4A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trHeight w:val="55"/>
        </w:trPr>
        <w:tc>
          <w:tcPr>
            <w:tcW w:w="1247" w:type="dxa"/>
            <w:vMerge w:val="restart"/>
            <w:shd w:val="clear" w:color="auto" w:fill="auto"/>
          </w:tcPr>
          <w:p w:rsidR="003A0F00" w:rsidRPr="00C5508A" w:rsidRDefault="003A0F00" w:rsidP="003A0F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shd w:val="clear" w:color="auto" w:fill="auto"/>
          </w:tcPr>
          <w:p w:rsidR="003A0F00" w:rsidRPr="00C5508A" w:rsidRDefault="003A0F00" w:rsidP="003A0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3A0F00" w:rsidRPr="00C5508A" w:rsidRDefault="003A0F00" w:rsidP="003A0F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Физика. 7-9 классы: рабочая программа к линии УМК А. В. Перышкина, Е. М. Гутник – М.: Дрофа, 2017</w:t>
            </w:r>
          </w:p>
        </w:tc>
        <w:tc>
          <w:tcPr>
            <w:tcW w:w="2268" w:type="dxa"/>
            <w:shd w:val="clear" w:color="auto" w:fill="auto"/>
          </w:tcPr>
          <w:p w:rsidR="003A0F00" w:rsidRPr="00C5508A" w:rsidRDefault="003A0F00" w:rsidP="003A0F00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 В. Филонович, Е. М. Гутник</w:t>
            </w:r>
          </w:p>
        </w:tc>
        <w:tc>
          <w:tcPr>
            <w:tcW w:w="2150" w:type="dxa"/>
            <w:shd w:val="clear" w:color="auto" w:fill="auto"/>
          </w:tcPr>
          <w:p w:rsidR="003A0F00" w:rsidRPr="00C5508A" w:rsidRDefault="003A0F00" w:rsidP="003A0F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А.В.Перышкин. </w:t>
            </w:r>
          </w:p>
          <w:p w:rsidR="003A0F00" w:rsidRPr="00C5508A" w:rsidRDefault="003A0F00" w:rsidP="003A0F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A0F00" w:rsidRPr="00C5508A" w:rsidRDefault="003A0F00" w:rsidP="003A0F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А.В. Перышкин. Физика. Учебник 7 кл. Изд. М.:«Дрофа», 2017</w:t>
            </w:r>
          </w:p>
          <w:p w:rsidR="003A0F00" w:rsidRPr="00C5508A" w:rsidRDefault="003A0F00" w:rsidP="003A0F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3A0F00" w:rsidRPr="00C5508A" w:rsidRDefault="003A0F00" w:rsidP="003A0F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trHeight w:val="55"/>
        </w:trPr>
        <w:tc>
          <w:tcPr>
            <w:tcW w:w="1247" w:type="dxa"/>
            <w:vMerge/>
            <w:shd w:val="clear" w:color="auto" w:fill="auto"/>
          </w:tcPr>
          <w:p w:rsidR="003A0F00" w:rsidRPr="00C5508A" w:rsidRDefault="003A0F00" w:rsidP="003A0F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0F00" w:rsidRPr="00C5508A" w:rsidRDefault="003A0F00" w:rsidP="003A0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3A0F00" w:rsidRPr="00C5508A" w:rsidRDefault="003A0F00" w:rsidP="003A0F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Физика. 7-9 классы: рабочая программа к линии УМК А. В. Перышкина, Е. М. Гутник – М.: Дрофа, 2017</w:t>
            </w:r>
          </w:p>
        </w:tc>
        <w:tc>
          <w:tcPr>
            <w:tcW w:w="2268" w:type="dxa"/>
            <w:shd w:val="clear" w:color="auto" w:fill="auto"/>
          </w:tcPr>
          <w:p w:rsidR="003A0F00" w:rsidRPr="00C5508A" w:rsidRDefault="003A0F00" w:rsidP="003A0F00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 В. Филонович, Е. М. Гутник</w:t>
            </w:r>
          </w:p>
        </w:tc>
        <w:tc>
          <w:tcPr>
            <w:tcW w:w="2150" w:type="dxa"/>
            <w:shd w:val="clear" w:color="auto" w:fill="auto"/>
          </w:tcPr>
          <w:p w:rsidR="003A0F00" w:rsidRPr="00C5508A" w:rsidRDefault="003A0F00" w:rsidP="003A0F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А.В.Перышкин. </w:t>
            </w:r>
          </w:p>
          <w:p w:rsidR="003A0F00" w:rsidRPr="00C5508A" w:rsidRDefault="003A0F00" w:rsidP="003A0F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A0F00" w:rsidRPr="00C5508A" w:rsidRDefault="003A0F00" w:rsidP="003A0F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А.В. Перышкин. Физика. Учебник 8 кл. Изд. М.:«Дрофа», 2017</w:t>
            </w:r>
          </w:p>
          <w:p w:rsidR="003A0F00" w:rsidRPr="00C5508A" w:rsidRDefault="003A0F00" w:rsidP="003A0F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3A0F00" w:rsidRPr="00C5508A" w:rsidRDefault="003A0F00" w:rsidP="003A0F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5508A" w:rsidRPr="00C5508A" w:rsidTr="00186DD8">
        <w:trPr>
          <w:trHeight w:val="55"/>
        </w:trPr>
        <w:tc>
          <w:tcPr>
            <w:tcW w:w="1247" w:type="dxa"/>
            <w:vMerge/>
            <w:shd w:val="clear" w:color="auto" w:fill="auto"/>
          </w:tcPr>
          <w:p w:rsidR="003A0F00" w:rsidRPr="00C5508A" w:rsidRDefault="003A0F00" w:rsidP="003A0F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0F00" w:rsidRPr="00C5508A" w:rsidRDefault="003A0F00" w:rsidP="003A0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3A0F00" w:rsidRPr="00C5508A" w:rsidRDefault="003A0F00" w:rsidP="003A0F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Физика. 7-9 классы: рабочая программа к линии УМК А. В. Перышкина, Е. М. Гутник – М.: Дрофа, 2017</w:t>
            </w:r>
          </w:p>
        </w:tc>
        <w:tc>
          <w:tcPr>
            <w:tcW w:w="2268" w:type="dxa"/>
            <w:shd w:val="clear" w:color="auto" w:fill="auto"/>
          </w:tcPr>
          <w:p w:rsidR="003A0F00" w:rsidRPr="00C5508A" w:rsidRDefault="003A0F00" w:rsidP="003A0F00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 В. Филонович, Е. М. Гутник</w:t>
            </w:r>
          </w:p>
        </w:tc>
        <w:tc>
          <w:tcPr>
            <w:tcW w:w="2150" w:type="dxa"/>
            <w:shd w:val="clear" w:color="auto" w:fill="auto"/>
          </w:tcPr>
          <w:p w:rsidR="003A0F00" w:rsidRPr="00C5508A" w:rsidRDefault="003A0F00" w:rsidP="003A0F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А.В.Перышкин. </w:t>
            </w:r>
          </w:p>
          <w:p w:rsidR="003A0F00" w:rsidRPr="00C5508A" w:rsidRDefault="003A0F00" w:rsidP="003A0F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Е.М. Гутник</w:t>
            </w:r>
          </w:p>
        </w:tc>
        <w:tc>
          <w:tcPr>
            <w:tcW w:w="3402" w:type="dxa"/>
            <w:shd w:val="clear" w:color="auto" w:fill="auto"/>
          </w:tcPr>
          <w:p w:rsidR="003A0F00" w:rsidRPr="00C5508A" w:rsidRDefault="003A0F00" w:rsidP="003A0F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А.В. Перышкин. Физика. Учебник 9 кл. Изд. М.:«Дрофа», 2019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3A0F00" w:rsidRPr="00C5508A" w:rsidRDefault="003A0F00" w:rsidP="003A0F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</w:tbl>
    <w:p w:rsidR="00C5508A" w:rsidRDefault="00C5508A">
      <w:pPr>
        <w:rPr>
          <w:color w:val="FF0000"/>
        </w:rPr>
      </w:pPr>
    </w:p>
    <w:p w:rsidR="00C5508A" w:rsidRDefault="00C5508A">
      <w:pPr>
        <w:rPr>
          <w:color w:val="FF0000"/>
        </w:rPr>
      </w:pPr>
      <w:bookmarkStart w:id="0" w:name="_GoBack"/>
      <w:bookmarkEnd w:id="0"/>
    </w:p>
    <w:sectPr w:rsidR="00C5508A" w:rsidSect="0090202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71457"/>
    <w:multiLevelType w:val="hybridMultilevel"/>
    <w:tmpl w:val="DDF6C27A"/>
    <w:lvl w:ilvl="0" w:tplc="3FE6A868">
      <w:numFmt w:val="bullet"/>
      <w:lvlText w:val="–"/>
      <w:lvlJc w:val="left"/>
      <w:pPr>
        <w:ind w:left="110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EA9E44">
      <w:start w:val="1"/>
      <w:numFmt w:val="decimal"/>
      <w:lvlText w:val="%2."/>
      <w:lvlJc w:val="left"/>
      <w:pPr>
        <w:ind w:left="1187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13863BAA">
      <w:numFmt w:val="bullet"/>
      <w:lvlText w:val="•"/>
      <w:lvlJc w:val="left"/>
      <w:pPr>
        <w:ind w:left="2318" w:hanging="240"/>
      </w:pPr>
      <w:rPr>
        <w:rFonts w:hint="default"/>
        <w:lang w:val="ru-RU" w:eastAsia="en-US" w:bidi="ar-SA"/>
      </w:rPr>
    </w:lvl>
    <w:lvl w:ilvl="3" w:tplc="531829E4">
      <w:numFmt w:val="bullet"/>
      <w:lvlText w:val="•"/>
      <w:lvlJc w:val="left"/>
      <w:pPr>
        <w:ind w:left="3456" w:hanging="240"/>
      </w:pPr>
      <w:rPr>
        <w:rFonts w:hint="default"/>
        <w:lang w:val="ru-RU" w:eastAsia="en-US" w:bidi="ar-SA"/>
      </w:rPr>
    </w:lvl>
    <w:lvl w:ilvl="4" w:tplc="5442E3A2">
      <w:numFmt w:val="bullet"/>
      <w:lvlText w:val="•"/>
      <w:lvlJc w:val="left"/>
      <w:pPr>
        <w:ind w:left="4595" w:hanging="240"/>
      </w:pPr>
      <w:rPr>
        <w:rFonts w:hint="default"/>
        <w:lang w:val="ru-RU" w:eastAsia="en-US" w:bidi="ar-SA"/>
      </w:rPr>
    </w:lvl>
    <w:lvl w:ilvl="5" w:tplc="46405638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085294FE">
      <w:numFmt w:val="bullet"/>
      <w:lvlText w:val="•"/>
      <w:lvlJc w:val="left"/>
      <w:pPr>
        <w:ind w:left="6872" w:hanging="240"/>
      </w:pPr>
      <w:rPr>
        <w:rFonts w:hint="default"/>
        <w:lang w:val="ru-RU" w:eastAsia="en-US" w:bidi="ar-SA"/>
      </w:rPr>
    </w:lvl>
    <w:lvl w:ilvl="7" w:tplc="5CC20818">
      <w:numFmt w:val="bullet"/>
      <w:lvlText w:val="•"/>
      <w:lvlJc w:val="left"/>
      <w:pPr>
        <w:ind w:left="8010" w:hanging="240"/>
      </w:pPr>
      <w:rPr>
        <w:rFonts w:hint="default"/>
        <w:lang w:val="ru-RU" w:eastAsia="en-US" w:bidi="ar-SA"/>
      </w:rPr>
    </w:lvl>
    <w:lvl w:ilvl="8" w:tplc="C91CE50E">
      <w:numFmt w:val="bullet"/>
      <w:lvlText w:val="•"/>
      <w:lvlJc w:val="left"/>
      <w:pPr>
        <w:ind w:left="9149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D5"/>
    <w:rsid w:val="000012D1"/>
    <w:rsid w:val="0000264F"/>
    <w:rsid w:val="000E7561"/>
    <w:rsid w:val="000F6484"/>
    <w:rsid w:val="00174204"/>
    <w:rsid w:val="00186DD8"/>
    <w:rsid w:val="001C6F45"/>
    <w:rsid w:val="001E63A7"/>
    <w:rsid w:val="00265100"/>
    <w:rsid w:val="00271DA4"/>
    <w:rsid w:val="00296001"/>
    <w:rsid w:val="002C5EF3"/>
    <w:rsid w:val="002D17C4"/>
    <w:rsid w:val="003A0F00"/>
    <w:rsid w:val="003B180E"/>
    <w:rsid w:val="003E3D92"/>
    <w:rsid w:val="004042AC"/>
    <w:rsid w:val="00437370"/>
    <w:rsid w:val="00461C9C"/>
    <w:rsid w:val="004A42FB"/>
    <w:rsid w:val="004A4BBD"/>
    <w:rsid w:val="004D37A6"/>
    <w:rsid w:val="004F0697"/>
    <w:rsid w:val="00514451"/>
    <w:rsid w:val="005B5E82"/>
    <w:rsid w:val="005D01DF"/>
    <w:rsid w:val="005F5795"/>
    <w:rsid w:val="006722B7"/>
    <w:rsid w:val="00680707"/>
    <w:rsid w:val="0069236B"/>
    <w:rsid w:val="006E4A40"/>
    <w:rsid w:val="00732A2D"/>
    <w:rsid w:val="00771DB9"/>
    <w:rsid w:val="00773EF0"/>
    <w:rsid w:val="007B35EA"/>
    <w:rsid w:val="00887CDC"/>
    <w:rsid w:val="0089105C"/>
    <w:rsid w:val="0089593B"/>
    <w:rsid w:val="008B0E66"/>
    <w:rsid w:val="0090202F"/>
    <w:rsid w:val="00903E19"/>
    <w:rsid w:val="0092105B"/>
    <w:rsid w:val="00945D24"/>
    <w:rsid w:val="0095066D"/>
    <w:rsid w:val="00952141"/>
    <w:rsid w:val="00953A91"/>
    <w:rsid w:val="009A1877"/>
    <w:rsid w:val="009A4BCB"/>
    <w:rsid w:val="009E6F07"/>
    <w:rsid w:val="009F4AD5"/>
    <w:rsid w:val="00A1199B"/>
    <w:rsid w:val="00A343B1"/>
    <w:rsid w:val="00A81C0E"/>
    <w:rsid w:val="00A90C34"/>
    <w:rsid w:val="00AF5731"/>
    <w:rsid w:val="00AF7131"/>
    <w:rsid w:val="00AF7268"/>
    <w:rsid w:val="00B27673"/>
    <w:rsid w:val="00B36E59"/>
    <w:rsid w:val="00B754AB"/>
    <w:rsid w:val="00B75AF9"/>
    <w:rsid w:val="00B85FF8"/>
    <w:rsid w:val="00BC4B03"/>
    <w:rsid w:val="00BE1169"/>
    <w:rsid w:val="00C35C1F"/>
    <w:rsid w:val="00C5508A"/>
    <w:rsid w:val="00CA12A9"/>
    <w:rsid w:val="00CC6D82"/>
    <w:rsid w:val="00D14D2F"/>
    <w:rsid w:val="00D21722"/>
    <w:rsid w:val="00D61125"/>
    <w:rsid w:val="00D616CA"/>
    <w:rsid w:val="00DB721B"/>
    <w:rsid w:val="00DB7D25"/>
    <w:rsid w:val="00E022E2"/>
    <w:rsid w:val="00F11ABA"/>
    <w:rsid w:val="00F5581F"/>
    <w:rsid w:val="00F806E6"/>
    <w:rsid w:val="00F97C99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36C10-C5C2-4E13-81CF-014A1B38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Основной текст (16)"/>
    <w:basedOn w:val="a0"/>
    <w:qFormat/>
    <w:rsid w:val="0090202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List Paragraph"/>
    <w:basedOn w:val="a"/>
    <w:uiPriority w:val="1"/>
    <w:qFormat/>
    <w:rsid w:val="00C35C1F"/>
    <w:pPr>
      <w:widowControl w:val="0"/>
      <w:autoSpaceDE w:val="0"/>
      <w:autoSpaceDN w:val="0"/>
      <w:spacing w:after="0" w:line="240" w:lineRule="auto"/>
      <w:ind w:left="1103" w:right="507" w:hanging="284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3887</Words>
  <Characters>22160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83</cp:revision>
  <dcterms:created xsi:type="dcterms:W3CDTF">2021-01-21T08:31:00Z</dcterms:created>
  <dcterms:modified xsi:type="dcterms:W3CDTF">2021-11-22T12:43:00Z</dcterms:modified>
</cp:coreProperties>
</file>